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9FC" w:rsidRDefault="009179FC" w:rsidP="0023327E">
      <w:pPr>
        <w:spacing w:after="0" w:line="240" w:lineRule="auto"/>
        <w:ind w:firstLine="697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bookmarkStart w:id="0" w:name="sub_1011"/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Приложение N 12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 xml:space="preserve">к </w:t>
      </w:r>
      <w:hyperlink w:anchor="sub_1000" w:history="1">
        <w:r w:rsidRPr="0023327E">
          <w:rPr>
            <w:rStyle w:val="ab"/>
            <w:rFonts w:ascii="Times New Roman" w:hAnsi="Times New Roman"/>
            <w:b w:val="0"/>
            <w:color w:val="auto"/>
            <w:sz w:val="16"/>
            <w:szCs w:val="16"/>
          </w:rPr>
          <w:t>Порядку</w:t>
        </w:r>
      </w:hyperlink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>разработки и реализации муниципальных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>программ</w:t>
      </w:r>
      <w:r w:rsid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 Кижеватовского сельсовета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 </w:t>
      </w:r>
    </w:p>
    <w:p w:rsidR="0023327E" w:rsidRDefault="0023327E" w:rsidP="0023327E">
      <w:pPr>
        <w:spacing w:after="0" w:line="240" w:lineRule="auto"/>
        <w:ind w:firstLine="697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Бессоновского района Пензенской области, </w:t>
      </w:r>
    </w:p>
    <w:p w:rsidR="0023327E" w:rsidRPr="0023327E" w:rsidRDefault="0023327E" w:rsidP="0023327E">
      <w:pPr>
        <w:spacing w:after="0" w:line="240" w:lineRule="auto"/>
        <w:ind w:firstLine="697"/>
        <w:jc w:val="right"/>
        <w:rPr>
          <w:rFonts w:ascii="Times New Roman" w:hAnsi="Times New Roman" w:cs="Times New Roman"/>
          <w:b/>
          <w:sz w:val="16"/>
          <w:szCs w:val="16"/>
        </w:rPr>
      </w:pP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утвержденному Постановлением от 20.12.2015 г. № 147</w:t>
      </w:r>
    </w:p>
    <w:bookmarkEnd w:id="0"/>
    <w:p w:rsid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179FC" w:rsidRPr="00A75980" w:rsidRDefault="009179FC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Отчет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исполнении мероприятий муниципальной программы Кижеватовского сельсовета Бессоновского района  Пензенской области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за </w:t>
      </w:r>
      <w:r w:rsidR="00044DA0">
        <w:rPr>
          <w:rFonts w:ascii="Times New Roman" w:eastAsia="Times New Roman" w:hAnsi="Times New Roman" w:cs="Times New Roman"/>
          <w:b/>
          <w:lang w:eastAsia="ru-RU"/>
        </w:rPr>
        <w:t>9 месяцев</w:t>
      </w:r>
      <w:r w:rsidR="00387E26">
        <w:rPr>
          <w:rFonts w:ascii="Times New Roman" w:eastAsia="Times New Roman" w:hAnsi="Times New Roman" w:cs="Times New Roman"/>
          <w:b/>
          <w:lang w:eastAsia="ru-RU"/>
        </w:rPr>
        <w:t xml:space="preserve"> 2021 </w:t>
      </w:r>
      <w:r w:rsidRPr="00A75980">
        <w:rPr>
          <w:rFonts w:ascii="Times New Roman" w:eastAsia="Times New Roman" w:hAnsi="Times New Roman" w:cs="Times New Roman"/>
          <w:b/>
          <w:lang w:eastAsia="ru-RU"/>
        </w:rPr>
        <w:t>год</w:t>
      </w:r>
      <w:r w:rsidR="00387E26">
        <w:rPr>
          <w:rFonts w:ascii="Times New Roman" w:eastAsia="Times New Roman" w:hAnsi="Times New Roman" w:cs="Times New Roman"/>
          <w:b/>
          <w:lang w:eastAsia="ru-RU"/>
        </w:rPr>
        <w:t>а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75980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</w:t>
      </w:r>
    </w:p>
    <w:p w:rsidR="00A75980" w:rsidRPr="00A75980" w:rsidRDefault="00A75980" w:rsidP="00A62F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lang w:eastAsia="ru-RU"/>
        </w:rPr>
        <w:t>Муниципальная</w:t>
      </w:r>
      <w:hyperlink r:id="rId7" w:anchor="sub_1000" w:history="1"/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 программа </w:t>
      </w:r>
      <w:r w:rsidR="00A62F05" w:rsidRPr="00A62F05">
        <w:rPr>
          <w:rFonts w:ascii="Times New Roman" w:eastAsia="Times New Roman" w:hAnsi="Times New Roman" w:cs="Times New Roman"/>
          <w:b/>
          <w:lang w:eastAsia="ru-RU"/>
        </w:rPr>
        <w:t>«Развитие инженерной инфраструктуры Кижеватовского сельсовета Бессоновского района Пензенской области на 2014-2024 годы»</w:t>
      </w:r>
      <w:r w:rsidRPr="00A75980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A75980">
        <w:rPr>
          <w:rFonts w:ascii="Times New Roman" w:eastAsia="Times New Roman" w:hAnsi="Times New Roman" w:cs="Times New Roman"/>
          <w:lang w:eastAsia="ru-RU"/>
        </w:rPr>
        <w:t>(тыс. руб.)</w:t>
      </w:r>
    </w:p>
    <w:tbl>
      <w:tblPr>
        <w:tblW w:w="1530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6"/>
        <w:gridCol w:w="21"/>
        <w:gridCol w:w="1344"/>
        <w:gridCol w:w="693"/>
        <w:gridCol w:w="693"/>
        <w:gridCol w:w="693"/>
        <w:gridCol w:w="554"/>
        <w:gridCol w:w="693"/>
        <w:gridCol w:w="832"/>
        <w:gridCol w:w="554"/>
        <w:gridCol w:w="693"/>
        <w:gridCol w:w="832"/>
        <w:gridCol w:w="554"/>
        <w:gridCol w:w="693"/>
        <w:gridCol w:w="832"/>
        <w:gridCol w:w="554"/>
        <w:gridCol w:w="822"/>
        <w:gridCol w:w="993"/>
        <w:gridCol w:w="708"/>
        <w:gridCol w:w="567"/>
        <w:gridCol w:w="851"/>
        <w:gridCol w:w="567"/>
      </w:tblGrid>
      <w:tr w:rsidR="00A75980" w:rsidRPr="00A75980" w:rsidTr="00A75980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N </w:t>
            </w:r>
            <w:proofErr w:type="gramStart"/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13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 мероприятий</w:t>
            </w:r>
          </w:p>
        </w:tc>
        <w:tc>
          <w:tcPr>
            <w:tcW w:w="263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Показатели реализации мероприятий</w:t>
            </w:r>
          </w:p>
        </w:tc>
        <w:tc>
          <w:tcPr>
            <w:tcW w:w="1074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Объем финансирования муниципальной программы (за отчетный период)</w:t>
            </w:r>
          </w:p>
        </w:tc>
      </w:tr>
      <w:tr w:rsidR="00A75980" w:rsidRPr="00A75980" w:rsidTr="00A75980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3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6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том числе по источникам:</w:t>
            </w:r>
          </w:p>
        </w:tc>
      </w:tr>
      <w:tr w:rsidR="00A75980" w:rsidRPr="00A75980" w:rsidTr="00A75980"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3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 Пензенской области</w:t>
            </w:r>
          </w:p>
        </w:tc>
        <w:tc>
          <w:tcPr>
            <w:tcW w:w="2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</w:t>
            </w:r>
          </w:p>
          <w:p w:rsidR="00A75980" w:rsidRPr="00387E2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Кижеватовского сельсовета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внебюджетные источники</w:t>
            </w:r>
          </w:p>
        </w:tc>
      </w:tr>
      <w:tr w:rsidR="008A6B8B" w:rsidRPr="00A75980" w:rsidTr="00A75980"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8B" w:rsidRPr="00387E26" w:rsidRDefault="008A6B8B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8B" w:rsidRPr="00387E26" w:rsidRDefault="008A6B8B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8B" w:rsidRPr="00387E26" w:rsidRDefault="008A6B8B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Ед. из.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8B" w:rsidRPr="0098418E" w:rsidRDefault="008A6B8B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план на 2021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8B" w:rsidRPr="0098418E" w:rsidRDefault="008A6B8B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факт за 2021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8B" w:rsidRPr="00387E26" w:rsidRDefault="008A6B8B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8B" w:rsidRPr="0098418E" w:rsidRDefault="008A6B8B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</w:t>
            </w:r>
            <w:proofErr w:type="gramStart"/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</w:t>
            </w:r>
            <w:proofErr w:type="gramEnd"/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:rsidR="008A6B8B" w:rsidRPr="0098418E" w:rsidRDefault="008A6B8B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 месяцев</w:t>
            </w:r>
          </w:p>
          <w:p w:rsidR="008A6B8B" w:rsidRPr="0098418E" w:rsidRDefault="008A6B8B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2021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8B" w:rsidRPr="0098418E" w:rsidRDefault="008A6B8B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8A6B8B" w:rsidRPr="0098418E" w:rsidRDefault="008A6B8B" w:rsidP="00044D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 месяцев</w:t>
            </w: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2021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8B" w:rsidRPr="00387E26" w:rsidRDefault="008A6B8B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8B" w:rsidRPr="0098418E" w:rsidRDefault="008A6B8B" w:rsidP="008A6B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</w:t>
            </w:r>
            <w:proofErr w:type="gramStart"/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</w:t>
            </w:r>
            <w:proofErr w:type="gramEnd"/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:rsidR="008A6B8B" w:rsidRPr="0098418E" w:rsidRDefault="008A6B8B" w:rsidP="008A6B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 месяцев</w:t>
            </w:r>
          </w:p>
          <w:p w:rsidR="008A6B8B" w:rsidRPr="0098418E" w:rsidRDefault="008A6B8B" w:rsidP="008A6B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2021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8B" w:rsidRPr="0098418E" w:rsidRDefault="008A6B8B" w:rsidP="00C15E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8A6B8B" w:rsidRPr="0098418E" w:rsidRDefault="008A6B8B" w:rsidP="00C15E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 месяцев</w:t>
            </w: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2021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8B" w:rsidRPr="00387E26" w:rsidRDefault="008A6B8B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8B" w:rsidRPr="0098418E" w:rsidRDefault="008A6B8B" w:rsidP="008A6B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</w:t>
            </w:r>
            <w:proofErr w:type="gramStart"/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</w:t>
            </w:r>
            <w:proofErr w:type="gramEnd"/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:rsidR="008A6B8B" w:rsidRPr="0098418E" w:rsidRDefault="008A6B8B" w:rsidP="008A6B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 месяцев</w:t>
            </w:r>
          </w:p>
          <w:p w:rsidR="008A6B8B" w:rsidRPr="0098418E" w:rsidRDefault="008A6B8B" w:rsidP="008A6B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2021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8B" w:rsidRPr="0098418E" w:rsidRDefault="008A6B8B" w:rsidP="00C15E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8A6B8B" w:rsidRPr="0098418E" w:rsidRDefault="008A6B8B" w:rsidP="00C15E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 месяцев</w:t>
            </w: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2021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8B" w:rsidRPr="00387E26" w:rsidRDefault="008A6B8B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8B" w:rsidRPr="0098418E" w:rsidRDefault="008A6B8B" w:rsidP="008A6B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</w:t>
            </w:r>
            <w:proofErr w:type="gramStart"/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</w:t>
            </w:r>
            <w:proofErr w:type="gramEnd"/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:rsidR="008A6B8B" w:rsidRPr="0098418E" w:rsidRDefault="008A6B8B" w:rsidP="008A6B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 месяцев</w:t>
            </w:r>
          </w:p>
          <w:p w:rsidR="008A6B8B" w:rsidRPr="0098418E" w:rsidRDefault="008A6B8B" w:rsidP="008A6B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8B" w:rsidRPr="0098418E" w:rsidRDefault="008A6B8B" w:rsidP="00C15E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8A6B8B" w:rsidRPr="0098418E" w:rsidRDefault="008A6B8B" w:rsidP="00C15E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 месяцев</w:t>
            </w: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2021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8B" w:rsidRPr="00387E26" w:rsidRDefault="008A6B8B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8B" w:rsidRPr="0098418E" w:rsidRDefault="008A6B8B" w:rsidP="008A6B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</w:t>
            </w:r>
            <w:proofErr w:type="gramStart"/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</w:t>
            </w:r>
            <w:proofErr w:type="gramEnd"/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:rsidR="008A6B8B" w:rsidRPr="0098418E" w:rsidRDefault="008A6B8B" w:rsidP="008A6B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 месяцев</w:t>
            </w:r>
          </w:p>
          <w:p w:rsidR="008A6B8B" w:rsidRPr="0098418E" w:rsidRDefault="008A6B8B" w:rsidP="008A6B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8B" w:rsidRPr="0098418E" w:rsidRDefault="008A6B8B" w:rsidP="00C15E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8A6B8B" w:rsidRPr="0098418E" w:rsidRDefault="008A6B8B" w:rsidP="00C15E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 месяцев</w:t>
            </w: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2021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8B" w:rsidRPr="00387E26" w:rsidRDefault="008A6B8B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</w:tr>
      <w:tr w:rsidR="00A75980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</w:p>
        </w:tc>
      </w:tr>
      <w:tr w:rsidR="00A75980" w:rsidRPr="00A75980" w:rsidTr="00A75980">
        <w:tc>
          <w:tcPr>
            <w:tcW w:w="15309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A75980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1. Подпрограмма 1 </w:t>
            </w:r>
            <w:r w:rsidR="00045317" w:rsidRPr="00387E2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  <w:t>"Содержание и развитие сети автомобильных дорог местного значения населенных пунктов Кижеватовского сельсовета Бессоновского района Пензенской области"</w:t>
            </w:r>
          </w:p>
        </w:tc>
      </w:tr>
      <w:tr w:rsidR="00BF353B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53B" w:rsidRPr="00387E26" w:rsidRDefault="00BF353B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53B" w:rsidRPr="00387E26" w:rsidRDefault="00BF353B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03D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дорожного хозяйства на  автомобильных дорогах общего пользования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53B" w:rsidRPr="00387E26" w:rsidRDefault="00BF353B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BF353B" w:rsidRPr="00387E26" w:rsidRDefault="00BF353B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53B" w:rsidRPr="00387E26" w:rsidRDefault="00BF353B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53B" w:rsidRPr="00387E26" w:rsidRDefault="00BF353B" w:rsidP="007415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948,791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53B" w:rsidRPr="00387E26" w:rsidRDefault="00BF353B" w:rsidP="007415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95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53B" w:rsidRDefault="00BF353B">
            <w:r w:rsidRPr="00E2590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948,791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53B" w:rsidRDefault="00BF353B">
            <w:r w:rsidRPr="00E2590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948,791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53B" w:rsidRPr="00387E26" w:rsidRDefault="00BF353B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53B" w:rsidRPr="00387E26" w:rsidRDefault="00BF353B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53B" w:rsidRPr="00387E26" w:rsidRDefault="00BF353B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53B" w:rsidRPr="00387E26" w:rsidRDefault="00BF353B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53B" w:rsidRPr="00387E26" w:rsidRDefault="00BF353B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53B" w:rsidRPr="00387E26" w:rsidRDefault="00BF353B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53B" w:rsidRPr="00387E26" w:rsidRDefault="00BF353B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53B" w:rsidRDefault="00BF353B">
            <w:r w:rsidRPr="00CF29A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948,791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53B" w:rsidRDefault="00BF353B">
            <w:r w:rsidRPr="00CF29A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948,791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53B" w:rsidRPr="00387E26" w:rsidRDefault="00BF353B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53B" w:rsidRPr="00387E26" w:rsidRDefault="00BF353B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53B" w:rsidRPr="00387E26" w:rsidRDefault="00BF353B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53B" w:rsidRPr="00387E26" w:rsidRDefault="00BF353B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F353B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53B" w:rsidRPr="00387E26" w:rsidRDefault="00BF353B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.1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53B" w:rsidRPr="00387E26" w:rsidRDefault="00BF353B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03D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 автомобильных дорог и искусственных сооружений на них за счет бюджетных ассигнований дорожного фонда Кижеватовского сельсовета Бессоновского района Пензенской области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53B" w:rsidRPr="00387E26" w:rsidRDefault="00BF353B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BF353B" w:rsidRPr="00387E26" w:rsidRDefault="00BF353B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53B" w:rsidRPr="00387E26" w:rsidRDefault="00BF353B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53B" w:rsidRPr="00387E26" w:rsidRDefault="00BF353B" w:rsidP="00C15E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948,791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53B" w:rsidRPr="00387E26" w:rsidRDefault="00BF353B" w:rsidP="00C15E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95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53B" w:rsidRDefault="00BF353B">
            <w:r w:rsidRPr="009631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948,791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53B" w:rsidRDefault="00BF353B">
            <w:r w:rsidRPr="009631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948,791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53B" w:rsidRPr="00387E26" w:rsidRDefault="00BF353B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53B" w:rsidRPr="00387E26" w:rsidRDefault="00BF353B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53B" w:rsidRPr="00387E26" w:rsidRDefault="00BF353B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53B" w:rsidRPr="00387E26" w:rsidRDefault="00BF353B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53B" w:rsidRPr="00387E26" w:rsidRDefault="00BF353B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53B" w:rsidRPr="00387E26" w:rsidRDefault="00BF353B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53B" w:rsidRPr="00387E26" w:rsidRDefault="00BF353B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53B" w:rsidRDefault="00BF353B">
            <w:r w:rsidRPr="000E7EB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948,791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53B" w:rsidRDefault="00BF353B">
            <w:r w:rsidRPr="000E7EB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948,791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53B" w:rsidRPr="00387E26" w:rsidRDefault="00BF353B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53B" w:rsidRPr="00387E26" w:rsidRDefault="00BF353B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53B" w:rsidRPr="00387E26" w:rsidRDefault="00BF353B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53B" w:rsidRPr="00387E26" w:rsidRDefault="00BF353B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F353B" w:rsidRPr="00A75980" w:rsidTr="00A75980">
        <w:tc>
          <w:tcPr>
            <w:tcW w:w="1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53B" w:rsidRPr="00003D8E" w:rsidRDefault="00BF353B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03D8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Итого по подпрограмме 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53B" w:rsidRPr="00003D8E" w:rsidRDefault="00BF353B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03D8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тыс.</w:t>
            </w:r>
          </w:p>
          <w:p w:rsidR="00BF353B" w:rsidRPr="00003D8E" w:rsidRDefault="00BF353B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03D8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53B" w:rsidRPr="00003D8E" w:rsidRDefault="00BF353B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03D8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1002,000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53B" w:rsidRPr="00003D8E" w:rsidRDefault="00BF353B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948,791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53B" w:rsidRPr="00003D8E" w:rsidRDefault="00BF353B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95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53B" w:rsidRPr="00003D8E" w:rsidRDefault="00BF353B" w:rsidP="007415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746,631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53B" w:rsidRPr="00003D8E" w:rsidRDefault="00BF353B" w:rsidP="007415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746,631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53B" w:rsidRPr="00003D8E" w:rsidRDefault="00BF353B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03D8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53B" w:rsidRPr="00003D8E" w:rsidRDefault="00BF353B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53B" w:rsidRPr="00003D8E" w:rsidRDefault="00BF353B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53B" w:rsidRPr="00003D8E" w:rsidRDefault="00BF353B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53B" w:rsidRPr="00003D8E" w:rsidRDefault="00BF353B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53B" w:rsidRPr="00003D8E" w:rsidRDefault="00BF353B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53B" w:rsidRPr="00003D8E" w:rsidRDefault="00BF353B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53B" w:rsidRPr="00003D8E" w:rsidRDefault="00BF353B" w:rsidP="00C15E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746,631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53B" w:rsidRPr="00003D8E" w:rsidRDefault="00BF353B" w:rsidP="00C15E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746,631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53B" w:rsidRPr="00003D8E" w:rsidRDefault="00BF353B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03D8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53B" w:rsidRPr="00003D8E" w:rsidRDefault="00BF353B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53B" w:rsidRPr="00003D8E" w:rsidRDefault="00BF353B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53B" w:rsidRPr="00003D8E" w:rsidRDefault="00BF353B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A75980" w:rsidRPr="00A75980" w:rsidTr="00A75980">
        <w:tc>
          <w:tcPr>
            <w:tcW w:w="15309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2. Подпрограмма 2 </w:t>
            </w:r>
            <w:r w:rsidR="00045317" w:rsidRPr="00387E2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"Ремонт автомобильных дорог общего пользования за счет средств бюджета поселения"</w:t>
            </w:r>
          </w:p>
        </w:tc>
      </w:tr>
      <w:tr w:rsidR="00B45E7D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7D" w:rsidRPr="00387E26" w:rsidRDefault="00B45E7D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2.1.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7D" w:rsidRPr="00387E26" w:rsidRDefault="00B45E7D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ремонт </w:t>
            </w: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автомобильных дорог общего пользования на территории Кижеватовского сельсовета Бессоновского района Пензенской области;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7D" w:rsidRPr="00387E26" w:rsidRDefault="00B45E7D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тыс.</w:t>
            </w:r>
          </w:p>
          <w:p w:rsidR="00B45E7D" w:rsidRPr="00387E26" w:rsidRDefault="00B45E7D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7D" w:rsidRPr="00387E26" w:rsidRDefault="00B45E7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7D" w:rsidRPr="00387E26" w:rsidRDefault="00B45E7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7D" w:rsidRPr="00387E26" w:rsidRDefault="00B45E7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7D" w:rsidRPr="00387E26" w:rsidRDefault="00B45E7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7D" w:rsidRPr="00387E26" w:rsidRDefault="00B45E7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7D" w:rsidRPr="00387E26" w:rsidRDefault="00B45E7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7D" w:rsidRPr="00387E26" w:rsidRDefault="00B45E7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7D" w:rsidRPr="00387E26" w:rsidRDefault="00B45E7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7D" w:rsidRPr="00387E26" w:rsidRDefault="00B45E7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7D" w:rsidRPr="00387E26" w:rsidRDefault="00B45E7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7D" w:rsidRPr="00387E26" w:rsidRDefault="00B45E7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7D" w:rsidRPr="00387E26" w:rsidRDefault="00B45E7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7D" w:rsidRPr="00387E26" w:rsidRDefault="00B45E7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7D" w:rsidRPr="00387E26" w:rsidRDefault="00B45E7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7D" w:rsidRPr="00387E26" w:rsidRDefault="00B45E7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7D" w:rsidRPr="00387E26" w:rsidRDefault="00B45E7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7D" w:rsidRPr="00387E26" w:rsidRDefault="00B45E7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7D" w:rsidRPr="00387E26" w:rsidRDefault="00B45E7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45E7D" w:rsidRPr="00A75980" w:rsidTr="00A75980">
        <w:tc>
          <w:tcPr>
            <w:tcW w:w="1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7D" w:rsidRPr="00052311" w:rsidRDefault="00B45E7D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5231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lastRenderedPageBreak/>
              <w:t>Итого по подпрограмме 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311" w:rsidRPr="00387E26" w:rsidRDefault="00052311" w:rsidP="000523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B45E7D" w:rsidRPr="00052311" w:rsidRDefault="00052311" w:rsidP="000523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7D" w:rsidRPr="00052311" w:rsidRDefault="00B45E7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5231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7D" w:rsidRPr="00052311" w:rsidRDefault="00B45E7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5231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7D" w:rsidRPr="00052311" w:rsidRDefault="00B45E7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7D" w:rsidRPr="00052311" w:rsidRDefault="00B45E7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5231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7D" w:rsidRPr="00052311" w:rsidRDefault="00B45E7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5231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7D" w:rsidRPr="00052311" w:rsidRDefault="00B45E7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7D" w:rsidRPr="00052311" w:rsidRDefault="00B45E7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7D" w:rsidRPr="00052311" w:rsidRDefault="00B45E7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7D" w:rsidRPr="00052311" w:rsidRDefault="00B45E7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7D" w:rsidRPr="00052311" w:rsidRDefault="00B45E7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7D" w:rsidRPr="00052311" w:rsidRDefault="00B45E7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7D" w:rsidRPr="00052311" w:rsidRDefault="00B45E7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7D" w:rsidRPr="00052311" w:rsidRDefault="00B45E7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7D" w:rsidRPr="00052311" w:rsidRDefault="00B45E7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7D" w:rsidRPr="00052311" w:rsidRDefault="00B45E7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7D" w:rsidRPr="00052311" w:rsidRDefault="00B45E7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7D" w:rsidRPr="00052311" w:rsidRDefault="00B45E7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7D" w:rsidRPr="00052311" w:rsidRDefault="00B45E7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A75980" w:rsidRPr="00A75980" w:rsidTr="00A75980">
        <w:tc>
          <w:tcPr>
            <w:tcW w:w="15309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A75980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3. Подпрограмма </w:t>
            </w:r>
            <w:r w:rsidR="00045317" w:rsidRPr="00387E2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«Развитие водохозяйственного ком</w:t>
            </w:r>
            <w:r w:rsidR="00E75EBC" w:rsidRPr="00387E2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плекса Кижеватовского сель</w:t>
            </w:r>
            <w:r w:rsidR="00045317" w:rsidRPr="00387E2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совета Бессоновского района Пензенской области»</w:t>
            </w:r>
          </w:p>
        </w:tc>
      </w:tr>
      <w:tr w:rsidR="00F17573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573" w:rsidRPr="00387E26" w:rsidRDefault="00F1757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3.1.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573" w:rsidRPr="00387E26" w:rsidRDefault="00F1757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Осуществление  ремонта водохозяйственных систем и гидротехнических сооружений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573" w:rsidRPr="00387E26" w:rsidRDefault="00F1757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F17573" w:rsidRPr="00387E26" w:rsidRDefault="00F1757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573" w:rsidRDefault="00F17573">
            <w:r w:rsidRPr="00EF1B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13,920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573" w:rsidRDefault="00F17573">
            <w:r w:rsidRPr="00EF1B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13,920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573" w:rsidRDefault="00F17573"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573" w:rsidRDefault="00F17573" w:rsidP="00C15E82">
            <w:r w:rsidRPr="00EF1B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13,920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573" w:rsidRDefault="00F17573" w:rsidP="00C15E82">
            <w:r w:rsidRPr="00EF1B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13,920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573" w:rsidRDefault="00F17573" w:rsidP="00C15E82"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573" w:rsidRPr="00387E26" w:rsidRDefault="00F1757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573" w:rsidRPr="00387E26" w:rsidRDefault="00F1757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573" w:rsidRPr="00387E26" w:rsidRDefault="00F1757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573" w:rsidRPr="00387E26" w:rsidRDefault="00F1757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573" w:rsidRPr="00387E26" w:rsidRDefault="00F1757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573" w:rsidRPr="00387E26" w:rsidRDefault="00F1757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573" w:rsidRDefault="00F17573" w:rsidP="00C15E82">
            <w:r w:rsidRPr="00EF1B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13,920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573" w:rsidRDefault="00F17573" w:rsidP="00C15E82">
            <w:r w:rsidRPr="00EF1B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13,920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573" w:rsidRDefault="00F17573" w:rsidP="00C15E82"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573" w:rsidRPr="00387E26" w:rsidRDefault="00F1757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573" w:rsidRPr="00387E26" w:rsidRDefault="00F1757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573" w:rsidRPr="00387E26" w:rsidRDefault="00F1757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F17573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573" w:rsidRPr="00387E26" w:rsidRDefault="00F1757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bookmarkStart w:id="1" w:name="_GoBack" w:colFirst="15" w:colLast="17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3.1.1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573" w:rsidRPr="00387E26" w:rsidRDefault="00F1757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7C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Строительство сооружений инженерной защиты и повышение эксплуатационной надежности гидротехнических сооружений путем их приведения к безопасному техническому состоянию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573" w:rsidRPr="00387E26" w:rsidRDefault="00F17573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F17573" w:rsidRPr="00387E26" w:rsidRDefault="00F17573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573" w:rsidRPr="00387E26" w:rsidRDefault="00F17573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13,920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573" w:rsidRPr="00387E26" w:rsidRDefault="00F17573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13,920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573" w:rsidRPr="00387E26" w:rsidRDefault="00F17573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573" w:rsidRDefault="00F17573" w:rsidP="00C15E82">
            <w:r w:rsidRPr="00EF1B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13,920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573" w:rsidRDefault="00F17573" w:rsidP="00C15E82">
            <w:r w:rsidRPr="00EF1B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13,920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573" w:rsidRDefault="00F17573" w:rsidP="00C15E82"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573" w:rsidRPr="00387E26" w:rsidRDefault="00F17573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573" w:rsidRPr="00387E26" w:rsidRDefault="00F17573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573" w:rsidRPr="00387E26" w:rsidRDefault="00F17573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573" w:rsidRPr="00387E26" w:rsidRDefault="00F17573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573" w:rsidRPr="00387E26" w:rsidRDefault="00F17573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573" w:rsidRPr="00387E26" w:rsidRDefault="00F17573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573" w:rsidRDefault="00F17573" w:rsidP="00C15E82">
            <w:r w:rsidRPr="00EF1B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13,920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573" w:rsidRDefault="00F17573" w:rsidP="00C15E82">
            <w:r w:rsidRPr="00EF1B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13,920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573" w:rsidRDefault="00F17573" w:rsidP="00C15E82"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573" w:rsidRPr="00387E26" w:rsidRDefault="00F17573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573" w:rsidRPr="00387E26" w:rsidRDefault="00F17573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573" w:rsidRPr="00387E26" w:rsidRDefault="00F17573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bookmarkEnd w:id="1"/>
      <w:tr w:rsidR="00F17573" w:rsidRPr="00A75980" w:rsidTr="00A75980">
        <w:tc>
          <w:tcPr>
            <w:tcW w:w="1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573" w:rsidRPr="00387E26" w:rsidRDefault="00F1757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Итого по подпрограмме 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573" w:rsidRPr="00052311" w:rsidRDefault="00F17573" w:rsidP="000523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5231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тыс.</w:t>
            </w:r>
          </w:p>
          <w:p w:rsidR="00F17573" w:rsidRPr="00387E26" w:rsidRDefault="00F17573" w:rsidP="000523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5231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573" w:rsidRPr="00387E26" w:rsidRDefault="00F1757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13,920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573" w:rsidRPr="00387E26" w:rsidRDefault="00F1757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13,920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573" w:rsidRPr="00387E26" w:rsidRDefault="00F1757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573" w:rsidRPr="00387E26" w:rsidRDefault="00F17573" w:rsidP="00C15E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13,920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573" w:rsidRPr="00387E26" w:rsidRDefault="00F17573" w:rsidP="00C15E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13,920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573" w:rsidRPr="00387E26" w:rsidRDefault="00F17573" w:rsidP="00C15E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573" w:rsidRPr="00387E26" w:rsidRDefault="00F1757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573" w:rsidRPr="00387E26" w:rsidRDefault="00F1757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573" w:rsidRPr="00387E26" w:rsidRDefault="00F1757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573" w:rsidRPr="00387E26" w:rsidRDefault="00F1757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573" w:rsidRPr="00387E26" w:rsidRDefault="00F1757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573" w:rsidRPr="00387E26" w:rsidRDefault="00F1757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573" w:rsidRPr="00387E26" w:rsidRDefault="00F17573" w:rsidP="00C15E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13,920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573" w:rsidRPr="00387E26" w:rsidRDefault="00F17573" w:rsidP="00C15E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13,920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573" w:rsidRPr="00387E26" w:rsidRDefault="00F17573" w:rsidP="00C15E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573" w:rsidRPr="00387E26" w:rsidRDefault="00F1757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573" w:rsidRPr="00387E26" w:rsidRDefault="00F1757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573" w:rsidRPr="00387E26" w:rsidRDefault="00F1757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A75980" w:rsidRPr="00A75980" w:rsidTr="00A75980">
        <w:tc>
          <w:tcPr>
            <w:tcW w:w="15309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4. Подпрограмма </w:t>
            </w:r>
            <w:r w:rsidR="00217DFE" w:rsidRPr="00387E2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«Капитальный и текущий ремонт объектов собственности Кижеватовского сельсовета Бессоновского района Пензенской области  »</w:t>
            </w:r>
          </w:p>
        </w:tc>
      </w:tr>
      <w:tr w:rsidR="00610F5F" w:rsidRPr="00A75980" w:rsidTr="00A75980">
        <w:tc>
          <w:tcPr>
            <w:tcW w:w="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387E26" w:rsidRDefault="00610F5F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4.1.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387E26" w:rsidRDefault="00610F5F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замена системы отопления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387E26" w:rsidRDefault="00610F5F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610F5F" w:rsidRPr="00387E26" w:rsidRDefault="00610F5F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387E26" w:rsidRDefault="00610F5F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387E26" w:rsidRDefault="00610F5F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387E26" w:rsidRDefault="00052311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387E26" w:rsidRDefault="00610F5F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387E26" w:rsidRDefault="00610F5F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387E26" w:rsidRDefault="00610F5F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387E26" w:rsidRDefault="00610F5F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387E26" w:rsidRDefault="00610F5F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387E26" w:rsidRDefault="00610F5F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387E26" w:rsidRDefault="00610F5F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387E26" w:rsidRDefault="00610F5F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387E26" w:rsidRDefault="00610F5F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387E26" w:rsidRDefault="00610F5F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387E26" w:rsidRDefault="00610F5F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387E26" w:rsidRDefault="00610F5F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387E26" w:rsidRDefault="00610F5F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387E26" w:rsidRDefault="00610F5F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387E26" w:rsidRDefault="00610F5F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610F5F" w:rsidRPr="00A75980" w:rsidTr="00A75980">
        <w:tc>
          <w:tcPr>
            <w:tcW w:w="1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387E26" w:rsidRDefault="00610F5F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Итого по подпрограмме 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311" w:rsidRPr="00052311" w:rsidRDefault="00052311" w:rsidP="000523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5231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тыс.</w:t>
            </w:r>
          </w:p>
          <w:p w:rsidR="00610F5F" w:rsidRPr="00387E26" w:rsidRDefault="00052311" w:rsidP="000523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5231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387E26" w:rsidRDefault="00610F5F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387E26" w:rsidRDefault="00610F5F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387E26" w:rsidRDefault="00052311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387E26" w:rsidRDefault="00610F5F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387E26" w:rsidRDefault="00610F5F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387E26" w:rsidRDefault="00610F5F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387E26" w:rsidRDefault="00610F5F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387E26" w:rsidRDefault="00610F5F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387E26" w:rsidRDefault="00610F5F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387E26" w:rsidRDefault="00610F5F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387E26" w:rsidRDefault="00610F5F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387E26" w:rsidRDefault="00610F5F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387E26" w:rsidRDefault="00610F5F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387E26" w:rsidRDefault="00610F5F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387E26" w:rsidRDefault="00610F5F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387E26" w:rsidRDefault="00610F5F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387E26" w:rsidRDefault="00610F5F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387E26" w:rsidRDefault="00610F5F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BF353B" w:rsidRPr="00A75980" w:rsidTr="00A75980">
        <w:tc>
          <w:tcPr>
            <w:tcW w:w="1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53B" w:rsidRPr="00387E26" w:rsidRDefault="00BF353B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Всего по  муниципальной программе: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53B" w:rsidRPr="00052311" w:rsidRDefault="00BF353B" w:rsidP="000523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5231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тыс.</w:t>
            </w:r>
          </w:p>
          <w:p w:rsidR="00BF353B" w:rsidRPr="00387E26" w:rsidRDefault="00BF353B" w:rsidP="000523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5231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53B" w:rsidRPr="00387E26" w:rsidRDefault="00BF353B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1015,920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53B" w:rsidRPr="00387E26" w:rsidRDefault="00BF353B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962,711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53B" w:rsidRPr="00387E26" w:rsidRDefault="00BF353B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95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53B" w:rsidRDefault="00BF353B">
            <w:r w:rsidRPr="002330F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962,711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53B" w:rsidRDefault="00BF353B">
            <w:r w:rsidRPr="002330F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962,711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53B" w:rsidRPr="00387E26" w:rsidRDefault="00BF353B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53B" w:rsidRPr="00387E26" w:rsidRDefault="00BF353B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53B" w:rsidRPr="00387E26" w:rsidRDefault="00BF353B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53B" w:rsidRPr="00387E26" w:rsidRDefault="00BF353B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53B" w:rsidRPr="00387E26" w:rsidRDefault="00BF353B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53B" w:rsidRPr="00387E26" w:rsidRDefault="00BF353B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53B" w:rsidRPr="00387E26" w:rsidRDefault="00BF353B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53B" w:rsidRDefault="00BF353B">
            <w:r w:rsidRPr="0070197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962,711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53B" w:rsidRDefault="00BF353B">
            <w:r w:rsidRPr="0070197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962,711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53B" w:rsidRPr="00387E26" w:rsidRDefault="00BF353B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53B" w:rsidRPr="00387E26" w:rsidRDefault="00BF353B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53B" w:rsidRPr="00387E26" w:rsidRDefault="00BF353B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53B" w:rsidRPr="00387E26" w:rsidRDefault="00BF353B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</w:tbl>
    <w:p w:rsidR="00A75980" w:rsidRPr="00A75980" w:rsidRDefault="00A75980" w:rsidP="00387E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2" w:name="sub_222"/>
    </w:p>
    <w:bookmarkEnd w:id="2"/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A75980" w:rsidRPr="00A75980" w:rsidSect="00A75980">
          <w:pgSz w:w="16837" w:h="11905" w:orient="landscape" w:code="9"/>
          <w:pgMar w:top="567" w:right="794" w:bottom="284" w:left="567" w:header="720" w:footer="720" w:gutter="0"/>
          <w:cols w:space="720"/>
          <w:vAlign w:val="center"/>
          <w:noEndnote/>
        </w:sectPr>
      </w:pPr>
    </w:p>
    <w:p w:rsidR="00A75980" w:rsidRDefault="00A75980" w:rsidP="00387E26">
      <w:pPr>
        <w:widowControl w:val="0"/>
        <w:autoSpaceDE w:val="0"/>
        <w:autoSpaceDN w:val="0"/>
        <w:adjustRightInd w:val="0"/>
        <w:spacing w:after="0" w:line="240" w:lineRule="auto"/>
        <w:outlineLvl w:val="0"/>
      </w:pPr>
    </w:p>
    <w:sectPr w:rsidR="00A75980" w:rsidSect="00A75980">
      <w:headerReference w:type="even" r:id="rId8"/>
      <w:headerReference w:type="default" r:id="rId9"/>
      <w:footerReference w:type="even" r:id="rId10"/>
      <w:footerReference w:type="default" r:id="rId11"/>
      <w:pgSz w:w="16838" w:h="11905" w:orient="landscape"/>
      <w:pgMar w:top="964" w:right="851" w:bottom="680" w:left="1134" w:header="720" w:footer="199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39AE" w:rsidRDefault="008239AE">
      <w:pPr>
        <w:spacing w:after="0" w:line="240" w:lineRule="auto"/>
      </w:pPr>
      <w:r>
        <w:separator/>
      </w:r>
    </w:p>
  </w:endnote>
  <w:endnote w:type="continuationSeparator" w:id="0">
    <w:p w:rsidR="008239AE" w:rsidRDefault="008239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5980" w:rsidRDefault="00A75980" w:rsidP="00A75980">
    <w:pPr>
      <w:pStyle w:val="a6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:rsidR="00A75980" w:rsidRDefault="00A75980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5980" w:rsidRPr="00C85E18" w:rsidRDefault="00A75980">
    <w:pPr>
      <w:pStyle w:val="a6"/>
      <w:jc w:val="right"/>
      <w:rPr>
        <w:sz w:val="22"/>
        <w:szCs w:val="22"/>
      </w:rPr>
    </w:pPr>
    <w:r w:rsidRPr="00C85E18">
      <w:rPr>
        <w:sz w:val="22"/>
        <w:szCs w:val="22"/>
      </w:rPr>
      <w:fldChar w:fldCharType="begin"/>
    </w:r>
    <w:r w:rsidRPr="00C85E18">
      <w:rPr>
        <w:sz w:val="22"/>
        <w:szCs w:val="22"/>
      </w:rPr>
      <w:instrText>PAGE   \* MERGEFORMAT</w:instrText>
    </w:r>
    <w:r w:rsidRPr="00C85E18">
      <w:rPr>
        <w:sz w:val="22"/>
        <w:szCs w:val="22"/>
      </w:rPr>
      <w:fldChar w:fldCharType="separate"/>
    </w:r>
    <w:r w:rsidR="00F17573">
      <w:rPr>
        <w:noProof/>
        <w:sz w:val="22"/>
        <w:szCs w:val="22"/>
      </w:rPr>
      <w:t>3</w:t>
    </w:r>
    <w:r w:rsidRPr="00C85E18">
      <w:rPr>
        <w:sz w:val="22"/>
        <w:szCs w:val="22"/>
      </w:rPr>
      <w:fldChar w:fldCharType="end"/>
    </w:r>
  </w:p>
  <w:p w:rsidR="00A75980" w:rsidRDefault="00A75980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39AE" w:rsidRDefault="008239AE">
      <w:pPr>
        <w:spacing w:after="0" w:line="240" w:lineRule="auto"/>
      </w:pPr>
      <w:r>
        <w:separator/>
      </w:r>
    </w:p>
  </w:footnote>
  <w:footnote w:type="continuationSeparator" w:id="0">
    <w:p w:rsidR="008239AE" w:rsidRDefault="008239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5980" w:rsidRDefault="00A75980">
    <w:pPr>
      <w:pStyle w:val="a3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:rsidR="00A75980" w:rsidRDefault="00A75980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5980" w:rsidRDefault="00A75980">
    <w:pPr>
      <w:pStyle w:val="a3"/>
      <w:ind w:right="360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5980"/>
    <w:rsid w:val="00003D8E"/>
    <w:rsid w:val="00044DA0"/>
    <w:rsid w:val="00045317"/>
    <w:rsid w:val="00052311"/>
    <w:rsid w:val="00080716"/>
    <w:rsid w:val="00142E73"/>
    <w:rsid w:val="00155560"/>
    <w:rsid w:val="001920D8"/>
    <w:rsid w:val="001A26C0"/>
    <w:rsid w:val="00205622"/>
    <w:rsid w:val="00217DFE"/>
    <w:rsid w:val="0023327E"/>
    <w:rsid w:val="00302F91"/>
    <w:rsid w:val="003549D0"/>
    <w:rsid w:val="00387E26"/>
    <w:rsid w:val="003C182B"/>
    <w:rsid w:val="004672CB"/>
    <w:rsid w:val="004A79FF"/>
    <w:rsid w:val="00535ABE"/>
    <w:rsid w:val="005800A6"/>
    <w:rsid w:val="005C23C8"/>
    <w:rsid w:val="00610F5F"/>
    <w:rsid w:val="00647C5A"/>
    <w:rsid w:val="00692A4F"/>
    <w:rsid w:val="006B2BE3"/>
    <w:rsid w:val="006B741D"/>
    <w:rsid w:val="006E591F"/>
    <w:rsid w:val="00725284"/>
    <w:rsid w:val="007807BC"/>
    <w:rsid w:val="008239AE"/>
    <w:rsid w:val="0087735A"/>
    <w:rsid w:val="00887DC9"/>
    <w:rsid w:val="008A642B"/>
    <w:rsid w:val="008A6B8B"/>
    <w:rsid w:val="008E5E1A"/>
    <w:rsid w:val="009179FC"/>
    <w:rsid w:val="00924BE7"/>
    <w:rsid w:val="009C4817"/>
    <w:rsid w:val="009F0217"/>
    <w:rsid w:val="00A466B7"/>
    <w:rsid w:val="00A62F05"/>
    <w:rsid w:val="00A75980"/>
    <w:rsid w:val="00AA2B41"/>
    <w:rsid w:val="00AB262B"/>
    <w:rsid w:val="00AD74E6"/>
    <w:rsid w:val="00B205FF"/>
    <w:rsid w:val="00B352AC"/>
    <w:rsid w:val="00B45E7D"/>
    <w:rsid w:val="00BB0F37"/>
    <w:rsid w:val="00BB6EDA"/>
    <w:rsid w:val="00BF353B"/>
    <w:rsid w:val="00C07FAF"/>
    <w:rsid w:val="00C30679"/>
    <w:rsid w:val="00C636F1"/>
    <w:rsid w:val="00C6445F"/>
    <w:rsid w:val="00C77075"/>
    <w:rsid w:val="00C86DE3"/>
    <w:rsid w:val="00C92759"/>
    <w:rsid w:val="00D516AA"/>
    <w:rsid w:val="00D92866"/>
    <w:rsid w:val="00DA6D62"/>
    <w:rsid w:val="00DB6F83"/>
    <w:rsid w:val="00DD06B9"/>
    <w:rsid w:val="00E3694A"/>
    <w:rsid w:val="00E75EBC"/>
    <w:rsid w:val="00F129B3"/>
    <w:rsid w:val="00F17573"/>
    <w:rsid w:val="00F46271"/>
    <w:rsid w:val="00FA6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759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A759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rsid w:val="00A75980"/>
    <w:rPr>
      <w:rFonts w:cs="Times New Roman"/>
    </w:rPr>
  </w:style>
  <w:style w:type="paragraph" w:styleId="a6">
    <w:name w:val="footer"/>
    <w:basedOn w:val="a"/>
    <w:link w:val="a7"/>
    <w:rsid w:val="00A759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rsid w:val="00A759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759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75980"/>
    <w:rPr>
      <w:rFonts w:ascii="Tahoma" w:hAnsi="Tahoma" w:cs="Tahoma"/>
      <w:sz w:val="16"/>
      <w:szCs w:val="16"/>
    </w:rPr>
  </w:style>
  <w:style w:type="character" w:customStyle="1" w:styleId="aa">
    <w:name w:val="Цветовое выделение"/>
    <w:rsid w:val="009179FC"/>
    <w:rPr>
      <w:b/>
      <w:color w:val="26282F"/>
    </w:rPr>
  </w:style>
  <w:style w:type="character" w:customStyle="1" w:styleId="ab">
    <w:name w:val="Гипертекстовая ссылка"/>
    <w:basedOn w:val="aa"/>
    <w:rsid w:val="009179FC"/>
    <w:rPr>
      <w:rFonts w:cs="Times New Roman"/>
      <w:b/>
      <w:color w:val="106B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759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A759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rsid w:val="00A75980"/>
    <w:rPr>
      <w:rFonts w:cs="Times New Roman"/>
    </w:rPr>
  </w:style>
  <w:style w:type="paragraph" w:styleId="a6">
    <w:name w:val="footer"/>
    <w:basedOn w:val="a"/>
    <w:link w:val="a7"/>
    <w:rsid w:val="00A759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rsid w:val="00A759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759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75980"/>
    <w:rPr>
      <w:rFonts w:ascii="Tahoma" w:hAnsi="Tahoma" w:cs="Tahoma"/>
      <w:sz w:val="16"/>
      <w:szCs w:val="16"/>
    </w:rPr>
  </w:style>
  <w:style w:type="character" w:customStyle="1" w:styleId="aa">
    <w:name w:val="Цветовое выделение"/>
    <w:rsid w:val="009179FC"/>
    <w:rPr>
      <w:b/>
      <w:color w:val="26282F"/>
    </w:rPr>
  </w:style>
  <w:style w:type="character" w:customStyle="1" w:styleId="ab">
    <w:name w:val="Гипертекстовая ссылка"/>
    <w:basedOn w:val="aa"/>
    <w:rsid w:val="009179FC"/>
    <w:rPr>
      <w:rFonts w:cs="Times New Roman"/>
      <w:b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file:///D:\&#1055;&#1040;&#1055;&#1050;&#1040;\&#1052;&#1059;&#1053;&#1048;&#1062;&#1048;&#1055;&#1040;&#1051;&#1068;&#1053;&#1067;&#1045;%20&#1062;&#1045;&#1051;&#1045;&#1042;&#1067;&#1045;%20&#1055;&#1056;&#1054;&#1043;&#1056;&#1040;&#1052;&#1052;&#1067;\2014%20&#1075;&#1086;&#1076;\&#1052;&#1054;&#1048;%20&#1055;&#1056;&#1054;&#1043;&#1056;&#1040;&#1052;&#1052;&#1067;%20&#1053;&#1040;%202014%20&#1043;&#1054;&#1044;\&#1055;&#1088;&#1086;&#1075;&#1088;&#1072;&#1084;&#1084;&#1072;%20&#1057;&#1086;&#1094;&#1080;&#1072;&#1083;&#1100;&#1085;&#1072;&#1103;%20&#1087;&#1086;&#1076;&#1076;&#1077;&#1088;&#1078;&#1082;&#1072;%20&#1075;&#1088;&#1072;&#1078;&#1076;&#1072;&#1085;.doc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583</Words>
  <Characters>3325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2021-10-18T07:33:00Z</dcterms:created>
  <dcterms:modified xsi:type="dcterms:W3CDTF">2021-10-18T07:39:00Z</dcterms:modified>
</cp:coreProperties>
</file>