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8C" w:rsidRDefault="00987DA6" w:rsidP="00051B59">
      <w:pPr>
        <w:jc w:val="center"/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1in;mso-position-horizontal-relative:char;mso-position-vertical-relative:line">
            <v:imagedata r:id="rId7" o:title=""/>
          </v:shape>
        </w:pict>
      </w:r>
    </w:p>
    <w:p w:rsidR="00C22C8C" w:rsidRDefault="00C22C8C" w:rsidP="00051B59">
      <w:pPr>
        <w:rPr>
          <w:b/>
          <w:sz w:val="28"/>
          <w:szCs w:val="28"/>
        </w:rPr>
      </w:pPr>
    </w:p>
    <w:p w:rsidR="003D6C97" w:rsidRDefault="00E3171D" w:rsidP="00051B59">
      <w:pPr>
        <w:spacing w:line="360" w:lineRule="auto"/>
        <w:jc w:val="center"/>
        <w:rPr>
          <w:b/>
          <w:caps/>
          <w:noProof/>
          <w:sz w:val="28"/>
          <w:szCs w:val="28"/>
        </w:rPr>
      </w:pPr>
      <w:r w:rsidRPr="003D6C97">
        <w:rPr>
          <w:b/>
          <w:caps/>
          <w:noProof/>
          <w:sz w:val="28"/>
          <w:szCs w:val="28"/>
        </w:rPr>
        <w:t xml:space="preserve">АДМИНИСТРАЦИЯ ГРАБОВСКОГО СЕЛЬСОВЕТА </w:t>
      </w:r>
    </w:p>
    <w:p w:rsidR="00E3171D" w:rsidRPr="003D6C97" w:rsidRDefault="00E3171D" w:rsidP="00051B59">
      <w:pPr>
        <w:spacing w:line="360" w:lineRule="auto"/>
        <w:jc w:val="center"/>
        <w:rPr>
          <w:b/>
          <w:caps/>
          <w:noProof/>
          <w:sz w:val="28"/>
          <w:szCs w:val="28"/>
        </w:rPr>
      </w:pPr>
      <w:r w:rsidRPr="003D6C97">
        <w:rPr>
          <w:b/>
          <w:caps/>
          <w:noProof/>
          <w:sz w:val="28"/>
          <w:szCs w:val="28"/>
        </w:rPr>
        <w:t>БЕССОНОВСКОГО РАЙОНА ПЕНЗЕНСКОЙ ОБЛАСТИ</w:t>
      </w:r>
    </w:p>
    <w:p w:rsidR="00E3171D" w:rsidRPr="007928AB" w:rsidRDefault="00E3171D" w:rsidP="00051B59">
      <w:pPr>
        <w:jc w:val="center"/>
        <w:rPr>
          <w:b/>
          <w:bCs/>
          <w:sz w:val="32"/>
          <w:szCs w:val="32"/>
        </w:rPr>
      </w:pPr>
    </w:p>
    <w:p w:rsidR="00E3171D" w:rsidRPr="003D6C97" w:rsidRDefault="00E3171D" w:rsidP="00051B59">
      <w:pPr>
        <w:jc w:val="center"/>
        <w:rPr>
          <w:b/>
          <w:sz w:val="28"/>
          <w:szCs w:val="28"/>
        </w:rPr>
      </w:pPr>
      <w:r w:rsidRPr="003D6C97">
        <w:rPr>
          <w:b/>
          <w:sz w:val="28"/>
          <w:szCs w:val="28"/>
        </w:rPr>
        <w:t>ПОСТАНОВЛЕНИЕ</w:t>
      </w:r>
    </w:p>
    <w:p w:rsidR="00E3171D" w:rsidRPr="003D6C97" w:rsidRDefault="00E3171D" w:rsidP="00051B59">
      <w:pPr>
        <w:spacing w:before="480"/>
        <w:jc w:val="center"/>
        <w:rPr>
          <w:sz w:val="20"/>
          <w:szCs w:val="20"/>
        </w:rPr>
      </w:pPr>
      <w:r w:rsidRPr="003D6C97">
        <w:rPr>
          <w:sz w:val="20"/>
          <w:szCs w:val="20"/>
        </w:rPr>
        <w:t>с. Грабово</w:t>
      </w:r>
    </w:p>
    <w:p w:rsidR="00E3171D" w:rsidRPr="007928AB" w:rsidRDefault="00E3171D" w:rsidP="00051B59">
      <w:pPr>
        <w:jc w:val="center"/>
      </w:pPr>
    </w:p>
    <w:p w:rsidR="00E3171D" w:rsidRPr="00600829" w:rsidRDefault="004442A4" w:rsidP="00051B59">
      <w:pPr>
        <w:spacing w:line="360" w:lineRule="auto"/>
        <w:rPr>
          <w:sz w:val="28"/>
          <w:szCs w:val="28"/>
        </w:rPr>
      </w:pPr>
      <w:r w:rsidRPr="004442A4">
        <w:rPr>
          <w:sz w:val="28"/>
          <w:szCs w:val="28"/>
          <w:u w:val="single"/>
        </w:rPr>
        <w:t>«</w:t>
      </w:r>
      <w:r w:rsidR="00AB5C1A">
        <w:rPr>
          <w:sz w:val="28"/>
          <w:szCs w:val="28"/>
          <w:u w:val="single"/>
        </w:rPr>
        <w:t>29</w:t>
      </w:r>
      <w:r w:rsidRPr="004442A4">
        <w:rPr>
          <w:sz w:val="28"/>
          <w:szCs w:val="28"/>
          <w:u w:val="single"/>
        </w:rPr>
        <w:t>»</w:t>
      </w:r>
      <w:r w:rsidR="00B25BD8" w:rsidRPr="004442A4">
        <w:rPr>
          <w:sz w:val="28"/>
          <w:szCs w:val="28"/>
          <w:u w:val="single"/>
        </w:rPr>
        <w:t xml:space="preserve"> </w:t>
      </w:r>
      <w:r w:rsidR="000E6F70" w:rsidRPr="004442A4">
        <w:rPr>
          <w:sz w:val="28"/>
          <w:szCs w:val="28"/>
          <w:u w:val="single"/>
        </w:rPr>
        <w:t xml:space="preserve"> </w:t>
      </w:r>
      <w:r w:rsidR="001E6031">
        <w:rPr>
          <w:sz w:val="28"/>
          <w:szCs w:val="28"/>
          <w:u w:val="single"/>
        </w:rPr>
        <w:t>декабря</w:t>
      </w:r>
      <w:r w:rsidR="00C80FA8" w:rsidRPr="004442A4">
        <w:rPr>
          <w:sz w:val="28"/>
          <w:szCs w:val="28"/>
          <w:u w:val="single"/>
        </w:rPr>
        <w:t xml:space="preserve"> </w:t>
      </w:r>
      <w:r w:rsidR="00BF78B8" w:rsidRPr="004442A4">
        <w:rPr>
          <w:sz w:val="28"/>
          <w:szCs w:val="28"/>
          <w:u w:val="single"/>
        </w:rPr>
        <w:t xml:space="preserve"> </w:t>
      </w:r>
      <w:r w:rsidR="00E42A28" w:rsidRPr="004442A4">
        <w:rPr>
          <w:sz w:val="28"/>
          <w:szCs w:val="28"/>
          <w:u w:val="single"/>
        </w:rPr>
        <w:t>20</w:t>
      </w:r>
      <w:r w:rsidR="007F253C" w:rsidRPr="004442A4">
        <w:rPr>
          <w:sz w:val="28"/>
          <w:szCs w:val="28"/>
          <w:u w:val="single"/>
        </w:rPr>
        <w:t>22</w:t>
      </w:r>
      <w:r w:rsidR="00E42A28" w:rsidRPr="004442A4">
        <w:rPr>
          <w:sz w:val="28"/>
          <w:szCs w:val="28"/>
          <w:u w:val="single"/>
        </w:rPr>
        <w:t>г</w:t>
      </w:r>
      <w:r w:rsidR="00E3171D" w:rsidRPr="004442A4">
        <w:rPr>
          <w:sz w:val="28"/>
          <w:szCs w:val="28"/>
          <w:u w:val="single"/>
        </w:rPr>
        <w:t xml:space="preserve"> </w:t>
      </w:r>
      <w:r w:rsidR="00E3171D" w:rsidRPr="00600829">
        <w:rPr>
          <w:sz w:val="28"/>
          <w:szCs w:val="28"/>
        </w:rPr>
        <w:t xml:space="preserve">       </w:t>
      </w:r>
      <w:r w:rsidR="00DE4D63" w:rsidRPr="00600829">
        <w:rPr>
          <w:sz w:val="28"/>
          <w:szCs w:val="28"/>
        </w:rPr>
        <w:t xml:space="preserve">                                  </w:t>
      </w:r>
      <w:r w:rsidR="00E3171D" w:rsidRPr="00600829">
        <w:rPr>
          <w:sz w:val="28"/>
          <w:szCs w:val="28"/>
        </w:rPr>
        <w:t xml:space="preserve">               </w:t>
      </w:r>
      <w:r w:rsidR="00F85D99">
        <w:rPr>
          <w:sz w:val="28"/>
          <w:szCs w:val="28"/>
        </w:rPr>
        <w:t xml:space="preserve">                          </w:t>
      </w:r>
      <w:r w:rsidR="00E3171D" w:rsidRPr="00600829">
        <w:rPr>
          <w:sz w:val="28"/>
          <w:szCs w:val="28"/>
        </w:rPr>
        <w:t xml:space="preserve"> </w:t>
      </w:r>
      <w:r w:rsidR="00C80FA8">
        <w:rPr>
          <w:sz w:val="28"/>
          <w:szCs w:val="28"/>
        </w:rPr>
        <w:tab/>
      </w:r>
      <w:r w:rsidR="00E3171D" w:rsidRPr="00600829">
        <w:rPr>
          <w:sz w:val="28"/>
          <w:szCs w:val="28"/>
        </w:rPr>
        <w:t>№</w:t>
      </w:r>
      <w:r w:rsidR="00745132">
        <w:rPr>
          <w:sz w:val="28"/>
          <w:szCs w:val="28"/>
        </w:rPr>
        <w:t xml:space="preserve"> </w:t>
      </w:r>
      <w:r w:rsidR="00AB5C1A">
        <w:rPr>
          <w:sz w:val="28"/>
          <w:szCs w:val="28"/>
        </w:rPr>
        <w:t>299</w:t>
      </w:r>
    </w:p>
    <w:p w:rsidR="00E40C0E" w:rsidRPr="00600829" w:rsidRDefault="00E3171D" w:rsidP="00051B59">
      <w:pPr>
        <w:spacing w:line="360" w:lineRule="auto"/>
        <w:jc w:val="center"/>
        <w:rPr>
          <w:sz w:val="28"/>
          <w:szCs w:val="28"/>
        </w:rPr>
      </w:pPr>
      <w:r w:rsidRPr="00600829">
        <w:rPr>
          <w:sz w:val="28"/>
          <w:szCs w:val="28"/>
        </w:rPr>
        <w:t xml:space="preserve"> </w:t>
      </w:r>
    </w:p>
    <w:p w:rsidR="00C22C8C" w:rsidRDefault="00C22C8C" w:rsidP="00051B59">
      <w:pPr>
        <w:jc w:val="center"/>
        <w:rPr>
          <w:b/>
          <w:sz w:val="28"/>
          <w:szCs w:val="28"/>
        </w:rPr>
      </w:pPr>
      <w:r w:rsidRPr="00600829">
        <w:rPr>
          <w:b/>
          <w:sz w:val="28"/>
          <w:szCs w:val="28"/>
        </w:rPr>
        <w:t xml:space="preserve">О внесении изменений в </w:t>
      </w:r>
      <w:r w:rsidR="00A90022" w:rsidRPr="00E8703E">
        <w:rPr>
          <w:b/>
          <w:sz w:val="28"/>
          <w:szCs w:val="28"/>
        </w:rPr>
        <w:t>долгосрочн</w:t>
      </w:r>
      <w:r w:rsidR="00A90022">
        <w:rPr>
          <w:b/>
          <w:sz w:val="28"/>
          <w:szCs w:val="28"/>
        </w:rPr>
        <w:t>ую</w:t>
      </w:r>
      <w:r w:rsidR="00A90022" w:rsidRPr="00E8703E">
        <w:rPr>
          <w:b/>
          <w:sz w:val="28"/>
          <w:szCs w:val="28"/>
        </w:rPr>
        <w:t xml:space="preserve"> целев</w:t>
      </w:r>
      <w:r w:rsidR="00A90022">
        <w:rPr>
          <w:b/>
          <w:sz w:val="28"/>
          <w:szCs w:val="28"/>
        </w:rPr>
        <w:t>ую</w:t>
      </w:r>
      <w:r w:rsidR="00A90022" w:rsidRPr="00E8703E">
        <w:rPr>
          <w:b/>
          <w:sz w:val="28"/>
          <w:szCs w:val="28"/>
        </w:rPr>
        <w:t xml:space="preserve"> программ</w:t>
      </w:r>
      <w:r w:rsidR="00A90022">
        <w:rPr>
          <w:b/>
          <w:sz w:val="28"/>
          <w:szCs w:val="28"/>
        </w:rPr>
        <w:t>у</w:t>
      </w:r>
      <w:r w:rsidR="00A90022" w:rsidRPr="00E8703E">
        <w:rPr>
          <w:b/>
          <w:sz w:val="28"/>
          <w:szCs w:val="28"/>
        </w:rPr>
        <w:t xml:space="preserve">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области"</w:t>
      </w:r>
      <w:r w:rsidR="00A90022">
        <w:rPr>
          <w:b/>
          <w:sz w:val="28"/>
          <w:szCs w:val="28"/>
        </w:rPr>
        <w:t xml:space="preserve">, утвержденную </w:t>
      </w:r>
      <w:r w:rsidRPr="00600829">
        <w:rPr>
          <w:b/>
          <w:sz w:val="28"/>
          <w:szCs w:val="28"/>
        </w:rPr>
        <w:t>постановление</w:t>
      </w:r>
      <w:r w:rsidR="00A90022">
        <w:rPr>
          <w:b/>
          <w:sz w:val="28"/>
          <w:szCs w:val="28"/>
        </w:rPr>
        <w:t>м</w:t>
      </w:r>
      <w:r w:rsidR="00051B59">
        <w:rPr>
          <w:b/>
          <w:sz w:val="28"/>
          <w:szCs w:val="28"/>
        </w:rPr>
        <w:t xml:space="preserve"> А</w:t>
      </w:r>
      <w:r w:rsidRPr="00600829">
        <w:rPr>
          <w:b/>
          <w:sz w:val="28"/>
          <w:szCs w:val="28"/>
        </w:rPr>
        <w:t>дминистрации Грабовского сельсовета</w:t>
      </w:r>
      <w:r w:rsidR="00A21E00" w:rsidRPr="00600829">
        <w:rPr>
          <w:b/>
          <w:sz w:val="28"/>
          <w:szCs w:val="28"/>
        </w:rPr>
        <w:t xml:space="preserve"> Бессоновского района Пензенской области</w:t>
      </w:r>
      <w:r w:rsidR="00650A59">
        <w:rPr>
          <w:b/>
          <w:sz w:val="28"/>
          <w:szCs w:val="28"/>
        </w:rPr>
        <w:t xml:space="preserve"> </w:t>
      </w:r>
      <w:r w:rsidR="00A7011A" w:rsidRPr="00600829">
        <w:rPr>
          <w:b/>
          <w:sz w:val="28"/>
          <w:szCs w:val="28"/>
        </w:rPr>
        <w:t xml:space="preserve"> № 338 </w:t>
      </w:r>
      <w:r w:rsidRPr="00600829">
        <w:rPr>
          <w:b/>
          <w:sz w:val="28"/>
          <w:szCs w:val="28"/>
        </w:rPr>
        <w:t xml:space="preserve"> от 28.09.2015г. </w:t>
      </w:r>
    </w:p>
    <w:p w:rsidR="00E40C0E" w:rsidRPr="00600829" w:rsidRDefault="00E40C0E" w:rsidP="00051B59">
      <w:pPr>
        <w:spacing w:line="360" w:lineRule="auto"/>
        <w:ind w:firstLine="851"/>
        <w:jc w:val="both"/>
        <w:rPr>
          <w:bCs/>
          <w:sz w:val="28"/>
          <w:szCs w:val="28"/>
        </w:rPr>
      </w:pPr>
    </w:p>
    <w:p w:rsidR="00A7011A" w:rsidRPr="00600829" w:rsidRDefault="00857CE2" w:rsidP="00051B59">
      <w:pPr>
        <w:ind w:firstLine="851"/>
        <w:jc w:val="both"/>
        <w:rPr>
          <w:b/>
          <w:sz w:val="28"/>
          <w:szCs w:val="28"/>
        </w:rPr>
      </w:pPr>
      <w:proofErr w:type="gramStart"/>
      <w:r w:rsidRPr="00600829">
        <w:rPr>
          <w:bCs/>
          <w:sz w:val="28"/>
          <w:szCs w:val="28"/>
        </w:rPr>
        <w:t xml:space="preserve">В </w:t>
      </w:r>
      <w:r w:rsidR="005420FD" w:rsidRPr="00600829">
        <w:rPr>
          <w:bCs/>
          <w:sz w:val="28"/>
          <w:szCs w:val="28"/>
        </w:rPr>
        <w:t xml:space="preserve">целях реализации постановления Правительства Пензенской области </w:t>
      </w:r>
      <w:r w:rsidR="00355AE1" w:rsidRPr="00600829">
        <w:rPr>
          <w:bCs/>
          <w:sz w:val="28"/>
          <w:szCs w:val="28"/>
        </w:rPr>
        <w:t>№811-пП</w:t>
      </w:r>
      <w:r w:rsidR="005420FD" w:rsidRPr="00600829">
        <w:rPr>
          <w:bCs/>
          <w:sz w:val="28"/>
          <w:szCs w:val="28"/>
        </w:rPr>
        <w:t xml:space="preserve"> от </w:t>
      </w:r>
      <w:r w:rsidRPr="00600829">
        <w:rPr>
          <w:bCs/>
          <w:sz w:val="28"/>
          <w:szCs w:val="28"/>
        </w:rPr>
        <w:t>01.11.2013</w:t>
      </w:r>
      <w:r w:rsidR="005420FD" w:rsidRPr="00600829">
        <w:rPr>
          <w:bCs/>
          <w:sz w:val="28"/>
          <w:szCs w:val="28"/>
        </w:rPr>
        <w:t xml:space="preserve">г. </w:t>
      </w:r>
      <w:r w:rsidRPr="00600829">
        <w:rPr>
          <w:bCs/>
          <w:sz w:val="28"/>
          <w:szCs w:val="28"/>
        </w:rPr>
        <w:t>«Об утверждении государственной программы Пензенской области «Обеспечение жильем и коммунальными услуга</w:t>
      </w:r>
      <w:r w:rsidR="00051B59">
        <w:rPr>
          <w:bCs/>
          <w:sz w:val="28"/>
          <w:szCs w:val="28"/>
        </w:rPr>
        <w:t>ми населения Пензенской области</w:t>
      </w:r>
      <w:r w:rsidRPr="00600829">
        <w:rPr>
          <w:bCs/>
          <w:sz w:val="28"/>
          <w:szCs w:val="28"/>
        </w:rPr>
        <w:t>"</w:t>
      </w:r>
      <w:r w:rsidR="005420FD" w:rsidRPr="00600829">
        <w:rPr>
          <w:bCs/>
          <w:sz w:val="28"/>
          <w:szCs w:val="28"/>
        </w:rPr>
        <w:t>, в соответствии с постановлением админист</w:t>
      </w:r>
      <w:r w:rsidR="00A7011A" w:rsidRPr="00600829">
        <w:rPr>
          <w:bCs/>
          <w:sz w:val="28"/>
          <w:szCs w:val="28"/>
        </w:rPr>
        <w:t xml:space="preserve">рации Грабовского сельсовета </w:t>
      </w:r>
      <w:r w:rsidR="00A7011A" w:rsidRPr="00270278">
        <w:rPr>
          <w:bCs/>
          <w:sz w:val="28"/>
          <w:szCs w:val="28"/>
        </w:rPr>
        <w:t>№</w:t>
      </w:r>
      <w:r w:rsidR="00355AE1" w:rsidRPr="00270278">
        <w:rPr>
          <w:bCs/>
          <w:sz w:val="28"/>
          <w:szCs w:val="28"/>
        </w:rPr>
        <w:t xml:space="preserve"> </w:t>
      </w:r>
      <w:r w:rsidR="00A7011A" w:rsidRPr="00270278">
        <w:rPr>
          <w:bCs/>
          <w:sz w:val="28"/>
          <w:szCs w:val="28"/>
        </w:rPr>
        <w:t>436</w:t>
      </w:r>
      <w:r w:rsidR="005420FD" w:rsidRPr="00270278">
        <w:rPr>
          <w:bCs/>
          <w:sz w:val="28"/>
          <w:szCs w:val="28"/>
        </w:rPr>
        <w:t xml:space="preserve"> от </w:t>
      </w:r>
      <w:r w:rsidR="00A7011A" w:rsidRPr="00270278">
        <w:rPr>
          <w:bCs/>
          <w:sz w:val="28"/>
          <w:szCs w:val="28"/>
        </w:rPr>
        <w:t>21.12.2016г</w:t>
      </w:r>
      <w:r w:rsidR="005420FD" w:rsidRPr="00600829">
        <w:rPr>
          <w:bCs/>
          <w:sz w:val="28"/>
          <w:szCs w:val="28"/>
        </w:rPr>
        <w:t xml:space="preserve">. «Об  утверждении  Порядка </w:t>
      </w:r>
      <w:r w:rsidR="00A7011A" w:rsidRPr="00600829">
        <w:rPr>
          <w:bCs/>
          <w:sz w:val="28"/>
          <w:szCs w:val="28"/>
        </w:rPr>
        <w:t>разработки и реализации</w:t>
      </w:r>
      <w:r w:rsidR="005420FD" w:rsidRPr="00600829">
        <w:rPr>
          <w:bCs/>
          <w:sz w:val="28"/>
          <w:szCs w:val="28"/>
        </w:rPr>
        <w:t xml:space="preserve"> </w:t>
      </w:r>
      <w:r w:rsidR="00A7011A" w:rsidRPr="00600829">
        <w:rPr>
          <w:bCs/>
          <w:sz w:val="28"/>
          <w:szCs w:val="28"/>
        </w:rPr>
        <w:t>муниципальных</w:t>
      </w:r>
      <w:r w:rsidR="005420FD" w:rsidRPr="00600829">
        <w:rPr>
          <w:bCs/>
          <w:sz w:val="28"/>
          <w:szCs w:val="28"/>
        </w:rPr>
        <w:t xml:space="preserve"> программ Грабовского сельсовета</w:t>
      </w:r>
      <w:r w:rsidR="00A7011A" w:rsidRPr="00600829">
        <w:rPr>
          <w:sz w:val="28"/>
          <w:szCs w:val="28"/>
        </w:rPr>
        <w:t xml:space="preserve"> </w:t>
      </w:r>
      <w:r w:rsidR="00A7011A" w:rsidRPr="00600829">
        <w:rPr>
          <w:bCs/>
          <w:sz w:val="28"/>
          <w:szCs w:val="28"/>
        </w:rPr>
        <w:t>Бессоновского района Пензенской области</w:t>
      </w:r>
      <w:r w:rsidR="005420FD" w:rsidRPr="00600829">
        <w:rPr>
          <w:bCs/>
          <w:sz w:val="28"/>
          <w:szCs w:val="28"/>
        </w:rPr>
        <w:t>», ст.23 Устава Грабовского сельсовета</w:t>
      </w:r>
      <w:r w:rsidR="00355AE1" w:rsidRPr="00600829">
        <w:rPr>
          <w:sz w:val="28"/>
          <w:szCs w:val="28"/>
        </w:rPr>
        <w:t xml:space="preserve"> </w:t>
      </w:r>
      <w:r w:rsidR="00355AE1" w:rsidRPr="00600829">
        <w:rPr>
          <w:bCs/>
          <w:sz w:val="28"/>
          <w:szCs w:val="28"/>
        </w:rPr>
        <w:t>Бессоновского района Пензенской области</w:t>
      </w:r>
      <w:r w:rsidR="005420FD" w:rsidRPr="00600829">
        <w:rPr>
          <w:bCs/>
          <w:sz w:val="28"/>
          <w:szCs w:val="28"/>
        </w:rPr>
        <w:t xml:space="preserve">, </w:t>
      </w:r>
      <w:r w:rsidR="00A7011A" w:rsidRPr="00600829">
        <w:rPr>
          <w:sz w:val="28"/>
          <w:szCs w:val="28"/>
        </w:rPr>
        <w:t>Администрация</w:t>
      </w:r>
      <w:proofErr w:type="gramEnd"/>
      <w:r w:rsidR="00A7011A" w:rsidRPr="00600829">
        <w:rPr>
          <w:sz w:val="28"/>
          <w:szCs w:val="28"/>
        </w:rPr>
        <w:t xml:space="preserve"> Грабовского сельсовета Бессоновского района Пензенской области</w:t>
      </w:r>
      <w:r w:rsidR="00A7011A" w:rsidRPr="00600829">
        <w:rPr>
          <w:b/>
          <w:sz w:val="28"/>
          <w:szCs w:val="28"/>
        </w:rPr>
        <w:t xml:space="preserve"> постановляет:</w:t>
      </w:r>
    </w:p>
    <w:p w:rsidR="00C06B23" w:rsidRDefault="00C06B23" w:rsidP="00051B59">
      <w:pPr>
        <w:ind w:firstLine="851"/>
        <w:jc w:val="both"/>
        <w:rPr>
          <w:sz w:val="28"/>
          <w:szCs w:val="28"/>
        </w:rPr>
      </w:pPr>
      <w:r w:rsidRPr="00600829">
        <w:rPr>
          <w:bCs/>
          <w:sz w:val="28"/>
          <w:szCs w:val="28"/>
        </w:rPr>
        <w:t xml:space="preserve">1. </w:t>
      </w:r>
      <w:r w:rsidRPr="00600829">
        <w:rPr>
          <w:sz w:val="28"/>
          <w:szCs w:val="28"/>
        </w:rPr>
        <w:t>Внести следующие изменения в</w:t>
      </w:r>
      <w:r w:rsidRPr="00600829">
        <w:rPr>
          <w:bCs/>
          <w:sz w:val="28"/>
          <w:szCs w:val="28"/>
        </w:rPr>
        <w:t xml:space="preserve"> </w:t>
      </w:r>
      <w:r w:rsidR="00A90022" w:rsidRPr="00A90022">
        <w:rPr>
          <w:bCs/>
          <w:sz w:val="28"/>
          <w:szCs w:val="28"/>
        </w:rPr>
        <w:t>долгосрочную целевую программу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области", утвержденную постановлением администрации Грабовского сельсовета Бессоновского района Пензенской области  № 338  от 28.09.2015г</w:t>
      </w:r>
      <w:r w:rsidRPr="00600829">
        <w:rPr>
          <w:bCs/>
          <w:sz w:val="28"/>
          <w:szCs w:val="28"/>
        </w:rPr>
        <w:t>"</w:t>
      </w:r>
      <w:r w:rsidR="00A90022">
        <w:rPr>
          <w:bCs/>
          <w:sz w:val="28"/>
          <w:szCs w:val="28"/>
        </w:rPr>
        <w:t xml:space="preserve"> (далее – Целевая программа)</w:t>
      </w:r>
      <w:r w:rsidRPr="00600829">
        <w:rPr>
          <w:sz w:val="28"/>
          <w:szCs w:val="28"/>
        </w:rPr>
        <w:t>:</w:t>
      </w:r>
    </w:p>
    <w:p w:rsidR="000D117E" w:rsidRPr="00600829" w:rsidRDefault="00D2622E" w:rsidP="00051B59">
      <w:pPr>
        <w:ind w:firstLine="567"/>
        <w:jc w:val="both"/>
        <w:rPr>
          <w:sz w:val="28"/>
          <w:szCs w:val="28"/>
        </w:rPr>
      </w:pPr>
      <w:r w:rsidRPr="003D6C97">
        <w:rPr>
          <w:sz w:val="28"/>
          <w:szCs w:val="28"/>
        </w:rPr>
        <w:t xml:space="preserve">1.1. </w:t>
      </w:r>
      <w:r w:rsidR="000D117E" w:rsidRPr="00600829">
        <w:rPr>
          <w:sz w:val="28"/>
          <w:szCs w:val="28"/>
        </w:rPr>
        <w:t xml:space="preserve">Паспорт </w:t>
      </w:r>
      <w:r w:rsidR="000D117E">
        <w:rPr>
          <w:sz w:val="28"/>
          <w:szCs w:val="28"/>
        </w:rPr>
        <w:t>Целевой программы</w:t>
      </w:r>
      <w:r w:rsidR="000D117E" w:rsidRPr="00600829">
        <w:rPr>
          <w:sz w:val="28"/>
          <w:szCs w:val="28"/>
        </w:rPr>
        <w:t xml:space="preserve"> изложить </w:t>
      </w:r>
      <w:r w:rsidR="00051B59">
        <w:rPr>
          <w:sz w:val="28"/>
          <w:szCs w:val="28"/>
        </w:rPr>
        <w:t xml:space="preserve">в новой редакции </w:t>
      </w:r>
      <w:r w:rsidR="000D117E" w:rsidRPr="00600829">
        <w:rPr>
          <w:sz w:val="28"/>
          <w:szCs w:val="28"/>
        </w:rPr>
        <w:t xml:space="preserve">согласно </w:t>
      </w:r>
      <w:r w:rsidR="000D117E" w:rsidRPr="00F85D99">
        <w:rPr>
          <w:i/>
          <w:sz w:val="28"/>
          <w:szCs w:val="28"/>
        </w:rPr>
        <w:t>приложению 1</w:t>
      </w:r>
      <w:r w:rsidR="000D117E" w:rsidRPr="00600829">
        <w:rPr>
          <w:sz w:val="28"/>
          <w:szCs w:val="28"/>
        </w:rPr>
        <w:t xml:space="preserve">  к настоящему постановлению.</w:t>
      </w:r>
    </w:p>
    <w:p w:rsidR="000D117E" w:rsidRDefault="000D117E" w:rsidP="00051B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600829">
        <w:rPr>
          <w:sz w:val="28"/>
          <w:szCs w:val="28"/>
        </w:rPr>
        <w:t>. Паспорт подпрограммы</w:t>
      </w:r>
      <w:r w:rsidRPr="00D2622E">
        <w:rPr>
          <w:sz w:val="28"/>
          <w:szCs w:val="28"/>
        </w:rPr>
        <w:t xml:space="preserve"> «</w:t>
      </w:r>
      <w:r w:rsidRPr="006D4BEF">
        <w:rPr>
          <w:sz w:val="28"/>
          <w:szCs w:val="28"/>
        </w:rPr>
        <w:t>Благоустройство населенных пунктов</w:t>
      </w:r>
      <w:r w:rsidRPr="00D2622E">
        <w:rPr>
          <w:sz w:val="28"/>
          <w:szCs w:val="28"/>
        </w:rPr>
        <w:t xml:space="preserve">  Грабовского сельсовета Бессоновского района Пензенской области» </w:t>
      </w:r>
      <w:r>
        <w:rPr>
          <w:sz w:val="28"/>
          <w:szCs w:val="28"/>
        </w:rPr>
        <w:t xml:space="preserve">Целевой </w:t>
      </w:r>
      <w:r>
        <w:rPr>
          <w:sz w:val="28"/>
          <w:szCs w:val="28"/>
        </w:rPr>
        <w:lastRenderedPageBreak/>
        <w:t>программы</w:t>
      </w:r>
      <w:r w:rsidRPr="00600829">
        <w:rPr>
          <w:sz w:val="28"/>
          <w:szCs w:val="28"/>
        </w:rPr>
        <w:t xml:space="preserve"> изложить </w:t>
      </w:r>
      <w:r w:rsidR="00051B59">
        <w:rPr>
          <w:sz w:val="28"/>
          <w:szCs w:val="28"/>
        </w:rPr>
        <w:t xml:space="preserve">в новой редакции </w:t>
      </w:r>
      <w:r w:rsidRPr="00600829">
        <w:rPr>
          <w:sz w:val="28"/>
          <w:szCs w:val="28"/>
        </w:rPr>
        <w:t xml:space="preserve">согласно </w:t>
      </w:r>
      <w:r w:rsidRPr="00F85D99">
        <w:rPr>
          <w:i/>
          <w:sz w:val="28"/>
          <w:szCs w:val="28"/>
        </w:rPr>
        <w:t>приложению 2</w:t>
      </w:r>
      <w:r w:rsidRPr="00600829">
        <w:rPr>
          <w:sz w:val="28"/>
          <w:szCs w:val="28"/>
        </w:rPr>
        <w:t xml:space="preserve"> к настоящему постановлению.  </w:t>
      </w:r>
    </w:p>
    <w:p w:rsidR="000D117E" w:rsidRDefault="000D117E" w:rsidP="00051B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600829">
        <w:rPr>
          <w:sz w:val="28"/>
          <w:szCs w:val="28"/>
        </w:rPr>
        <w:t>Паспорт подпрограммы</w:t>
      </w:r>
      <w:r w:rsidRPr="00D2622E">
        <w:rPr>
          <w:sz w:val="28"/>
          <w:szCs w:val="28"/>
        </w:rPr>
        <w:t xml:space="preserve"> «</w:t>
      </w:r>
      <w:r>
        <w:rPr>
          <w:sz w:val="28"/>
          <w:szCs w:val="28"/>
        </w:rPr>
        <w:t>Чистая вода</w:t>
      </w:r>
      <w:r w:rsidRPr="00D2622E">
        <w:rPr>
          <w:sz w:val="28"/>
          <w:szCs w:val="28"/>
        </w:rPr>
        <w:t xml:space="preserve">» </w:t>
      </w:r>
      <w:r w:rsidRPr="00600829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</w:t>
      </w:r>
      <w:r w:rsidR="00051B59">
        <w:rPr>
          <w:sz w:val="28"/>
          <w:szCs w:val="28"/>
        </w:rPr>
        <w:t xml:space="preserve">в новой редакции </w:t>
      </w:r>
      <w:r w:rsidRPr="00600829">
        <w:rPr>
          <w:sz w:val="28"/>
          <w:szCs w:val="28"/>
        </w:rPr>
        <w:t xml:space="preserve">согласно </w:t>
      </w:r>
      <w:r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3</w:t>
      </w:r>
      <w:r w:rsidRPr="00600829">
        <w:rPr>
          <w:sz w:val="28"/>
          <w:szCs w:val="28"/>
        </w:rPr>
        <w:t xml:space="preserve"> к настоящему постановлению.  </w:t>
      </w:r>
    </w:p>
    <w:p w:rsidR="000E1C88" w:rsidRDefault="00E75E64" w:rsidP="00051B59">
      <w:pPr>
        <w:keepLine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E1C88" w:rsidRPr="00600829">
        <w:rPr>
          <w:sz w:val="28"/>
          <w:szCs w:val="28"/>
        </w:rPr>
        <w:t xml:space="preserve">Приложение 2 </w:t>
      </w:r>
      <w:r w:rsidR="000E1C88">
        <w:rPr>
          <w:sz w:val="28"/>
          <w:szCs w:val="28"/>
        </w:rPr>
        <w:t>Целевой программы</w:t>
      </w:r>
      <w:r w:rsidR="000E1C88" w:rsidRPr="00600829">
        <w:rPr>
          <w:sz w:val="28"/>
          <w:szCs w:val="28"/>
        </w:rPr>
        <w:t xml:space="preserve"> изложить </w:t>
      </w:r>
      <w:r w:rsidR="00051B59">
        <w:rPr>
          <w:sz w:val="28"/>
          <w:szCs w:val="28"/>
        </w:rPr>
        <w:t xml:space="preserve">в новой редакции </w:t>
      </w:r>
      <w:r w:rsidR="000E1C88" w:rsidRPr="00600829">
        <w:rPr>
          <w:sz w:val="28"/>
          <w:szCs w:val="28"/>
        </w:rPr>
        <w:t xml:space="preserve">согласно </w:t>
      </w:r>
      <w:r w:rsidR="000E1C88" w:rsidRPr="00F85D99">
        <w:rPr>
          <w:i/>
          <w:sz w:val="28"/>
          <w:szCs w:val="28"/>
        </w:rPr>
        <w:t xml:space="preserve">приложению </w:t>
      </w:r>
      <w:r w:rsidR="000E1C88">
        <w:rPr>
          <w:i/>
          <w:sz w:val="28"/>
          <w:szCs w:val="28"/>
        </w:rPr>
        <w:t>4</w:t>
      </w:r>
      <w:r w:rsidR="000E1C88" w:rsidRPr="00600829">
        <w:rPr>
          <w:sz w:val="28"/>
          <w:szCs w:val="28"/>
        </w:rPr>
        <w:t xml:space="preserve"> к настоящему постановлению.</w:t>
      </w:r>
    </w:p>
    <w:p w:rsidR="00E75E64" w:rsidRPr="00600829" w:rsidRDefault="00E75E64" w:rsidP="00051B59">
      <w:pPr>
        <w:keepLines/>
        <w:ind w:firstLine="567"/>
        <w:jc w:val="both"/>
        <w:rPr>
          <w:sz w:val="28"/>
          <w:szCs w:val="28"/>
        </w:rPr>
      </w:pPr>
      <w:r w:rsidRPr="00600829">
        <w:rPr>
          <w:sz w:val="28"/>
          <w:szCs w:val="28"/>
        </w:rPr>
        <w:t>1.</w:t>
      </w:r>
      <w:r>
        <w:rPr>
          <w:sz w:val="28"/>
          <w:szCs w:val="28"/>
        </w:rPr>
        <w:t xml:space="preserve">5. </w:t>
      </w:r>
      <w:r w:rsidR="000E1C88" w:rsidRPr="00600829">
        <w:rPr>
          <w:sz w:val="28"/>
          <w:szCs w:val="28"/>
        </w:rPr>
        <w:t xml:space="preserve">Приложение 3 </w:t>
      </w:r>
      <w:r w:rsidR="000E1C88">
        <w:rPr>
          <w:sz w:val="28"/>
          <w:szCs w:val="28"/>
        </w:rPr>
        <w:t>Целевой программы</w:t>
      </w:r>
      <w:r w:rsidR="000E1C88" w:rsidRPr="00600829">
        <w:rPr>
          <w:sz w:val="28"/>
          <w:szCs w:val="28"/>
        </w:rPr>
        <w:t xml:space="preserve"> изложить </w:t>
      </w:r>
      <w:r w:rsidR="00051B59">
        <w:rPr>
          <w:sz w:val="28"/>
          <w:szCs w:val="28"/>
        </w:rPr>
        <w:t xml:space="preserve">в новой редакции </w:t>
      </w:r>
      <w:r w:rsidR="000E1C88" w:rsidRPr="00600829">
        <w:rPr>
          <w:sz w:val="28"/>
          <w:szCs w:val="28"/>
        </w:rPr>
        <w:t xml:space="preserve">согласно </w:t>
      </w:r>
      <w:r w:rsidR="000E1C88" w:rsidRPr="00F85D99">
        <w:rPr>
          <w:i/>
          <w:sz w:val="28"/>
          <w:szCs w:val="28"/>
        </w:rPr>
        <w:t xml:space="preserve">приложению </w:t>
      </w:r>
      <w:r w:rsidR="000E1C88">
        <w:rPr>
          <w:i/>
          <w:sz w:val="28"/>
          <w:szCs w:val="28"/>
        </w:rPr>
        <w:t>5</w:t>
      </w:r>
      <w:r w:rsidR="000E1C88" w:rsidRPr="00600829">
        <w:rPr>
          <w:sz w:val="28"/>
          <w:szCs w:val="28"/>
        </w:rPr>
        <w:t xml:space="preserve"> к настоящему постановлению.</w:t>
      </w:r>
    </w:p>
    <w:p w:rsidR="00E75E64" w:rsidRDefault="00E75E64" w:rsidP="00051B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600829">
        <w:rPr>
          <w:sz w:val="28"/>
          <w:szCs w:val="28"/>
        </w:rPr>
        <w:t xml:space="preserve">. </w:t>
      </w:r>
      <w:r w:rsidR="000E1C88" w:rsidRPr="00600829">
        <w:rPr>
          <w:sz w:val="28"/>
          <w:szCs w:val="28"/>
        </w:rPr>
        <w:t xml:space="preserve">Приложение </w:t>
      </w:r>
      <w:r w:rsidR="000E1C88">
        <w:rPr>
          <w:sz w:val="28"/>
          <w:szCs w:val="28"/>
        </w:rPr>
        <w:t>4</w:t>
      </w:r>
      <w:r w:rsidR="000E1C88" w:rsidRPr="00600829">
        <w:rPr>
          <w:sz w:val="28"/>
          <w:szCs w:val="28"/>
        </w:rPr>
        <w:t xml:space="preserve"> </w:t>
      </w:r>
      <w:r w:rsidR="000E1C88">
        <w:rPr>
          <w:sz w:val="28"/>
          <w:szCs w:val="28"/>
        </w:rPr>
        <w:t>Целевой программы</w:t>
      </w:r>
      <w:r w:rsidR="000E1C88" w:rsidRPr="00600829">
        <w:rPr>
          <w:sz w:val="28"/>
          <w:szCs w:val="28"/>
        </w:rPr>
        <w:t xml:space="preserve"> изложить </w:t>
      </w:r>
      <w:r w:rsidR="00051B59">
        <w:rPr>
          <w:sz w:val="28"/>
          <w:szCs w:val="28"/>
        </w:rPr>
        <w:t xml:space="preserve">в новой редакции </w:t>
      </w:r>
      <w:r w:rsidR="000E1C88" w:rsidRPr="00600829">
        <w:rPr>
          <w:sz w:val="28"/>
          <w:szCs w:val="28"/>
        </w:rPr>
        <w:t xml:space="preserve">согласно </w:t>
      </w:r>
      <w:r w:rsidR="000E1C88" w:rsidRPr="00F85D99">
        <w:rPr>
          <w:i/>
          <w:sz w:val="28"/>
          <w:szCs w:val="28"/>
        </w:rPr>
        <w:t xml:space="preserve">приложению </w:t>
      </w:r>
      <w:r w:rsidR="00331647">
        <w:rPr>
          <w:i/>
          <w:sz w:val="28"/>
          <w:szCs w:val="28"/>
        </w:rPr>
        <w:t>6</w:t>
      </w:r>
      <w:r w:rsidR="000E1C88" w:rsidRPr="00600829">
        <w:rPr>
          <w:sz w:val="28"/>
          <w:szCs w:val="28"/>
        </w:rPr>
        <w:t xml:space="preserve"> к настоящему постановлению</w:t>
      </w:r>
    </w:p>
    <w:p w:rsidR="00650A59" w:rsidRPr="00650A59" w:rsidRDefault="00C06B23" w:rsidP="00051B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 xml:space="preserve">2. </w:t>
      </w:r>
      <w:r w:rsidR="00650A59" w:rsidRPr="00650A59">
        <w:rPr>
          <w:bCs/>
          <w:sz w:val="28"/>
          <w:szCs w:val="28"/>
        </w:rPr>
        <w:t>Настоящее постановление опубликовать в официальном информационном бюллетене Грабовского сельсовета  «Сельские ведомости» и разместить на сайте администрации Бессоновского района в информационно-телекоммуникационной сети  «Интернет».</w:t>
      </w:r>
    </w:p>
    <w:p w:rsidR="00650A59" w:rsidRPr="00650A59" w:rsidRDefault="00650A59" w:rsidP="00051B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3. Настоящее постановление вступает в силу с момента подписания</w:t>
      </w:r>
      <w:r w:rsidR="00051B59" w:rsidRPr="00051B59">
        <w:rPr>
          <w:bCs/>
          <w:sz w:val="28"/>
          <w:szCs w:val="28"/>
        </w:rPr>
        <w:t xml:space="preserve"> и действует в части не противоречащей</w:t>
      </w:r>
      <w:r w:rsidR="00051B59">
        <w:t xml:space="preserve"> </w:t>
      </w:r>
      <w:r w:rsidR="00051B59" w:rsidRPr="00051B59">
        <w:rPr>
          <w:bCs/>
          <w:sz w:val="28"/>
          <w:szCs w:val="28"/>
        </w:rPr>
        <w:t>решению КМС Грабовского сельсовета «О бюджете Грабовского сельсовета Бессоновского района  Пензенской области на очередной финансовый год и на плановый период»</w:t>
      </w:r>
      <w:r w:rsidRPr="00650A59">
        <w:rPr>
          <w:bCs/>
          <w:sz w:val="28"/>
          <w:szCs w:val="28"/>
        </w:rPr>
        <w:t>.</w:t>
      </w:r>
    </w:p>
    <w:p w:rsidR="00650A59" w:rsidRPr="00650A59" w:rsidRDefault="00650A59" w:rsidP="00051B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4. Контроль исполнения настоящего постановления оставляю за собой.</w:t>
      </w:r>
    </w:p>
    <w:p w:rsidR="00650A59" w:rsidRPr="00650A59" w:rsidRDefault="00650A59" w:rsidP="00051B59">
      <w:pPr>
        <w:ind w:firstLine="851"/>
        <w:jc w:val="both"/>
        <w:rPr>
          <w:bCs/>
          <w:sz w:val="28"/>
          <w:szCs w:val="28"/>
        </w:rPr>
      </w:pPr>
    </w:p>
    <w:p w:rsidR="00650A59" w:rsidRDefault="00650A59" w:rsidP="00051B59">
      <w:pPr>
        <w:ind w:firstLine="851"/>
        <w:jc w:val="both"/>
        <w:rPr>
          <w:bCs/>
          <w:sz w:val="28"/>
          <w:szCs w:val="28"/>
        </w:rPr>
      </w:pPr>
    </w:p>
    <w:p w:rsidR="00051B59" w:rsidRPr="00650A59" w:rsidRDefault="00051B59" w:rsidP="00051B59">
      <w:pPr>
        <w:ind w:firstLine="851"/>
        <w:jc w:val="both"/>
        <w:rPr>
          <w:bCs/>
          <w:sz w:val="28"/>
          <w:szCs w:val="28"/>
        </w:rPr>
      </w:pPr>
    </w:p>
    <w:p w:rsidR="00650A59" w:rsidRPr="00650A59" w:rsidRDefault="00650A59" w:rsidP="00051B59">
      <w:pPr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Глава администрации</w:t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  <w:t>А.Н. Барашенков</w:t>
      </w:r>
    </w:p>
    <w:p w:rsidR="00C06B23" w:rsidRPr="00600829" w:rsidRDefault="00C06B23" w:rsidP="00650A59">
      <w:pPr>
        <w:ind w:firstLine="851"/>
        <w:jc w:val="both"/>
        <w:rPr>
          <w:bCs/>
          <w:sz w:val="28"/>
          <w:szCs w:val="28"/>
        </w:rPr>
      </w:pPr>
    </w:p>
    <w:p w:rsidR="00CF16ED" w:rsidRDefault="0062398E" w:rsidP="00CF16ED">
      <w:pPr>
        <w:ind w:firstLine="851"/>
        <w:jc w:val="both"/>
        <w:rPr>
          <w:bCs/>
          <w:sz w:val="26"/>
          <w:szCs w:val="26"/>
        </w:rPr>
      </w:pPr>
      <w:r w:rsidRPr="0062398E">
        <w:rPr>
          <w:bCs/>
          <w:sz w:val="26"/>
          <w:szCs w:val="26"/>
        </w:rPr>
        <w:t xml:space="preserve"> </w:t>
      </w:r>
    </w:p>
    <w:p w:rsidR="00CF16ED" w:rsidRPr="008727AE" w:rsidRDefault="00CF16ED" w:rsidP="008727AE">
      <w:pPr>
        <w:autoSpaceDE w:val="0"/>
        <w:autoSpaceDN w:val="0"/>
        <w:adjustRightInd w:val="0"/>
        <w:jc w:val="both"/>
        <w:outlineLvl w:val="0"/>
        <w:rPr>
          <w:bCs/>
          <w:color w:val="26282F"/>
          <w:sz w:val="20"/>
          <w:szCs w:val="20"/>
        </w:rPr>
      </w:pPr>
      <w:r>
        <w:rPr>
          <w:bCs/>
          <w:sz w:val="26"/>
          <w:szCs w:val="26"/>
        </w:rPr>
        <w:br w:type="page"/>
      </w:r>
      <w:r w:rsidRPr="008727AE">
        <w:rPr>
          <w:bCs/>
          <w:color w:val="26282F"/>
          <w:sz w:val="20"/>
          <w:szCs w:val="20"/>
        </w:rPr>
        <w:lastRenderedPageBreak/>
        <w:t>Приложение 1</w:t>
      </w:r>
    </w:p>
    <w:p w:rsidR="00CF16ED" w:rsidRDefault="00CF16ED" w:rsidP="008727AE">
      <w:pPr>
        <w:jc w:val="both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 xml:space="preserve">от </w:t>
      </w:r>
      <w:r w:rsidR="00987DA6">
        <w:rPr>
          <w:bCs/>
          <w:color w:val="26282F"/>
          <w:sz w:val="20"/>
          <w:szCs w:val="20"/>
        </w:rPr>
        <w:t>29</w:t>
      </w:r>
      <w:r w:rsidR="001E6031">
        <w:rPr>
          <w:bCs/>
          <w:color w:val="26282F"/>
          <w:sz w:val="20"/>
          <w:szCs w:val="20"/>
        </w:rPr>
        <w:t>.12</w:t>
      </w:r>
      <w:r w:rsidR="004442A4">
        <w:rPr>
          <w:bCs/>
          <w:color w:val="26282F"/>
          <w:sz w:val="20"/>
          <w:szCs w:val="20"/>
        </w:rPr>
        <w:t>.2022</w:t>
      </w:r>
      <w:r w:rsidR="000E6F70">
        <w:rPr>
          <w:bCs/>
          <w:color w:val="26282F"/>
          <w:sz w:val="20"/>
          <w:szCs w:val="20"/>
        </w:rPr>
        <w:t xml:space="preserve"> </w:t>
      </w:r>
      <w:r>
        <w:rPr>
          <w:bCs/>
          <w:color w:val="26282F"/>
          <w:sz w:val="20"/>
          <w:szCs w:val="20"/>
        </w:rPr>
        <w:t>№</w:t>
      </w:r>
      <w:r w:rsidR="004F3CAA">
        <w:rPr>
          <w:bCs/>
          <w:color w:val="26282F"/>
          <w:sz w:val="20"/>
          <w:szCs w:val="20"/>
        </w:rPr>
        <w:t xml:space="preserve"> </w:t>
      </w:r>
      <w:r w:rsidR="00987DA6">
        <w:rPr>
          <w:bCs/>
          <w:color w:val="26282F"/>
          <w:sz w:val="20"/>
          <w:szCs w:val="20"/>
        </w:rPr>
        <w:t>299</w:t>
      </w:r>
    </w:p>
    <w:p w:rsidR="00CF16ED" w:rsidRDefault="00CF16ED" w:rsidP="008727AE">
      <w:pPr>
        <w:jc w:val="both"/>
        <w:rPr>
          <w:b/>
        </w:rPr>
      </w:pPr>
    </w:p>
    <w:p w:rsidR="00CF16ED" w:rsidRDefault="00CF16ED" w:rsidP="00CF16ED">
      <w:pPr>
        <w:jc w:val="center"/>
        <w:rPr>
          <w:b/>
        </w:rPr>
      </w:pPr>
      <w:r>
        <w:rPr>
          <w:b/>
        </w:rPr>
        <w:t xml:space="preserve">Паспорт </w:t>
      </w:r>
      <w:r w:rsidRPr="004039A0">
        <w:rPr>
          <w:b/>
        </w:rPr>
        <w:t>долгосрочной целевой программы</w:t>
      </w:r>
    </w:p>
    <w:p w:rsidR="00CF16ED" w:rsidRPr="004039A0" w:rsidRDefault="00CF16ED" w:rsidP="00CF16ED">
      <w:pPr>
        <w:jc w:val="center"/>
        <w:rPr>
          <w:b/>
        </w:rPr>
      </w:pP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</w:t>
      </w:r>
      <w:r>
        <w:rPr>
          <w:b/>
        </w:rPr>
        <w:t xml:space="preserve">ензенской области </w:t>
      </w:r>
      <w:r w:rsidRPr="000333E6">
        <w:rPr>
          <w:b/>
        </w:rPr>
        <w:t>"</w:t>
      </w:r>
    </w:p>
    <w:tbl>
      <w:tblPr>
        <w:tblW w:w="97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9"/>
        <w:gridCol w:w="1171"/>
        <w:gridCol w:w="1209"/>
        <w:gridCol w:w="1484"/>
        <w:gridCol w:w="1158"/>
        <w:gridCol w:w="1110"/>
      </w:tblGrid>
      <w:tr w:rsidR="008F1F90" w:rsidRPr="008727AE" w:rsidTr="00611D31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 xml:space="preserve"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</w:t>
            </w:r>
          </w:p>
        </w:tc>
      </w:tr>
      <w:tr w:rsidR="008F1F90" w:rsidRPr="008727AE" w:rsidTr="00611D31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Администрация Грабовского сельсовета</w:t>
            </w:r>
            <w:r w:rsidRPr="008727AE">
              <w:rPr>
                <w:sz w:val="22"/>
                <w:szCs w:val="22"/>
              </w:rPr>
              <w:t xml:space="preserve"> </w:t>
            </w: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8F1F90" w:rsidRPr="008727AE" w:rsidTr="00611D31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Соисполнители 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МУП «</w:t>
            </w:r>
            <w:proofErr w:type="spellStart"/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Грабовское</w:t>
            </w:r>
            <w:proofErr w:type="spellEnd"/>
            <w:r w:rsidRPr="008727AE">
              <w:rPr>
                <w:rFonts w:ascii="Times New Roman" w:hAnsi="Times New Roman" w:cs="Times New Roman"/>
                <w:sz w:val="22"/>
                <w:szCs w:val="22"/>
              </w:rPr>
              <w:t xml:space="preserve"> ЖКХ» (по согласованию)</w:t>
            </w:r>
          </w:p>
        </w:tc>
      </w:tr>
      <w:tr w:rsidR="008F1F90" w:rsidRPr="008727AE" w:rsidTr="00611D31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727AE">
              <w:rPr>
                <w:rFonts w:ascii="Times New Roman" w:hAnsi="Times New Roman"/>
                <w:b w:val="0"/>
                <w:sz w:val="22"/>
                <w:szCs w:val="22"/>
              </w:rPr>
              <w:t>1.«Благоустройство населенных пунктов Грабовского сельсовета Бессоновского района Пензенской области»</w:t>
            </w:r>
          </w:p>
          <w:p w:rsidR="008F1F90" w:rsidRPr="008727AE" w:rsidRDefault="008F1F90" w:rsidP="00611D31">
            <w:pPr>
              <w:pStyle w:val="1"/>
              <w:shd w:val="clear" w:color="auto" w:fill="FFFFFF"/>
              <w:spacing w:before="0" w:after="0"/>
              <w:jc w:val="both"/>
              <w:rPr>
                <w:sz w:val="22"/>
                <w:szCs w:val="22"/>
              </w:rPr>
            </w:pPr>
            <w:r w:rsidRPr="008727AE">
              <w:rPr>
                <w:rFonts w:ascii="Times New Roman" w:hAnsi="Times New Roman"/>
                <w:b w:val="0"/>
                <w:sz w:val="22"/>
                <w:szCs w:val="22"/>
              </w:rPr>
              <w:t>2. «Чистая вода»</w:t>
            </w:r>
          </w:p>
        </w:tc>
      </w:tr>
      <w:tr w:rsidR="008F1F90" w:rsidRPr="008727AE" w:rsidTr="00611D31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Цели Программы 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jc w:val="both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1. Обеспечение санитарного благополучия населения Грабовского сельсовета Бессоновского района Пензенской области.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2. Обеспечение устойчивости и надежности функционирования сетей и сооружений системы водоснабжения Грабовского сельсовета Бессоновского района Пензенской области.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3. Обеспечение устойчивости и надежности функционирования сетей и сооружений системы водоотведения Грабовского сельсовета Бессоновского района Пензенской области.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 xml:space="preserve">4. Обеспечение устойчивости и надежности </w:t>
            </w:r>
            <w:proofErr w:type="gramStart"/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функционирования системы наружного освещения улиц Грабовского сельсовета</w:t>
            </w:r>
            <w:proofErr w:type="gramEnd"/>
            <w:r w:rsidRPr="008727AE">
              <w:rPr>
                <w:rFonts w:ascii="Times New Roman" w:hAnsi="Times New Roman" w:cs="Times New Roman"/>
                <w:sz w:val="22"/>
                <w:szCs w:val="22"/>
              </w:rPr>
              <w:t xml:space="preserve"> Бессоновского района Пензенской области.</w:t>
            </w:r>
          </w:p>
        </w:tc>
      </w:tr>
      <w:tr w:rsidR="008F1F90" w:rsidRPr="008727AE" w:rsidTr="00611D31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Задачи 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1. Активизация работ по благоустройству территории и  снижению количества несанкционированных свалок.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4. Содержание и ремонт существующих сетей и сооружений системы водоснабжения.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5. Содержание и ремонт существующих сетей и сооружений системы водоотведения.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6. Содержание и ремонт систем  наружного освещения улиц.</w:t>
            </w:r>
          </w:p>
        </w:tc>
      </w:tr>
      <w:tr w:rsidR="008F1F90" w:rsidRPr="008727AE" w:rsidTr="00611D31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Целевые показатели 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1. 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области, %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2. 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3. 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4.Количество установленных осветительных приборов для освещения улиц на территории Грабовского сельсовета.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6. Доля  энергосберегающих светильников   в  системе наружного  освещения  в  общем  количестве светильников.</w:t>
            </w:r>
          </w:p>
        </w:tc>
      </w:tr>
      <w:tr w:rsidR="008F1F90" w:rsidRPr="008727AE" w:rsidTr="00611D31">
        <w:trPr>
          <w:trHeight w:val="483"/>
        </w:trPr>
        <w:tc>
          <w:tcPr>
            <w:tcW w:w="3649" w:type="dxa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Сроки и этапы реализации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Программы  </w:t>
            </w:r>
          </w:p>
        </w:tc>
        <w:tc>
          <w:tcPr>
            <w:tcW w:w="6132" w:type="dxa"/>
            <w:gridSpan w:val="5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- 2016 - 2027</w:t>
            </w: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 xml:space="preserve"> годы (без разбивки на этапы)</w:t>
            </w:r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  <w:r w:rsidRPr="008727AE">
              <w:rPr>
                <w:b/>
                <w:sz w:val="22"/>
                <w:szCs w:val="22"/>
              </w:rPr>
              <w:lastRenderedPageBreak/>
              <w:t>Объемы бюджетных ассигнований муниципальной программы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270278" w:rsidRDefault="002B09D7" w:rsidP="00611D31">
            <w:pPr>
              <w:suppressAutoHyphens/>
              <w:ind w:left="-75" w:firstLine="75"/>
              <w:jc w:val="right"/>
              <w:rPr>
                <w:b/>
                <w:sz w:val="22"/>
                <w:szCs w:val="22"/>
              </w:rPr>
            </w:pPr>
            <w:r w:rsidRPr="00270278">
              <w:rPr>
                <w:b/>
                <w:sz w:val="22"/>
                <w:szCs w:val="22"/>
              </w:rPr>
              <w:t>66 203,484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ind w:left="-75" w:firstLine="75"/>
              <w:jc w:val="right"/>
              <w:rPr>
                <w:b/>
                <w:sz w:val="22"/>
                <w:szCs w:val="22"/>
              </w:rPr>
            </w:pPr>
            <w:proofErr w:type="spellStart"/>
            <w:r w:rsidRPr="008727AE">
              <w:rPr>
                <w:b/>
                <w:sz w:val="22"/>
                <w:szCs w:val="22"/>
              </w:rPr>
              <w:t>тыс</w:t>
            </w:r>
            <w:proofErr w:type="gramStart"/>
            <w:r w:rsidRPr="008727AE">
              <w:rPr>
                <w:b/>
                <w:sz w:val="22"/>
                <w:szCs w:val="22"/>
              </w:rPr>
              <w:t>.р</w:t>
            </w:r>
            <w:proofErr w:type="gramEnd"/>
            <w:r w:rsidRPr="008727AE">
              <w:rPr>
                <w:b/>
                <w:sz w:val="22"/>
                <w:szCs w:val="22"/>
              </w:rPr>
              <w:t>ублей</w:t>
            </w:r>
            <w:proofErr w:type="spellEnd"/>
            <w:r w:rsidRPr="008727AE">
              <w:rPr>
                <w:b/>
                <w:sz w:val="22"/>
                <w:szCs w:val="22"/>
              </w:rPr>
              <w:t xml:space="preserve">, </w:t>
            </w:r>
          </w:p>
        </w:tc>
        <w:tc>
          <w:tcPr>
            <w:tcW w:w="3752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в том числе:</w:t>
            </w:r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ind w:left="-75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ind w:left="-75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2016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58" w:type="dxa"/>
            <w:tcBorders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2 610,501</w:t>
            </w:r>
          </w:p>
        </w:tc>
        <w:tc>
          <w:tcPr>
            <w:tcW w:w="1110" w:type="dxa"/>
            <w:tcBorders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2017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год 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6 465,463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  <w:highlight w:val="yellow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2018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- </w:t>
            </w:r>
            <w:r w:rsidRPr="008727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58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3 690,827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2019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год </w:t>
            </w:r>
            <w:r>
              <w:rPr>
                <w:sz w:val="22"/>
                <w:szCs w:val="22"/>
              </w:rPr>
              <w:t>-</w:t>
            </w:r>
            <w:r w:rsidRPr="008727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3 936,623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2020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год 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4207,807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16 764,582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2B09D7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2022 год</w:t>
            </w: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B09D7" w:rsidRPr="002B09D7" w:rsidRDefault="002B09D7">
            <w:pPr>
              <w:jc w:val="right"/>
              <w:rPr>
                <w:sz w:val="22"/>
                <w:szCs w:val="22"/>
              </w:rPr>
            </w:pPr>
            <w:r w:rsidRPr="002B09D7">
              <w:rPr>
                <w:sz w:val="22"/>
                <w:szCs w:val="22"/>
              </w:rPr>
              <w:t>7 879,499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2B09D7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2023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B09D7" w:rsidRPr="002B09D7" w:rsidRDefault="002B09D7">
            <w:pPr>
              <w:jc w:val="right"/>
              <w:rPr>
                <w:sz w:val="22"/>
                <w:szCs w:val="22"/>
              </w:rPr>
            </w:pPr>
            <w:r w:rsidRPr="002B09D7">
              <w:rPr>
                <w:sz w:val="22"/>
                <w:szCs w:val="22"/>
              </w:rPr>
              <w:t>11 211,513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2B09D7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2024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B09D7" w:rsidRPr="002B09D7" w:rsidRDefault="002B09D7">
            <w:pPr>
              <w:jc w:val="right"/>
              <w:rPr>
                <w:sz w:val="22"/>
                <w:szCs w:val="22"/>
              </w:rPr>
            </w:pPr>
            <w:r w:rsidRPr="002B09D7">
              <w:rPr>
                <w:sz w:val="22"/>
                <w:szCs w:val="22"/>
              </w:rPr>
              <w:t>2 683,432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2B09D7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8727AE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B09D7" w:rsidRPr="002B09D7" w:rsidRDefault="002B09D7">
            <w:pPr>
              <w:jc w:val="right"/>
              <w:rPr>
                <w:sz w:val="22"/>
                <w:szCs w:val="22"/>
              </w:rPr>
            </w:pPr>
            <w:r w:rsidRPr="002B09D7">
              <w:rPr>
                <w:sz w:val="22"/>
                <w:szCs w:val="22"/>
              </w:rPr>
              <w:t>2 251,079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2B09D7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8727AE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B09D7" w:rsidRPr="002B09D7" w:rsidRDefault="002B09D7">
            <w:pPr>
              <w:jc w:val="right"/>
              <w:rPr>
                <w:sz w:val="22"/>
                <w:szCs w:val="22"/>
              </w:rPr>
            </w:pPr>
            <w:r w:rsidRPr="002B09D7">
              <w:rPr>
                <w:sz w:val="22"/>
                <w:szCs w:val="22"/>
              </w:rPr>
              <w:t>2 251,079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2B09D7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suppressAutoHyphens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8727AE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58" w:type="dxa"/>
            <w:tcBorders>
              <w:top w:val="nil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B09D7" w:rsidRPr="002B09D7" w:rsidRDefault="002B09D7">
            <w:pPr>
              <w:jc w:val="right"/>
              <w:rPr>
                <w:sz w:val="22"/>
                <w:szCs w:val="22"/>
              </w:rPr>
            </w:pPr>
            <w:r w:rsidRPr="002B09D7">
              <w:rPr>
                <w:sz w:val="22"/>
                <w:szCs w:val="22"/>
              </w:rPr>
              <w:t>2 251,079</w:t>
            </w:r>
          </w:p>
        </w:tc>
        <w:tc>
          <w:tcPr>
            <w:tcW w:w="1110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8727AE" w:rsidRDefault="002B09D7" w:rsidP="00611D31">
            <w:pPr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</w:tbl>
    <w:p w:rsidR="00CF16ED" w:rsidRDefault="00CF16ED" w:rsidP="00CF16ED">
      <w:pPr>
        <w:suppressAutoHyphens/>
      </w:pPr>
    </w:p>
    <w:p w:rsidR="008727AE" w:rsidRPr="008727AE" w:rsidRDefault="00CF16ED" w:rsidP="008727AE">
      <w:pPr>
        <w:autoSpaceDE w:val="0"/>
        <w:autoSpaceDN w:val="0"/>
        <w:adjustRightInd w:val="0"/>
        <w:jc w:val="both"/>
        <w:outlineLvl w:val="0"/>
        <w:rPr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br w:type="page"/>
      </w:r>
      <w:r w:rsidR="008727AE">
        <w:rPr>
          <w:bCs/>
          <w:color w:val="26282F"/>
          <w:sz w:val="20"/>
          <w:szCs w:val="20"/>
        </w:rPr>
        <w:lastRenderedPageBreak/>
        <w:t>Приложение 2</w:t>
      </w:r>
    </w:p>
    <w:p w:rsidR="00987DA6" w:rsidRDefault="00987DA6" w:rsidP="00987DA6">
      <w:pPr>
        <w:jc w:val="both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29.12.2022 № 299</w:t>
      </w:r>
    </w:p>
    <w:p w:rsidR="008727AE" w:rsidRDefault="008727AE" w:rsidP="008727AE">
      <w:pPr>
        <w:jc w:val="both"/>
        <w:rPr>
          <w:b/>
        </w:rPr>
      </w:pPr>
    </w:p>
    <w:p w:rsidR="00CF16ED" w:rsidRDefault="00CF16ED" w:rsidP="00CF16ED">
      <w:pPr>
        <w:jc w:val="center"/>
        <w:rPr>
          <w:b/>
        </w:rPr>
      </w:pPr>
      <w:r>
        <w:rPr>
          <w:b/>
        </w:rPr>
        <w:t xml:space="preserve">Паспорт подпрограммы </w:t>
      </w:r>
      <w:r w:rsidRPr="001745F1">
        <w:rPr>
          <w:b/>
        </w:rPr>
        <w:t>«Благоустройство населенных пунктов</w:t>
      </w:r>
      <w:r w:rsidRPr="00ED6305">
        <w:rPr>
          <w:b/>
        </w:rPr>
        <w:t xml:space="preserve"> Грабовского сельсовета </w:t>
      </w:r>
      <w:r w:rsidRPr="00B103FE">
        <w:rPr>
          <w:b/>
        </w:rPr>
        <w:t>Бессоновского района Пензенской области</w:t>
      </w:r>
      <w:r w:rsidRPr="001745F1">
        <w:rPr>
          <w:b/>
        </w:rPr>
        <w:t>»</w:t>
      </w:r>
      <w:r>
        <w:rPr>
          <w:b/>
        </w:rPr>
        <w:t xml:space="preserve">   </w:t>
      </w:r>
      <w:r w:rsidRPr="004039A0">
        <w:rPr>
          <w:b/>
        </w:rPr>
        <w:t>долгосрочной целевой программы</w:t>
      </w:r>
      <w:r>
        <w:rPr>
          <w:b/>
        </w:rPr>
        <w:t xml:space="preserve"> </w:t>
      </w: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195"/>
        <w:gridCol w:w="1418"/>
        <w:gridCol w:w="1417"/>
        <w:gridCol w:w="1134"/>
        <w:gridCol w:w="1356"/>
      </w:tblGrid>
      <w:tr w:rsidR="008F1F90" w:rsidRPr="008727AE" w:rsidTr="00611D31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 xml:space="preserve">Благоустройство населенных пунктов Грабовского сельсовета Бессоновского района Пензенской области </w:t>
            </w:r>
          </w:p>
        </w:tc>
      </w:tr>
      <w:tr w:rsidR="008F1F90" w:rsidRPr="008727AE" w:rsidTr="00611D31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Администрация Грабовского сельсовета</w:t>
            </w:r>
            <w:r w:rsidRPr="008727AE">
              <w:rPr>
                <w:sz w:val="22"/>
                <w:szCs w:val="22"/>
              </w:rPr>
              <w:t xml:space="preserve"> </w:t>
            </w: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8F1F90" w:rsidRPr="008727AE" w:rsidTr="00611D31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Соисполнители 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</w:tr>
      <w:tr w:rsidR="008F1F90" w:rsidRPr="008727AE" w:rsidTr="00611D31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Цели Подпрограммы 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jc w:val="both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1. Обеспечение санитарного благополучия населения Грабовского сельсовета Бессоновского района Пензенской области.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 xml:space="preserve">2. Повышение эффективности, устойчивости и надежности </w:t>
            </w:r>
            <w:proofErr w:type="gramStart"/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функционирования системы наружного освещения улиц Грабовского сельсовета</w:t>
            </w:r>
            <w:proofErr w:type="gramEnd"/>
            <w:r w:rsidRPr="008727AE">
              <w:rPr>
                <w:rFonts w:ascii="Times New Roman" w:hAnsi="Times New Roman" w:cs="Times New Roman"/>
                <w:sz w:val="22"/>
                <w:szCs w:val="22"/>
              </w:rPr>
              <w:t xml:space="preserve"> Бессоновского района Пензенской области.</w:t>
            </w:r>
          </w:p>
        </w:tc>
      </w:tr>
      <w:tr w:rsidR="008F1F90" w:rsidRPr="008727AE" w:rsidTr="00611D31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Задачи 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1. Активизация работ по благоустройству территории и  снижению количества несанкционированных свалок.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2. Содержание, ремонт и реконструкция систем  наружного освещения улиц.</w:t>
            </w:r>
          </w:p>
        </w:tc>
      </w:tr>
      <w:tr w:rsidR="008F1F90" w:rsidRPr="008727AE" w:rsidTr="00611D31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Целевые показатели 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1. 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2. Количество установленных осветительных приборов для освещения улиц на территории Грабовского сельсовета.</w:t>
            </w:r>
          </w:p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>3. Доля  энергосберегающих светильников   в  системе наружного  освещения  в  общем  количестве светильников.</w:t>
            </w:r>
          </w:p>
        </w:tc>
      </w:tr>
      <w:tr w:rsidR="008F1F90" w:rsidRPr="008727AE" w:rsidTr="00611D31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Сроки и этапы реализации</w:t>
            </w:r>
          </w:p>
          <w:p w:rsidR="008F1F90" w:rsidRPr="008727AE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27AE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2016 - 2027</w:t>
            </w:r>
            <w:r w:rsidRPr="008727AE">
              <w:rPr>
                <w:rFonts w:ascii="Times New Roman" w:hAnsi="Times New Roman" w:cs="Times New Roman"/>
                <w:sz w:val="22"/>
                <w:szCs w:val="22"/>
              </w:rPr>
              <w:t xml:space="preserve"> годы (без разбивки на этапы)</w:t>
            </w:r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  <w:r w:rsidRPr="008727AE">
              <w:rPr>
                <w:b/>
                <w:sz w:val="22"/>
                <w:szCs w:val="22"/>
              </w:rPr>
              <w:t>Объемы бюджетных ассигнований муниципальной программы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270278" w:rsidRDefault="00031134" w:rsidP="00611D31">
            <w:pPr>
              <w:suppressAutoHyphens/>
              <w:ind w:left="-75"/>
              <w:jc w:val="right"/>
              <w:rPr>
                <w:b/>
                <w:sz w:val="22"/>
                <w:szCs w:val="22"/>
              </w:rPr>
            </w:pPr>
            <w:r w:rsidRPr="00270278">
              <w:rPr>
                <w:b/>
                <w:sz w:val="22"/>
                <w:szCs w:val="22"/>
              </w:rPr>
              <w:t>28 248,024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ind w:left="-75" w:firstLine="75"/>
              <w:rPr>
                <w:b/>
                <w:sz w:val="22"/>
                <w:szCs w:val="22"/>
              </w:rPr>
            </w:pPr>
            <w:proofErr w:type="spellStart"/>
            <w:r w:rsidRPr="008727AE">
              <w:rPr>
                <w:b/>
                <w:sz w:val="22"/>
                <w:szCs w:val="22"/>
              </w:rPr>
              <w:t>тыс</w:t>
            </w:r>
            <w:proofErr w:type="gramStart"/>
            <w:r w:rsidRPr="008727AE">
              <w:rPr>
                <w:b/>
                <w:sz w:val="22"/>
                <w:szCs w:val="22"/>
              </w:rPr>
              <w:t>.р</w:t>
            </w:r>
            <w:proofErr w:type="gramEnd"/>
            <w:r w:rsidRPr="008727AE">
              <w:rPr>
                <w:b/>
                <w:sz w:val="22"/>
                <w:szCs w:val="22"/>
              </w:rPr>
              <w:t>ублей</w:t>
            </w:r>
            <w:proofErr w:type="spellEnd"/>
            <w:r w:rsidRPr="008727AE">
              <w:rPr>
                <w:b/>
                <w:sz w:val="22"/>
                <w:szCs w:val="22"/>
              </w:rPr>
              <w:t xml:space="preserve">, </w:t>
            </w:r>
          </w:p>
        </w:tc>
        <w:tc>
          <w:tcPr>
            <w:tcW w:w="3907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в том числе:</w:t>
            </w:r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ind w:left="-7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ind w:left="-75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2016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34" w:type="dxa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1624,893</w:t>
            </w:r>
          </w:p>
        </w:tc>
        <w:tc>
          <w:tcPr>
            <w:tcW w:w="1356" w:type="dxa"/>
            <w:tcBorders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  <w:highlight w:val="yellow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2017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год 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1890,787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2018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- </w:t>
            </w:r>
            <w:r w:rsidRPr="008727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1763,160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2019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год </w:t>
            </w:r>
            <w:r>
              <w:rPr>
                <w:sz w:val="22"/>
                <w:szCs w:val="22"/>
              </w:rPr>
              <w:t>-</w:t>
            </w:r>
            <w:r w:rsidRPr="008727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1830,632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2020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год 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3047,969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8727AE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2 359,073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8727AE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031134" w:rsidRPr="008727AE" w:rsidTr="00F02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2022 год</w:t>
            </w: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31134" w:rsidRPr="00031134" w:rsidRDefault="00031134" w:rsidP="00031134">
            <w:pPr>
              <w:suppressAutoHyphens/>
              <w:jc w:val="right"/>
              <w:rPr>
                <w:sz w:val="22"/>
                <w:szCs w:val="22"/>
              </w:rPr>
            </w:pPr>
            <w:r w:rsidRPr="00031134">
              <w:rPr>
                <w:sz w:val="22"/>
                <w:szCs w:val="22"/>
              </w:rPr>
              <w:t>4 433,328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031134" w:rsidRPr="008727AE" w:rsidTr="00F02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2023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31134" w:rsidRPr="00031134" w:rsidRDefault="00031134" w:rsidP="00031134">
            <w:pPr>
              <w:suppressAutoHyphens/>
              <w:jc w:val="right"/>
              <w:rPr>
                <w:sz w:val="22"/>
                <w:szCs w:val="22"/>
              </w:rPr>
            </w:pPr>
            <w:r w:rsidRPr="00031134">
              <w:rPr>
                <w:sz w:val="22"/>
                <w:szCs w:val="22"/>
              </w:rPr>
              <w:t>2 261,513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031134" w:rsidRPr="008727AE" w:rsidTr="00F02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2024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31134" w:rsidRPr="00031134" w:rsidRDefault="00031134" w:rsidP="00031134">
            <w:pPr>
              <w:suppressAutoHyphens/>
              <w:jc w:val="right"/>
              <w:rPr>
                <w:sz w:val="22"/>
                <w:szCs w:val="22"/>
              </w:rPr>
            </w:pPr>
            <w:r w:rsidRPr="00031134">
              <w:rPr>
                <w:sz w:val="22"/>
                <w:szCs w:val="22"/>
              </w:rPr>
              <w:t>2 283,432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031134" w:rsidRPr="008727AE" w:rsidTr="00F02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8727AE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31134" w:rsidRPr="00031134" w:rsidRDefault="00031134" w:rsidP="00031134">
            <w:pPr>
              <w:suppressAutoHyphens/>
              <w:jc w:val="right"/>
              <w:rPr>
                <w:sz w:val="22"/>
                <w:szCs w:val="22"/>
              </w:rPr>
            </w:pPr>
            <w:r w:rsidRPr="00031134">
              <w:rPr>
                <w:sz w:val="22"/>
                <w:szCs w:val="22"/>
              </w:rPr>
              <w:t>2 251,079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031134" w:rsidRPr="008727AE" w:rsidTr="00F02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8727AE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31134" w:rsidRPr="00031134" w:rsidRDefault="00031134" w:rsidP="00031134">
            <w:pPr>
              <w:suppressAutoHyphens/>
              <w:jc w:val="right"/>
              <w:rPr>
                <w:sz w:val="22"/>
                <w:szCs w:val="22"/>
              </w:rPr>
            </w:pPr>
            <w:r w:rsidRPr="00031134">
              <w:rPr>
                <w:sz w:val="22"/>
                <w:szCs w:val="22"/>
              </w:rPr>
              <w:t>2 251,079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031134" w:rsidRPr="008727AE" w:rsidTr="00F02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8727AE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31134" w:rsidRPr="00031134" w:rsidRDefault="00031134" w:rsidP="00031134">
            <w:pPr>
              <w:suppressAutoHyphens/>
              <w:jc w:val="right"/>
              <w:rPr>
                <w:sz w:val="22"/>
                <w:szCs w:val="22"/>
              </w:rPr>
            </w:pPr>
            <w:r w:rsidRPr="00031134">
              <w:rPr>
                <w:sz w:val="22"/>
                <w:szCs w:val="22"/>
              </w:rPr>
              <w:t>2 251,079</w:t>
            </w:r>
          </w:p>
        </w:tc>
        <w:tc>
          <w:tcPr>
            <w:tcW w:w="1356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8727AE" w:rsidRDefault="00031134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8727AE">
              <w:rPr>
                <w:sz w:val="22"/>
                <w:szCs w:val="22"/>
              </w:rPr>
              <w:t>тыс</w:t>
            </w:r>
            <w:proofErr w:type="gramStart"/>
            <w:r w:rsidRPr="008727AE">
              <w:rPr>
                <w:sz w:val="22"/>
                <w:szCs w:val="22"/>
              </w:rPr>
              <w:t>.р</w:t>
            </w:r>
            <w:proofErr w:type="gramEnd"/>
            <w:r w:rsidRPr="008727AE">
              <w:rPr>
                <w:sz w:val="22"/>
                <w:szCs w:val="22"/>
              </w:rPr>
              <w:t>ублей</w:t>
            </w:r>
            <w:proofErr w:type="spellEnd"/>
          </w:p>
        </w:tc>
      </w:tr>
    </w:tbl>
    <w:p w:rsidR="009A4636" w:rsidRPr="008727AE" w:rsidRDefault="00CF16ED" w:rsidP="009A4636">
      <w:pPr>
        <w:autoSpaceDE w:val="0"/>
        <w:autoSpaceDN w:val="0"/>
        <w:adjustRightInd w:val="0"/>
        <w:jc w:val="both"/>
        <w:outlineLvl w:val="0"/>
        <w:rPr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br w:type="page"/>
      </w:r>
      <w:r w:rsidR="0044109B">
        <w:rPr>
          <w:bCs/>
          <w:color w:val="26282F"/>
          <w:sz w:val="20"/>
          <w:szCs w:val="20"/>
        </w:rPr>
        <w:lastRenderedPageBreak/>
        <w:t>Приложение 3</w:t>
      </w:r>
    </w:p>
    <w:p w:rsidR="00987DA6" w:rsidRDefault="00987DA6" w:rsidP="00987DA6">
      <w:pPr>
        <w:jc w:val="both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29.12.2022 № 299</w:t>
      </w:r>
    </w:p>
    <w:p w:rsidR="009A4636" w:rsidRDefault="009A4636" w:rsidP="009A4636">
      <w:pPr>
        <w:jc w:val="both"/>
        <w:rPr>
          <w:b/>
        </w:rPr>
      </w:pPr>
    </w:p>
    <w:p w:rsidR="00CF16ED" w:rsidRDefault="00CF16ED" w:rsidP="0044109B">
      <w:pPr>
        <w:spacing w:after="120"/>
        <w:jc w:val="center"/>
        <w:rPr>
          <w:b/>
        </w:rPr>
      </w:pPr>
      <w:r>
        <w:rPr>
          <w:b/>
        </w:rPr>
        <w:t xml:space="preserve">Паспорт подпрограммы  </w:t>
      </w:r>
      <w:r w:rsidRPr="009349D1">
        <w:rPr>
          <w:b/>
        </w:rPr>
        <w:t>«Чистая вода»</w:t>
      </w:r>
      <w:r>
        <w:rPr>
          <w:b/>
        </w:rPr>
        <w:t xml:space="preserve">   </w:t>
      </w:r>
      <w:r w:rsidRPr="004039A0">
        <w:rPr>
          <w:b/>
        </w:rPr>
        <w:t>долгосрочной целевой программы</w:t>
      </w:r>
      <w:r>
        <w:rPr>
          <w:b/>
        </w:rPr>
        <w:t xml:space="preserve"> </w:t>
      </w: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1368"/>
        <w:gridCol w:w="1526"/>
        <w:gridCol w:w="1407"/>
        <w:gridCol w:w="1206"/>
        <w:gridCol w:w="1204"/>
      </w:tblGrid>
      <w:tr w:rsidR="008F1F90" w:rsidRPr="0044109B" w:rsidTr="00611D31">
        <w:trPr>
          <w:cantSplit/>
        </w:trPr>
        <w:tc>
          <w:tcPr>
            <w:tcW w:w="3070" w:type="dxa"/>
          </w:tcPr>
          <w:p w:rsidR="008F1F90" w:rsidRPr="0044109B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711" w:type="dxa"/>
            <w:gridSpan w:val="5"/>
          </w:tcPr>
          <w:p w:rsidR="008F1F90" w:rsidRPr="0044109B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«Чистая вода»</w:t>
            </w:r>
            <w:r w:rsidRPr="004410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8F1F90" w:rsidRPr="0044109B" w:rsidTr="00611D31">
        <w:trPr>
          <w:cantSplit/>
        </w:trPr>
        <w:tc>
          <w:tcPr>
            <w:tcW w:w="3070" w:type="dxa"/>
          </w:tcPr>
          <w:p w:rsidR="008F1F90" w:rsidRPr="0044109B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711" w:type="dxa"/>
            <w:gridSpan w:val="5"/>
          </w:tcPr>
          <w:p w:rsidR="008F1F90" w:rsidRPr="0044109B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sz w:val="22"/>
                <w:szCs w:val="22"/>
              </w:rPr>
              <w:t>Администрация Грабовского сельсовета</w:t>
            </w:r>
            <w:r w:rsidRPr="0044109B">
              <w:rPr>
                <w:sz w:val="22"/>
                <w:szCs w:val="22"/>
              </w:rPr>
              <w:t xml:space="preserve"> </w:t>
            </w:r>
            <w:r w:rsidRPr="0044109B">
              <w:rPr>
                <w:rFonts w:ascii="Times New Roman" w:hAnsi="Times New Roman" w:cs="Times New Roman"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8F1F90" w:rsidRPr="0044109B" w:rsidTr="00611D31">
        <w:trPr>
          <w:cantSplit/>
        </w:trPr>
        <w:tc>
          <w:tcPr>
            <w:tcW w:w="3070" w:type="dxa"/>
          </w:tcPr>
          <w:p w:rsidR="008F1F90" w:rsidRPr="0044109B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b/>
                <w:sz w:val="22"/>
                <w:szCs w:val="22"/>
              </w:rPr>
              <w:t>Соисполнители Подпрограммы</w:t>
            </w:r>
          </w:p>
        </w:tc>
        <w:tc>
          <w:tcPr>
            <w:tcW w:w="6711" w:type="dxa"/>
            <w:gridSpan w:val="5"/>
          </w:tcPr>
          <w:p w:rsidR="008F1F90" w:rsidRPr="0044109B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sz w:val="22"/>
                <w:szCs w:val="22"/>
              </w:rPr>
              <w:t>МУП «</w:t>
            </w:r>
            <w:proofErr w:type="spellStart"/>
            <w:r w:rsidRPr="0044109B">
              <w:rPr>
                <w:rFonts w:ascii="Times New Roman" w:hAnsi="Times New Roman" w:cs="Times New Roman"/>
                <w:sz w:val="22"/>
                <w:szCs w:val="22"/>
              </w:rPr>
              <w:t>Грабовское</w:t>
            </w:r>
            <w:proofErr w:type="spellEnd"/>
            <w:r w:rsidRPr="0044109B">
              <w:rPr>
                <w:rFonts w:ascii="Times New Roman" w:hAnsi="Times New Roman" w:cs="Times New Roman"/>
                <w:sz w:val="22"/>
                <w:szCs w:val="22"/>
              </w:rPr>
              <w:t xml:space="preserve"> ЖКХ» (по согласованию)</w:t>
            </w:r>
          </w:p>
        </w:tc>
      </w:tr>
      <w:tr w:rsidR="008F1F90" w:rsidRPr="0044109B" w:rsidTr="00611D31">
        <w:trPr>
          <w:cantSplit/>
        </w:trPr>
        <w:tc>
          <w:tcPr>
            <w:tcW w:w="3070" w:type="dxa"/>
          </w:tcPr>
          <w:p w:rsidR="008F1F90" w:rsidRPr="0044109B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Цели Подпрограммы </w:t>
            </w:r>
          </w:p>
        </w:tc>
        <w:tc>
          <w:tcPr>
            <w:tcW w:w="6711" w:type="dxa"/>
            <w:gridSpan w:val="5"/>
          </w:tcPr>
          <w:p w:rsidR="008F1F90" w:rsidRPr="0044109B" w:rsidRDefault="008F1F90" w:rsidP="00611D31">
            <w:pPr>
              <w:jc w:val="both"/>
              <w:rPr>
                <w:sz w:val="22"/>
                <w:szCs w:val="22"/>
              </w:rPr>
            </w:pPr>
            <w:r w:rsidRPr="0044109B">
              <w:rPr>
                <w:sz w:val="22"/>
                <w:szCs w:val="22"/>
              </w:rPr>
              <w:t>1. Обеспечение устойчивости и надежности функционирования сетей и сооружений системы водоснабжения Грабовского сельсовета Бессоновского района Пензенской области.</w:t>
            </w:r>
          </w:p>
          <w:p w:rsidR="008F1F90" w:rsidRPr="0044109B" w:rsidRDefault="008F1F90" w:rsidP="00611D31">
            <w:pPr>
              <w:jc w:val="both"/>
              <w:rPr>
                <w:sz w:val="22"/>
                <w:szCs w:val="22"/>
              </w:rPr>
            </w:pPr>
            <w:r w:rsidRPr="0044109B">
              <w:rPr>
                <w:sz w:val="22"/>
                <w:szCs w:val="22"/>
              </w:rPr>
              <w:t>2. Обеспечение устойчивости и надежности функционирования сетей и сооружений системы водоотведения Грабовского сельсовета Бессоновского района Пензенской области.</w:t>
            </w:r>
          </w:p>
          <w:p w:rsidR="008F1F90" w:rsidRPr="0044109B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F1F90" w:rsidRPr="0044109B" w:rsidTr="00611D31">
        <w:trPr>
          <w:cantSplit/>
        </w:trPr>
        <w:tc>
          <w:tcPr>
            <w:tcW w:w="3070" w:type="dxa"/>
          </w:tcPr>
          <w:p w:rsidR="008F1F90" w:rsidRPr="0044109B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b/>
                <w:sz w:val="22"/>
                <w:szCs w:val="22"/>
              </w:rPr>
              <w:t>Задачи Подпрограммы</w:t>
            </w:r>
          </w:p>
        </w:tc>
        <w:tc>
          <w:tcPr>
            <w:tcW w:w="6711" w:type="dxa"/>
            <w:gridSpan w:val="5"/>
          </w:tcPr>
          <w:p w:rsidR="008F1F90" w:rsidRPr="0044109B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sz w:val="22"/>
                <w:szCs w:val="22"/>
              </w:rPr>
              <w:t>1. Содержание, ремонт и реконструкция существующих сетей и сооружений системы водоснабжения.</w:t>
            </w:r>
          </w:p>
          <w:p w:rsidR="008F1F90" w:rsidRPr="0044109B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sz w:val="22"/>
                <w:szCs w:val="22"/>
              </w:rPr>
              <w:t>2. Содержание, ремонт и реконструкция существующих сетей и сооружений системы водоотведения.</w:t>
            </w:r>
          </w:p>
        </w:tc>
      </w:tr>
      <w:tr w:rsidR="008F1F90" w:rsidRPr="0044109B" w:rsidTr="00611D31">
        <w:trPr>
          <w:cantSplit/>
        </w:trPr>
        <w:tc>
          <w:tcPr>
            <w:tcW w:w="3070" w:type="dxa"/>
            <w:tcBorders>
              <w:bottom w:val="single" w:sz="4" w:space="0" w:color="auto"/>
            </w:tcBorders>
          </w:tcPr>
          <w:p w:rsidR="008F1F90" w:rsidRPr="0044109B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b/>
                <w:sz w:val="22"/>
                <w:szCs w:val="22"/>
              </w:rPr>
              <w:t>Целевые показатели Подпрограммы</w:t>
            </w:r>
          </w:p>
        </w:tc>
        <w:tc>
          <w:tcPr>
            <w:tcW w:w="6711" w:type="dxa"/>
            <w:gridSpan w:val="5"/>
          </w:tcPr>
          <w:p w:rsidR="008F1F90" w:rsidRPr="0044109B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44109B">
              <w:rPr>
                <w:sz w:val="22"/>
                <w:szCs w:val="22"/>
              </w:rPr>
              <w:t xml:space="preserve"> </w:t>
            </w:r>
            <w:r w:rsidRPr="0044109B">
              <w:rPr>
                <w:rFonts w:ascii="Times New Roman" w:hAnsi="Times New Roman" w:cs="Times New Roman"/>
                <w:sz w:val="22"/>
                <w:szCs w:val="22"/>
              </w:rPr>
              <w:t>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области.</w:t>
            </w:r>
          </w:p>
          <w:p w:rsidR="008F1F90" w:rsidRPr="0044109B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sz w:val="22"/>
                <w:szCs w:val="22"/>
              </w:rPr>
              <w:t>2. 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области.</w:t>
            </w:r>
          </w:p>
        </w:tc>
      </w:tr>
      <w:tr w:rsidR="008F1F90" w:rsidRPr="0044109B" w:rsidTr="00611D31">
        <w:trPr>
          <w:cantSplit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b/>
                <w:sz w:val="22"/>
                <w:szCs w:val="22"/>
              </w:rPr>
              <w:t>Сроки и этапы реализации</w:t>
            </w:r>
          </w:p>
          <w:p w:rsidR="008F1F90" w:rsidRPr="0044109B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Подпрограммы </w:t>
            </w:r>
          </w:p>
        </w:tc>
        <w:tc>
          <w:tcPr>
            <w:tcW w:w="6711" w:type="dxa"/>
            <w:gridSpan w:val="5"/>
            <w:tcBorders>
              <w:left w:val="single" w:sz="4" w:space="0" w:color="auto"/>
            </w:tcBorders>
          </w:tcPr>
          <w:p w:rsidR="008F1F90" w:rsidRPr="0044109B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09B">
              <w:rPr>
                <w:rFonts w:ascii="Times New Roman" w:hAnsi="Times New Roman" w:cs="Times New Roman"/>
                <w:sz w:val="22"/>
                <w:szCs w:val="22"/>
              </w:rPr>
              <w:t>2016 - 202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44109B">
              <w:rPr>
                <w:rFonts w:ascii="Times New Roman" w:hAnsi="Times New Roman" w:cs="Times New Roman"/>
                <w:sz w:val="22"/>
                <w:szCs w:val="22"/>
              </w:rPr>
              <w:t xml:space="preserve"> годы (без разбивки на этапы)</w:t>
            </w:r>
          </w:p>
        </w:tc>
      </w:tr>
      <w:tr w:rsidR="008F1F90" w:rsidRPr="0044109B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  <w:r w:rsidRPr="0044109B">
              <w:rPr>
                <w:b/>
                <w:sz w:val="22"/>
                <w:szCs w:val="22"/>
              </w:rPr>
              <w:t>Объемы бюджетных ассигнований муниципальной программы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F1F90" w:rsidRPr="00270278" w:rsidRDefault="00AE53FC" w:rsidP="00611D31">
            <w:pPr>
              <w:suppressAutoHyphens/>
              <w:ind w:left="-75"/>
              <w:jc w:val="right"/>
              <w:rPr>
                <w:b/>
                <w:sz w:val="22"/>
                <w:szCs w:val="22"/>
              </w:rPr>
            </w:pPr>
            <w:r w:rsidRPr="00270278">
              <w:rPr>
                <w:b/>
                <w:sz w:val="22"/>
                <w:szCs w:val="22"/>
              </w:rPr>
              <w:t>37 955,460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8F1F90" w:rsidRPr="0044109B" w:rsidRDefault="008F1F90" w:rsidP="00611D31">
            <w:pPr>
              <w:suppressAutoHyphens/>
              <w:ind w:left="-75" w:firstLine="75"/>
              <w:rPr>
                <w:b/>
                <w:sz w:val="22"/>
                <w:szCs w:val="22"/>
              </w:rPr>
            </w:pPr>
            <w:proofErr w:type="spellStart"/>
            <w:r w:rsidRPr="0044109B">
              <w:rPr>
                <w:b/>
                <w:sz w:val="22"/>
                <w:szCs w:val="22"/>
              </w:rPr>
              <w:t>тыс</w:t>
            </w:r>
            <w:proofErr w:type="gramStart"/>
            <w:r w:rsidRPr="0044109B">
              <w:rPr>
                <w:b/>
                <w:sz w:val="22"/>
                <w:szCs w:val="22"/>
              </w:rPr>
              <w:t>.р</w:t>
            </w:r>
            <w:proofErr w:type="gramEnd"/>
            <w:r w:rsidRPr="0044109B">
              <w:rPr>
                <w:b/>
                <w:sz w:val="22"/>
                <w:szCs w:val="22"/>
              </w:rPr>
              <w:t>ублей</w:t>
            </w:r>
            <w:proofErr w:type="spellEnd"/>
            <w:r w:rsidRPr="0044109B">
              <w:rPr>
                <w:b/>
                <w:sz w:val="22"/>
                <w:szCs w:val="22"/>
              </w:rPr>
              <w:t xml:space="preserve">, </w:t>
            </w:r>
          </w:p>
        </w:tc>
        <w:tc>
          <w:tcPr>
            <w:tcW w:w="3817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  <w:r w:rsidRPr="0044109B">
              <w:rPr>
                <w:sz w:val="22"/>
                <w:szCs w:val="22"/>
              </w:rPr>
              <w:t>в том числе:</w:t>
            </w:r>
          </w:p>
        </w:tc>
      </w:tr>
      <w:tr w:rsidR="008F1F90" w:rsidRPr="0044109B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44109B" w:rsidRDefault="008F1F90" w:rsidP="00611D31">
            <w:pPr>
              <w:suppressAutoHyphens/>
              <w:ind w:left="-75"/>
              <w:jc w:val="center"/>
              <w:rPr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44109B" w:rsidRDefault="008F1F90" w:rsidP="00611D31">
            <w:pPr>
              <w:suppressAutoHyphens/>
              <w:ind w:left="-75"/>
              <w:rPr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nil"/>
            </w:tcBorders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2016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206" w:type="dxa"/>
            <w:tcBorders>
              <w:bottom w:val="nil"/>
            </w:tcBorders>
          </w:tcPr>
          <w:p w:rsidR="008F1F90" w:rsidRPr="0044109B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44109B">
              <w:rPr>
                <w:sz w:val="22"/>
                <w:szCs w:val="22"/>
              </w:rPr>
              <w:t>985,608</w:t>
            </w:r>
          </w:p>
        </w:tc>
        <w:tc>
          <w:tcPr>
            <w:tcW w:w="1204" w:type="dxa"/>
            <w:tcBorders>
              <w:bottom w:val="nil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  <w:highlight w:val="yellow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44109B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2017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год 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8F1F90" w:rsidRPr="0044109B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44109B">
              <w:rPr>
                <w:sz w:val="22"/>
                <w:szCs w:val="22"/>
              </w:rPr>
              <w:t>4574,676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44109B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2018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- </w:t>
            </w:r>
            <w:r w:rsidRPr="008727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8F1F90" w:rsidRPr="0044109B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44109B">
              <w:rPr>
                <w:sz w:val="22"/>
                <w:szCs w:val="22"/>
              </w:rPr>
              <w:t>1927,667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44109B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2019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год </w:t>
            </w:r>
            <w:r>
              <w:rPr>
                <w:sz w:val="22"/>
                <w:szCs w:val="22"/>
              </w:rPr>
              <w:t>-</w:t>
            </w:r>
            <w:r w:rsidRPr="008727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8F1F90" w:rsidRPr="0044109B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44109B">
              <w:rPr>
                <w:sz w:val="22"/>
                <w:szCs w:val="22"/>
              </w:rPr>
              <w:t>2105,991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44109B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2020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 xml:space="preserve">год 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8F1F90" w:rsidRPr="0044109B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44109B">
              <w:rPr>
                <w:sz w:val="22"/>
                <w:szCs w:val="22"/>
              </w:rPr>
              <w:t>1159,838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8F1F90" w:rsidRPr="0044109B" w:rsidTr="00611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44109B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8F1F90" w:rsidRPr="008727AE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</w:t>
            </w:r>
            <w:r w:rsidRPr="008727AE">
              <w:rPr>
                <w:sz w:val="22"/>
                <w:szCs w:val="22"/>
              </w:rPr>
              <w:t>-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8F1F90" w:rsidRPr="0044109B" w:rsidRDefault="008F1F90" w:rsidP="00611D31">
            <w:pPr>
              <w:jc w:val="right"/>
              <w:rPr>
                <w:sz w:val="22"/>
                <w:szCs w:val="22"/>
              </w:rPr>
            </w:pPr>
            <w:r w:rsidRPr="0044109B">
              <w:rPr>
                <w:sz w:val="22"/>
                <w:szCs w:val="22"/>
              </w:rPr>
              <w:t>14 405,509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8F1F90" w:rsidRPr="0044109B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E53FC" w:rsidRPr="0044109B" w:rsidTr="00F02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3FC" w:rsidRPr="0044109B" w:rsidRDefault="00AE53FC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AE53FC" w:rsidRPr="0044109B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AE53FC" w:rsidRPr="0044109B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AE53FC" w:rsidRPr="008727AE" w:rsidRDefault="00AE53FC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2022 год</w:t>
            </w: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AE53FC" w:rsidRPr="00AE53FC" w:rsidRDefault="00AE53FC">
            <w:pPr>
              <w:jc w:val="right"/>
              <w:rPr>
                <w:sz w:val="22"/>
                <w:szCs w:val="22"/>
              </w:rPr>
            </w:pPr>
            <w:r w:rsidRPr="00AE53FC">
              <w:rPr>
                <w:sz w:val="22"/>
                <w:szCs w:val="22"/>
              </w:rPr>
              <w:t>3 446,171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AE53FC" w:rsidRPr="0044109B" w:rsidRDefault="00AE53FC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E53FC" w:rsidRPr="0044109B" w:rsidTr="00F02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3FC" w:rsidRPr="0044109B" w:rsidRDefault="00AE53FC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AE53FC" w:rsidRPr="0044109B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AE53FC" w:rsidRPr="0044109B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AE53FC" w:rsidRPr="008727AE" w:rsidRDefault="00AE53FC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2023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AE53FC" w:rsidRPr="00AE53FC" w:rsidRDefault="00AE53FC">
            <w:pPr>
              <w:jc w:val="right"/>
              <w:rPr>
                <w:sz w:val="22"/>
                <w:szCs w:val="22"/>
              </w:rPr>
            </w:pPr>
            <w:r w:rsidRPr="00AE53FC">
              <w:rPr>
                <w:sz w:val="22"/>
                <w:szCs w:val="22"/>
              </w:rPr>
              <w:t>8 950,000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AE53FC" w:rsidRPr="0044109B" w:rsidRDefault="00AE53FC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E53FC" w:rsidRPr="0044109B" w:rsidTr="00F02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3FC" w:rsidRPr="0044109B" w:rsidRDefault="00AE53FC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AE53FC" w:rsidRPr="0044109B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AE53FC" w:rsidRPr="0044109B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AE53FC" w:rsidRPr="008727AE" w:rsidRDefault="00AE53FC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2024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AE53FC" w:rsidRPr="00AE53FC" w:rsidRDefault="00AE53FC">
            <w:pPr>
              <w:jc w:val="right"/>
              <w:rPr>
                <w:sz w:val="22"/>
                <w:szCs w:val="22"/>
              </w:rPr>
            </w:pPr>
            <w:r w:rsidRPr="00AE53FC">
              <w:rPr>
                <w:sz w:val="22"/>
                <w:szCs w:val="22"/>
              </w:rPr>
              <w:t>400,000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AE53FC" w:rsidRPr="0044109B" w:rsidRDefault="00AE53FC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E53FC" w:rsidRPr="0044109B" w:rsidTr="00F02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3FC" w:rsidRPr="0044109B" w:rsidRDefault="00AE53FC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AE53FC" w:rsidRPr="0044109B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AE53FC" w:rsidRPr="0044109B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AE53FC" w:rsidRPr="008727AE" w:rsidRDefault="00AE53FC" w:rsidP="00611D31">
            <w:pPr>
              <w:suppressAutoHyphens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8727AE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AE53FC" w:rsidRPr="00AE53FC" w:rsidRDefault="00AE53FC">
            <w:pPr>
              <w:jc w:val="right"/>
              <w:rPr>
                <w:sz w:val="22"/>
                <w:szCs w:val="22"/>
              </w:rPr>
            </w:pPr>
            <w:r w:rsidRPr="00AE53FC">
              <w:rPr>
                <w:sz w:val="22"/>
                <w:szCs w:val="22"/>
              </w:rPr>
              <w:t>0,000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AE53FC" w:rsidRPr="0044109B" w:rsidRDefault="00AE53FC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E53FC" w:rsidRPr="0044109B" w:rsidTr="00F02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3FC" w:rsidRPr="0044109B" w:rsidRDefault="00AE53FC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AE53FC" w:rsidRPr="0044109B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AE53FC" w:rsidRPr="0044109B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AE53FC" w:rsidRPr="008727AE" w:rsidRDefault="00AE53FC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8727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8727AE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AE53FC" w:rsidRPr="00AE53FC" w:rsidRDefault="00AE53FC">
            <w:pPr>
              <w:jc w:val="right"/>
              <w:rPr>
                <w:sz w:val="22"/>
                <w:szCs w:val="22"/>
              </w:rPr>
            </w:pPr>
            <w:r w:rsidRPr="00AE53FC">
              <w:rPr>
                <w:sz w:val="22"/>
                <w:szCs w:val="22"/>
              </w:rPr>
              <w:t>0,000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AE53FC" w:rsidRPr="0044109B" w:rsidRDefault="00AE53FC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E53FC" w:rsidRPr="0044109B" w:rsidTr="00F02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C" w:rsidRPr="0044109B" w:rsidRDefault="00AE53FC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E53FC" w:rsidRPr="0044109B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AE53FC" w:rsidRPr="0044109B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single" w:sz="4" w:space="0" w:color="auto"/>
            </w:tcBorders>
          </w:tcPr>
          <w:p w:rsidR="00AE53FC" w:rsidRPr="008727AE" w:rsidRDefault="00AE53FC" w:rsidP="00611D31">
            <w:pPr>
              <w:suppressAutoHyphens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8727AE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 xml:space="preserve"> - 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  <w:vAlign w:val="center"/>
          </w:tcPr>
          <w:p w:rsidR="00AE53FC" w:rsidRPr="00AE53FC" w:rsidRDefault="00AE53FC">
            <w:pPr>
              <w:jc w:val="right"/>
              <w:rPr>
                <w:sz w:val="22"/>
                <w:szCs w:val="22"/>
              </w:rPr>
            </w:pPr>
            <w:r w:rsidRPr="00AE53FC">
              <w:rPr>
                <w:sz w:val="22"/>
                <w:szCs w:val="22"/>
              </w:rPr>
              <w:t>0,000</w:t>
            </w:r>
          </w:p>
        </w:tc>
        <w:tc>
          <w:tcPr>
            <w:tcW w:w="120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E53FC" w:rsidRPr="0044109B" w:rsidRDefault="00AE53FC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44109B">
              <w:rPr>
                <w:sz w:val="22"/>
                <w:szCs w:val="22"/>
              </w:rPr>
              <w:t>тыс</w:t>
            </w:r>
            <w:proofErr w:type="gramStart"/>
            <w:r w:rsidRPr="0044109B">
              <w:rPr>
                <w:sz w:val="22"/>
                <w:szCs w:val="22"/>
              </w:rPr>
              <w:t>.р</w:t>
            </w:r>
            <w:proofErr w:type="gramEnd"/>
            <w:r w:rsidRPr="0044109B">
              <w:rPr>
                <w:sz w:val="22"/>
                <w:szCs w:val="22"/>
              </w:rPr>
              <w:t>ублей</w:t>
            </w:r>
            <w:proofErr w:type="spellEnd"/>
          </w:p>
        </w:tc>
      </w:tr>
    </w:tbl>
    <w:p w:rsidR="008F1F90" w:rsidRDefault="008F1F90" w:rsidP="0044109B">
      <w:pPr>
        <w:spacing w:after="120"/>
        <w:jc w:val="center"/>
        <w:rPr>
          <w:b/>
        </w:rPr>
      </w:pPr>
    </w:p>
    <w:p w:rsidR="008F1F90" w:rsidRDefault="008F1F90" w:rsidP="0044109B">
      <w:pPr>
        <w:spacing w:after="120"/>
        <w:jc w:val="center"/>
        <w:rPr>
          <w:b/>
        </w:rPr>
      </w:pPr>
    </w:p>
    <w:p w:rsidR="00BA0708" w:rsidRPr="0062398E" w:rsidRDefault="00BA0708" w:rsidP="0062398E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  <w:sectPr w:rsidR="00BA0708" w:rsidRPr="0062398E" w:rsidSect="008727AE">
          <w:pgSz w:w="11909" w:h="16834"/>
          <w:pgMar w:top="993" w:right="852" w:bottom="1560" w:left="1276" w:header="709" w:footer="709" w:gutter="0"/>
          <w:cols w:space="708"/>
          <w:docGrid w:linePitch="360"/>
        </w:sectPr>
      </w:pPr>
    </w:p>
    <w:p w:rsidR="0044109B" w:rsidRPr="008727AE" w:rsidRDefault="0044109B" w:rsidP="0044109B">
      <w:pPr>
        <w:autoSpaceDE w:val="0"/>
        <w:autoSpaceDN w:val="0"/>
        <w:adjustRightInd w:val="0"/>
        <w:jc w:val="both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lastRenderedPageBreak/>
        <w:t>Приложение 4</w:t>
      </w:r>
    </w:p>
    <w:p w:rsidR="00987DA6" w:rsidRDefault="00987DA6" w:rsidP="00987DA6">
      <w:pPr>
        <w:jc w:val="both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29.12.2022 № 299</w:t>
      </w:r>
    </w:p>
    <w:p w:rsidR="00AF494F" w:rsidRPr="00B21CE7" w:rsidRDefault="00AF494F" w:rsidP="00AF494F">
      <w:pPr>
        <w:ind w:left="5245"/>
        <w:jc w:val="center"/>
        <w:rPr>
          <w:b/>
          <w:bCs/>
          <w:color w:val="26282F"/>
          <w:sz w:val="20"/>
          <w:szCs w:val="20"/>
        </w:rPr>
      </w:pPr>
      <w:r w:rsidRPr="00B21CE7">
        <w:rPr>
          <w:b/>
          <w:bCs/>
          <w:color w:val="26282F"/>
          <w:sz w:val="20"/>
          <w:szCs w:val="20"/>
        </w:rPr>
        <w:t>Приложение №2</w:t>
      </w:r>
    </w:p>
    <w:p w:rsidR="00AF494F" w:rsidRPr="00E40C0E" w:rsidRDefault="00AF494F" w:rsidP="00AF494F">
      <w:pPr>
        <w:ind w:left="5245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</w:p>
    <w:p w:rsidR="00AF494F" w:rsidRPr="00C86B14" w:rsidRDefault="00AF494F" w:rsidP="00AF494F">
      <w:pPr>
        <w:tabs>
          <w:tab w:val="left" w:pos="3930"/>
        </w:tabs>
        <w:jc w:val="center"/>
        <w:rPr>
          <w:b/>
        </w:rPr>
      </w:pPr>
      <w:r w:rsidRPr="002A0468">
        <w:rPr>
          <w:b/>
        </w:rPr>
        <w:t>РЕСУРСНОЕ ОБЕСПЕЧЕНИЕ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  <w:r w:rsidRPr="001A16D5">
        <w:rPr>
          <w:b/>
          <w:bCs/>
        </w:rPr>
        <w:t xml:space="preserve">реализации </w:t>
      </w:r>
      <w:r w:rsidRPr="00B21CE7">
        <w:rPr>
          <w:b/>
        </w:rPr>
        <w:t>долгосрочной целевой программы</w:t>
      </w:r>
      <w:r w:rsidRPr="00667161">
        <w:rPr>
          <w:b/>
        </w:rPr>
        <w:t xml:space="preserve"> «Комплексная программа модернизации и реформирования 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>жилищно-коммунального  хозяйства 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AF494F" w:rsidRPr="001A16D5" w:rsidRDefault="00AF494F" w:rsidP="00C01B8C">
      <w:pPr>
        <w:suppressAutoHyphens/>
        <w:spacing w:after="120"/>
        <w:ind w:right="-369"/>
        <w:jc w:val="center"/>
        <w:rPr>
          <w:b/>
          <w:bCs/>
        </w:rPr>
      </w:pPr>
      <w:r>
        <w:rPr>
          <w:b/>
          <w:bCs/>
        </w:rPr>
        <w:t>за счет средств всех источников финансирования</w:t>
      </w:r>
    </w:p>
    <w:tbl>
      <w:tblPr>
        <w:tblW w:w="15310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427"/>
        <w:gridCol w:w="2268"/>
        <w:gridCol w:w="1418"/>
        <w:gridCol w:w="850"/>
        <w:gridCol w:w="851"/>
        <w:gridCol w:w="850"/>
        <w:gridCol w:w="851"/>
        <w:gridCol w:w="850"/>
        <w:gridCol w:w="992"/>
        <w:gridCol w:w="851"/>
        <w:gridCol w:w="850"/>
        <w:gridCol w:w="993"/>
        <w:gridCol w:w="992"/>
        <w:gridCol w:w="992"/>
        <w:gridCol w:w="851"/>
      </w:tblGrid>
      <w:tr w:rsidR="0044109B" w:rsidRPr="0044109B" w:rsidTr="00DB6BFF">
        <w:tc>
          <w:tcPr>
            <w:tcW w:w="311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Ответственный  исполнитель программы</w:t>
            </w:r>
          </w:p>
        </w:tc>
        <w:tc>
          <w:tcPr>
            <w:tcW w:w="12191" w:type="dxa"/>
            <w:gridSpan w:val="13"/>
          </w:tcPr>
          <w:p w:rsidR="0044109B" w:rsidRPr="0044109B" w:rsidRDefault="0044109B" w:rsidP="0044109B">
            <w:pPr>
              <w:suppressAutoHyphens/>
              <w:jc w:val="center"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Администрация  Грабовского сельсовета Бессоновского района Пензенской области</w:t>
            </w:r>
          </w:p>
        </w:tc>
      </w:tr>
      <w:tr w:rsidR="00DB6BFF" w:rsidRPr="0044109B" w:rsidTr="00DB6BFF">
        <w:trPr>
          <w:trHeight w:val="218"/>
        </w:trPr>
        <w:tc>
          <w:tcPr>
            <w:tcW w:w="4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6BFF" w:rsidRPr="0044109B" w:rsidRDefault="00DB6BFF" w:rsidP="0044109B">
            <w:pPr>
              <w:suppressAutoHyphens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 xml:space="preserve">№ </w:t>
            </w:r>
            <w:proofErr w:type="gramStart"/>
            <w:r w:rsidRPr="0044109B">
              <w:rPr>
                <w:b/>
                <w:sz w:val="16"/>
                <w:szCs w:val="16"/>
              </w:rPr>
              <w:t>п</w:t>
            </w:r>
            <w:proofErr w:type="gramEnd"/>
            <w:r w:rsidRPr="0044109B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4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6BFF" w:rsidRPr="0044109B" w:rsidRDefault="00DB6BFF" w:rsidP="0044109B">
            <w:pPr>
              <w:suppressAutoHyphens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Статус</w:t>
            </w:r>
          </w:p>
        </w:tc>
        <w:tc>
          <w:tcPr>
            <w:tcW w:w="226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6BFF" w:rsidRPr="0044109B" w:rsidRDefault="00DB6BFF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41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6BFF" w:rsidRPr="0044109B" w:rsidRDefault="00DB6BFF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0773" w:type="dxa"/>
            <w:gridSpan w:val="1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6BFF" w:rsidRPr="0044109B" w:rsidRDefault="00DB6BFF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Оценка расходов, тыс. рублей</w:t>
            </w:r>
          </w:p>
        </w:tc>
      </w:tr>
      <w:tr w:rsidR="00DB6BFF" w:rsidRPr="0044109B" w:rsidTr="00006774"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2016 год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2017 год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2018 год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2019 год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2020год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2021год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2022год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2023год</w:t>
            </w:r>
          </w:p>
        </w:tc>
        <w:tc>
          <w:tcPr>
            <w:tcW w:w="993" w:type="dxa"/>
          </w:tcPr>
          <w:p w:rsidR="0044109B" w:rsidRPr="0044109B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44109B">
              <w:rPr>
                <w:b/>
                <w:sz w:val="16"/>
                <w:szCs w:val="16"/>
              </w:rPr>
              <w:t>2024год</w:t>
            </w:r>
          </w:p>
        </w:tc>
        <w:tc>
          <w:tcPr>
            <w:tcW w:w="992" w:type="dxa"/>
          </w:tcPr>
          <w:p w:rsidR="0044109B" w:rsidRPr="0044109B" w:rsidRDefault="00DB6BFF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2025</w:t>
            </w:r>
            <w:r w:rsidR="0044109B" w:rsidRPr="0044109B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992" w:type="dxa"/>
          </w:tcPr>
          <w:p w:rsidR="0044109B" w:rsidRPr="0044109B" w:rsidRDefault="00DB6BFF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2026</w:t>
            </w:r>
            <w:r w:rsidR="0044109B" w:rsidRPr="0044109B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44109B" w:rsidRDefault="00DB6BFF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2027</w:t>
            </w:r>
            <w:r w:rsidR="0044109B" w:rsidRPr="0044109B">
              <w:rPr>
                <w:b/>
                <w:sz w:val="16"/>
                <w:szCs w:val="16"/>
              </w:rPr>
              <w:t>год</w:t>
            </w:r>
          </w:p>
        </w:tc>
      </w:tr>
      <w:tr w:rsidR="00006774" w:rsidRPr="0044109B" w:rsidTr="00006774">
        <w:trPr>
          <w:trHeight w:val="269"/>
        </w:trPr>
        <w:tc>
          <w:tcPr>
            <w:tcW w:w="4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44109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006774" w:rsidRPr="0044109B" w:rsidRDefault="00006774" w:rsidP="0044109B">
            <w:pPr>
              <w:suppressAutoHyphens/>
              <w:rPr>
                <w:b/>
                <w:sz w:val="18"/>
                <w:szCs w:val="18"/>
              </w:rPr>
            </w:pPr>
            <w:r w:rsidRPr="0044109B">
              <w:rPr>
                <w:b/>
                <w:sz w:val="18"/>
                <w:szCs w:val="18"/>
              </w:rPr>
              <w:t>программа</w:t>
            </w:r>
          </w:p>
        </w:tc>
        <w:tc>
          <w:tcPr>
            <w:tcW w:w="226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44109B">
              <w:rPr>
                <w:b/>
                <w:bCs/>
                <w:sz w:val="18"/>
                <w:szCs w:val="18"/>
              </w:rPr>
              <w:t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»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6774" w:rsidRPr="0044109B" w:rsidRDefault="00006774" w:rsidP="0044109B">
            <w:pPr>
              <w:jc w:val="center"/>
              <w:rPr>
                <w:b/>
                <w:bCs/>
                <w:sz w:val="18"/>
                <w:szCs w:val="18"/>
              </w:rPr>
            </w:pPr>
            <w:r w:rsidRPr="0044109B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44109B">
              <w:rPr>
                <w:b/>
                <w:bCs/>
                <w:sz w:val="18"/>
                <w:szCs w:val="18"/>
              </w:rPr>
              <w:t>2610,501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44109B">
              <w:rPr>
                <w:b/>
                <w:bCs/>
                <w:sz w:val="18"/>
                <w:szCs w:val="18"/>
              </w:rPr>
              <w:t>6465,463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44109B">
              <w:rPr>
                <w:b/>
                <w:bCs/>
                <w:sz w:val="18"/>
                <w:szCs w:val="18"/>
              </w:rPr>
              <w:t>3690,827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109B">
              <w:rPr>
                <w:b/>
                <w:bCs/>
                <w:color w:val="000000"/>
                <w:sz w:val="18"/>
                <w:szCs w:val="18"/>
              </w:rPr>
              <w:t>3936,623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109B">
              <w:rPr>
                <w:b/>
                <w:bCs/>
                <w:color w:val="000000"/>
                <w:sz w:val="18"/>
                <w:szCs w:val="18"/>
              </w:rPr>
              <w:t>4207,807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109B">
              <w:rPr>
                <w:b/>
                <w:bCs/>
                <w:color w:val="000000"/>
                <w:sz w:val="18"/>
                <w:szCs w:val="18"/>
              </w:rPr>
              <w:t>16 764,582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06774">
              <w:rPr>
                <w:b/>
                <w:bCs/>
                <w:color w:val="000000"/>
                <w:sz w:val="18"/>
                <w:szCs w:val="18"/>
              </w:rPr>
              <w:t>7 879,499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</w:t>
            </w:r>
            <w:r w:rsidRPr="00006774">
              <w:rPr>
                <w:b/>
                <w:bCs/>
                <w:color w:val="000000"/>
                <w:sz w:val="18"/>
                <w:szCs w:val="18"/>
              </w:rPr>
              <w:t>211,513</w:t>
            </w:r>
          </w:p>
        </w:tc>
        <w:tc>
          <w:tcPr>
            <w:tcW w:w="993" w:type="dxa"/>
            <w:vAlign w:val="bottom"/>
          </w:tcPr>
          <w:p w:rsidR="00006774" w:rsidRPr="0044109B" w:rsidRDefault="00006774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06774">
              <w:rPr>
                <w:b/>
                <w:bCs/>
                <w:color w:val="000000"/>
                <w:sz w:val="18"/>
                <w:szCs w:val="18"/>
              </w:rPr>
              <w:t>2 683,432</w:t>
            </w:r>
          </w:p>
        </w:tc>
        <w:tc>
          <w:tcPr>
            <w:tcW w:w="992" w:type="dxa"/>
            <w:vAlign w:val="bottom"/>
          </w:tcPr>
          <w:p w:rsidR="00006774" w:rsidRPr="0044109B" w:rsidRDefault="00006774" w:rsidP="00651D0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06774">
              <w:rPr>
                <w:b/>
                <w:bCs/>
                <w:color w:val="000000"/>
                <w:sz w:val="18"/>
                <w:szCs w:val="18"/>
              </w:rPr>
              <w:t>2 251,079</w:t>
            </w:r>
          </w:p>
        </w:tc>
        <w:tc>
          <w:tcPr>
            <w:tcW w:w="992" w:type="dxa"/>
            <w:vAlign w:val="bottom"/>
          </w:tcPr>
          <w:p w:rsidR="00006774" w:rsidRPr="0044109B" w:rsidRDefault="00006774" w:rsidP="00F02B7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06774">
              <w:rPr>
                <w:b/>
                <w:bCs/>
                <w:color w:val="000000"/>
                <w:sz w:val="18"/>
                <w:szCs w:val="18"/>
              </w:rPr>
              <w:t>2 251,079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F02B7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06774">
              <w:rPr>
                <w:b/>
                <w:bCs/>
                <w:color w:val="000000"/>
                <w:sz w:val="18"/>
                <w:szCs w:val="18"/>
              </w:rPr>
              <w:t>2 251,079</w:t>
            </w:r>
          </w:p>
        </w:tc>
      </w:tr>
      <w:tr w:rsidR="00006774" w:rsidRPr="0044109B" w:rsidTr="00006774">
        <w:trPr>
          <w:trHeight w:val="269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006774" w:rsidRPr="0044109B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77,000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006774" w:rsidRPr="0044109B" w:rsidRDefault="00006774" w:rsidP="00651D0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006774" w:rsidRPr="0044109B" w:rsidRDefault="00006774" w:rsidP="00F02B7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F02B75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06774" w:rsidRPr="0044109B" w:rsidTr="00006774">
        <w:trPr>
          <w:trHeight w:val="269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006774" w:rsidRPr="0044109B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Бюджет субъекта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365,710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705,027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1256,431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823,800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625,646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9 615,503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006774">
              <w:rPr>
                <w:color w:val="000000"/>
                <w:sz w:val="18"/>
                <w:szCs w:val="18"/>
              </w:rPr>
              <w:t>3 813,464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006774">
              <w:rPr>
                <w:color w:val="000000"/>
                <w:sz w:val="18"/>
                <w:szCs w:val="18"/>
              </w:rPr>
              <w:t>6 110,412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006774" w:rsidRPr="0044109B" w:rsidRDefault="00006774" w:rsidP="00651D0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006774" w:rsidRPr="0044109B" w:rsidRDefault="00006774" w:rsidP="00F02B7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F02B75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06774" w:rsidRPr="0044109B" w:rsidTr="00006774">
        <w:trPr>
          <w:trHeight w:val="269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006774" w:rsidRPr="0044109B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44109B">
              <w:rPr>
                <w:bCs/>
                <w:color w:val="000000"/>
                <w:sz w:val="18"/>
                <w:szCs w:val="18"/>
              </w:rPr>
              <w:t>268,134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44109B">
              <w:rPr>
                <w:bCs/>
                <w:color w:val="000000"/>
                <w:sz w:val="18"/>
                <w:szCs w:val="18"/>
              </w:rPr>
              <w:t>3 046,838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006774" w:rsidRPr="0044109B" w:rsidRDefault="00006774" w:rsidP="00651D0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006774" w:rsidRPr="0044109B" w:rsidRDefault="00006774" w:rsidP="00F02B75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F02B75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06774" w:rsidRPr="0044109B" w:rsidTr="00006774">
        <w:trPr>
          <w:trHeight w:val="187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006774" w:rsidRPr="0044109B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 xml:space="preserve">Бюджет местный 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2167,791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5760,436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2434,396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3112,823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44109B">
              <w:rPr>
                <w:bCs/>
                <w:color w:val="000000"/>
                <w:sz w:val="18"/>
                <w:szCs w:val="18"/>
              </w:rPr>
              <w:t>3 314,027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44109B">
              <w:rPr>
                <w:bCs/>
                <w:color w:val="000000"/>
                <w:sz w:val="18"/>
                <w:szCs w:val="18"/>
              </w:rPr>
              <w:t>4 102,241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006774">
              <w:rPr>
                <w:bCs/>
                <w:color w:val="000000"/>
                <w:sz w:val="18"/>
                <w:szCs w:val="18"/>
              </w:rPr>
              <w:t>4 066,035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006774">
              <w:rPr>
                <w:bCs/>
                <w:color w:val="000000"/>
                <w:sz w:val="18"/>
                <w:szCs w:val="18"/>
              </w:rPr>
              <w:t>5 101,101</w:t>
            </w:r>
          </w:p>
        </w:tc>
        <w:tc>
          <w:tcPr>
            <w:tcW w:w="993" w:type="dxa"/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006774">
              <w:rPr>
                <w:bCs/>
                <w:color w:val="000000"/>
                <w:sz w:val="18"/>
                <w:szCs w:val="18"/>
              </w:rPr>
              <w:t>2 683,432</w:t>
            </w:r>
          </w:p>
        </w:tc>
        <w:tc>
          <w:tcPr>
            <w:tcW w:w="992" w:type="dxa"/>
            <w:vAlign w:val="bottom"/>
          </w:tcPr>
          <w:p w:rsidR="00006774" w:rsidRPr="0044109B" w:rsidRDefault="00006774" w:rsidP="00651D0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006774">
              <w:rPr>
                <w:bCs/>
                <w:color w:val="000000"/>
                <w:sz w:val="18"/>
                <w:szCs w:val="18"/>
              </w:rPr>
              <w:t>2 251,079</w:t>
            </w:r>
          </w:p>
        </w:tc>
        <w:tc>
          <w:tcPr>
            <w:tcW w:w="992" w:type="dxa"/>
            <w:vAlign w:val="bottom"/>
          </w:tcPr>
          <w:p w:rsidR="00006774" w:rsidRPr="0044109B" w:rsidRDefault="00006774" w:rsidP="00F02B75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006774">
              <w:rPr>
                <w:bCs/>
                <w:color w:val="000000"/>
                <w:sz w:val="18"/>
                <w:szCs w:val="18"/>
              </w:rPr>
              <w:t>2 251,079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F02B75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006774">
              <w:rPr>
                <w:bCs/>
                <w:color w:val="000000"/>
                <w:sz w:val="18"/>
                <w:szCs w:val="18"/>
              </w:rPr>
              <w:t>2 251,079</w:t>
            </w:r>
          </w:p>
        </w:tc>
      </w:tr>
      <w:tr w:rsidR="00006774" w:rsidRPr="0044109B" w:rsidTr="00006774">
        <w:trPr>
          <w:trHeight w:val="234"/>
        </w:trPr>
        <w:tc>
          <w:tcPr>
            <w:tcW w:w="4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jc w:val="center"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1.1</w:t>
            </w:r>
          </w:p>
        </w:tc>
        <w:tc>
          <w:tcPr>
            <w:tcW w:w="4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006774" w:rsidRPr="0044109B" w:rsidRDefault="00006774" w:rsidP="0044109B">
            <w:pPr>
              <w:jc w:val="center"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Подпрограмма</w:t>
            </w:r>
          </w:p>
        </w:tc>
        <w:tc>
          <w:tcPr>
            <w:tcW w:w="226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«Благоустройство населенных пунктов Грабовского сельсовета Бессоновского района Пензенской области»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6774" w:rsidRPr="0044109B" w:rsidRDefault="00006774" w:rsidP="0044109B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44109B">
              <w:rPr>
                <w:b/>
                <w:sz w:val="18"/>
                <w:szCs w:val="18"/>
              </w:rPr>
              <w:t>Всего: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44109B">
              <w:rPr>
                <w:b/>
                <w:bCs/>
                <w:sz w:val="18"/>
                <w:szCs w:val="18"/>
              </w:rPr>
              <w:t>1624,893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44109B">
              <w:rPr>
                <w:b/>
                <w:bCs/>
                <w:sz w:val="18"/>
                <w:szCs w:val="18"/>
              </w:rPr>
              <w:t>1890,787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44109B">
              <w:rPr>
                <w:b/>
                <w:bCs/>
                <w:sz w:val="18"/>
                <w:szCs w:val="18"/>
              </w:rPr>
              <w:t>1763,160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109B">
              <w:rPr>
                <w:b/>
                <w:bCs/>
                <w:color w:val="000000"/>
                <w:sz w:val="18"/>
                <w:szCs w:val="18"/>
              </w:rPr>
              <w:t>1 830,632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109B">
              <w:rPr>
                <w:b/>
                <w:bCs/>
                <w:color w:val="000000"/>
                <w:sz w:val="18"/>
                <w:szCs w:val="18"/>
              </w:rPr>
              <w:t>3047,969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109B">
              <w:rPr>
                <w:b/>
                <w:bCs/>
                <w:color w:val="000000"/>
                <w:sz w:val="18"/>
                <w:szCs w:val="18"/>
              </w:rPr>
              <w:t>2 359,073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06774">
              <w:rPr>
                <w:b/>
                <w:bCs/>
                <w:color w:val="000000"/>
                <w:sz w:val="18"/>
                <w:szCs w:val="18"/>
              </w:rPr>
              <w:t>4 433,328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06774">
              <w:rPr>
                <w:b/>
                <w:bCs/>
                <w:color w:val="000000"/>
                <w:sz w:val="18"/>
                <w:szCs w:val="18"/>
              </w:rPr>
              <w:t>2 261,513</w:t>
            </w:r>
          </w:p>
        </w:tc>
        <w:tc>
          <w:tcPr>
            <w:tcW w:w="993" w:type="dxa"/>
            <w:vAlign w:val="bottom"/>
          </w:tcPr>
          <w:p w:rsidR="00006774" w:rsidRPr="0044109B" w:rsidRDefault="00006774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06774">
              <w:rPr>
                <w:b/>
                <w:bCs/>
                <w:color w:val="000000"/>
                <w:sz w:val="18"/>
                <w:szCs w:val="18"/>
              </w:rPr>
              <w:t>2 283,432</w:t>
            </w:r>
          </w:p>
        </w:tc>
        <w:tc>
          <w:tcPr>
            <w:tcW w:w="992" w:type="dxa"/>
            <w:vAlign w:val="bottom"/>
          </w:tcPr>
          <w:p w:rsidR="00006774" w:rsidRPr="0044109B" w:rsidRDefault="00006774" w:rsidP="00F02B7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06774">
              <w:rPr>
                <w:b/>
                <w:bCs/>
                <w:color w:val="000000"/>
                <w:sz w:val="18"/>
                <w:szCs w:val="18"/>
              </w:rPr>
              <w:t>2 251,079</w:t>
            </w:r>
          </w:p>
        </w:tc>
        <w:tc>
          <w:tcPr>
            <w:tcW w:w="992" w:type="dxa"/>
            <w:vAlign w:val="bottom"/>
          </w:tcPr>
          <w:p w:rsidR="00006774" w:rsidRPr="0044109B" w:rsidRDefault="00006774" w:rsidP="00F02B7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06774">
              <w:rPr>
                <w:b/>
                <w:bCs/>
                <w:color w:val="000000"/>
                <w:sz w:val="18"/>
                <w:szCs w:val="18"/>
              </w:rPr>
              <w:t>2 251,079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F02B7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06774">
              <w:rPr>
                <w:b/>
                <w:bCs/>
                <w:color w:val="000000"/>
                <w:sz w:val="18"/>
                <w:szCs w:val="18"/>
              </w:rPr>
              <w:t>2 251,079</w:t>
            </w:r>
          </w:p>
        </w:tc>
      </w:tr>
      <w:tr w:rsidR="00006774" w:rsidRPr="0044109B" w:rsidTr="00006774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006774" w:rsidRPr="0044109B" w:rsidRDefault="00006774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77,000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006774" w:rsidRPr="0044109B" w:rsidRDefault="00006774" w:rsidP="00F02B7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006774" w:rsidRPr="0044109B" w:rsidRDefault="00006774" w:rsidP="00F02B7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F02B75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06774" w:rsidRPr="0044109B" w:rsidTr="00006774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006774" w:rsidRPr="0044109B" w:rsidRDefault="00006774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Бюджет субъекта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70,000 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15,000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46,400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35,000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1 614,522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006774" w:rsidRPr="0044109B" w:rsidRDefault="00006774" w:rsidP="00F02B7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006774" w:rsidRPr="0044109B" w:rsidRDefault="00006774" w:rsidP="00F02B7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F02B75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06774" w:rsidRPr="0044109B" w:rsidTr="00006774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006774" w:rsidRPr="0044109B" w:rsidRDefault="00006774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006774" w:rsidRPr="0044109B" w:rsidRDefault="00006774" w:rsidP="00F02B75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006774" w:rsidRPr="0044109B" w:rsidRDefault="00006774" w:rsidP="00F02B75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F02B75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06774" w:rsidRPr="0044109B" w:rsidTr="00006774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006774" w:rsidRPr="0044109B" w:rsidRDefault="00006774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44109B" w:rsidRDefault="00006774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 xml:space="preserve">Бюджет местный 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1477,893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1875,787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1716,760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bCs/>
                <w:color w:val="000000"/>
                <w:sz w:val="18"/>
                <w:szCs w:val="18"/>
              </w:rPr>
              <w:t>1 830,632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44109B">
              <w:rPr>
                <w:bCs/>
                <w:color w:val="000000"/>
                <w:sz w:val="18"/>
                <w:szCs w:val="18"/>
              </w:rPr>
              <w:t>3047,969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44109B">
              <w:rPr>
                <w:bCs/>
                <w:color w:val="000000"/>
                <w:sz w:val="18"/>
                <w:szCs w:val="18"/>
              </w:rPr>
              <w:t>2 324,073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006774">
              <w:rPr>
                <w:bCs/>
                <w:color w:val="000000"/>
                <w:sz w:val="18"/>
                <w:szCs w:val="18"/>
              </w:rPr>
              <w:t>2 808,806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006774">
              <w:rPr>
                <w:bCs/>
                <w:color w:val="000000"/>
                <w:sz w:val="18"/>
                <w:szCs w:val="18"/>
              </w:rPr>
              <w:t>2 261,513</w:t>
            </w:r>
          </w:p>
        </w:tc>
        <w:tc>
          <w:tcPr>
            <w:tcW w:w="993" w:type="dxa"/>
            <w:vAlign w:val="bottom"/>
          </w:tcPr>
          <w:p w:rsidR="00006774" w:rsidRPr="0044109B" w:rsidRDefault="00006774" w:rsidP="0044109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006774">
              <w:rPr>
                <w:bCs/>
                <w:color w:val="000000"/>
                <w:sz w:val="18"/>
                <w:szCs w:val="18"/>
              </w:rPr>
              <w:t>2 283,432</w:t>
            </w:r>
          </w:p>
        </w:tc>
        <w:tc>
          <w:tcPr>
            <w:tcW w:w="992" w:type="dxa"/>
            <w:vAlign w:val="bottom"/>
          </w:tcPr>
          <w:p w:rsidR="00006774" w:rsidRPr="0044109B" w:rsidRDefault="00006774" w:rsidP="00F02B75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006774">
              <w:rPr>
                <w:bCs/>
                <w:color w:val="000000"/>
                <w:sz w:val="18"/>
                <w:szCs w:val="18"/>
              </w:rPr>
              <w:t>2 251,079</w:t>
            </w:r>
          </w:p>
        </w:tc>
        <w:tc>
          <w:tcPr>
            <w:tcW w:w="992" w:type="dxa"/>
            <w:vAlign w:val="bottom"/>
          </w:tcPr>
          <w:p w:rsidR="00006774" w:rsidRPr="0044109B" w:rsidRDefault="00006774" w:rsidP="00F02B75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006774">
              <w:rPr>
                <w:bCs/>
                <w:color w:val="000000"/>
                <w:sz w:val="18"/>
                <w:szCs w:val="18"/>
              </w:rPr>
              <w:t>2 251,079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44109B" w:rsidRDefault="00006774" w:rsidP="00F02B75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006774">
              <w:rPr>
                <w:bCs/>
                <w:color w:val="000000"/>
                <w:sz w:val="18"/>
                <w:szCs w:val="18"/>
              </w:rPr>
              <w:t>2 251,079</w:t>
            </w:r>
          </w:p>
        </w:tc>
      </w:tr>
      <w:tr w:rsidR="008F1F90" w:rsidRPr="0044109B" w:rsidTr="00006774">
        <w:trPr>
          <w:trHeight w:val="234"/>
        </w:trPr>
        <w:tc>
          <w:tcPr>
            <w:tcW w:w="4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1.2</w:t>
            </w:r>
          </w:p>
        </w:tc>
        <w:tc>
          <w:tcPr>
            <w:tcW w:w="4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Подпрограмма</w:t>
            </w:r>
          </w:p>
        </w:tc>
        <w:tc>
          <w:tcPr>
            <w:tcW w:w="226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 xml:space="preserve">«Чистая вода»  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F1F90" w:rsidRPr="0044109B" w:rsidRDefault="008F1F90" w:rsidP="0044109B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44109B">
              <w:rPr>
                <w:b/>
                <w:sz w:val="18"/>
                <w:szCs w:val="18"/>
              </w:rPr>
              <w:t>Всего: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44109B">
              <w:rPr>
                <w:b/>
                <w:bCs/>
                <w:sz w:val="18"/>
                <w:szCs w:val="18"/>
              </w:rPr>
              <w:t>985,608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44109B">
              <w:rPr>
                <w:b/>
                <w:bCs/>
                <w:sz w:val="18"/>
                <w:szCs w:val="18"/>
              </w:rPr>
              <w:t>4574,676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44109B">
              <w:rPr>
                <w:b/>
                <w:bCs/>
                <w:sz w:val="18"/>
                <w:szCs w:val="18"/>
              </w:rPr>
              <w:t>1927,667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109B">
              <w:rPr>
                <w:b/>
                <w:bCs/>
                <w:color w:val="000000"/>
                <w:sz w:val="18"/>
                <w:szCs w:val="18"/>
              </w:rPr>
              <w:t>2105,991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109B">
              <w:rPr>
                <w:b/>
                <w:bCs/>
                <w:color w:val="000000"/>
                <w:sz w:val="18"/>
                <w:szCs w:val="18"/>
              </w:rPr>
              <w:t>1159,838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109B">
              <w:rPr>
                <w:b/>
                <w:bCs/>
                <w:color w:val="000000"/>
                <w:sz w:val="18"/>
                <w:szCs w:val="18"/>
              </w:rPr>
              <w:t>14 405,509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006774" w:rsidP="0044109B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006774">
              <w:rPr>
                <w:b/>
                <w:color w:val="000000"/>
                <w:sz w:val="18"/>
                <w:szCs w:val="18"/>
              </w:rPr>
              <w:t>3 446,171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006774" w:rsidP="0044109B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006774">
              <w:rPr>
                <w:b/>
                <w:color w:val="000000"/>
                <w:sz w:val="18"/>
                <w:szCs w:val="18"/>
              </w:rPr>
              <w:t>8 950,000</w:t>
            </w:r>
          </w:p>
        </w:tc>
        <w:tc>
          <w:tcPr>
            <w:tcW w:w="993" w:type="dxa"/>
            <w:vAlign w:val="bottom"/>
          </w:tcPr>
          <w:p w:rsidR="008F1F90" w:rsidRPr="0044109B" w:rsidRDefault="008F1F90" w:rsidP="0044109B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8F1F90">
              <w:rPr>
                <w:b/>
                <w:color w:val="000000"/>
                <w:sz w:val="18"/>
                <w:szCs w:val="18"/>
              </w:rPr>
              <w:t>400,000</w:t>
            </w:r>
          </w:p>
        </w:tc>
        <w:tc>
          <w:tcPr>
            <w:tcW w:w="992" w:type="dxa"/>
            <w:vAlign w:val="bottom"/>
          </w:tcPr>
          <w:p w:rsidR="008F1F90" w:rsidRPr="0044109B" w:rsidRDefault="008F1F90" w:rsidP="00651D01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bottom"/>
          </w:tcPr>
          <w:p w:rsidR="008F1F90" w:rsidRPr="0044109B" w:rsidRDefault="008F1F90" w:rsidP="00611D31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611D31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8F1F90" w:rsidRPr="0044109B" w:rsidTr="00006774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44109B" w:rsidRDefault="008F1F90" w:rsidP="00651D0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F1F90" w:rsidRPr="0044109B" w:rsidTr="00006774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Бюджет субъекта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295,709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690,027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1210,031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823,800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625,646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9 580,503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8F1F90">
              <w:rPr>
                <w:color w:val="000000"/>
                <w:sz w:val="18"/>
                <w:szCs w:val="18"/>
              </w:rPr>
              <w:t>2 188,942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006774">
              <w:rPr>
                <w:color w:val="000000"/>
                <w:sz w:val="18"/>
                <w:szCs w:val="18"/>
              </w:rPr>
              <w:t>6 110,412</w:t>
            </w:r>
          </w:p>
        </w:tc>
        <w:tc>
          <w:tcPr>
            <w:tcW w:w="993" w:type="dxa"/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44109B" w:rsidRDefault="008F1F90" w:rsidP="00651D0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F1F90" w:rsidRPr="0044109B" w:rsidTr="00006774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268,134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3 046,838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44109B" w:rsidRDefault="008F1F90" w:rsidP="00651D0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F1F90" w:rsidRPr="0044109B" w:rsidTr="00006774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44109B" w:rsidRDefault="008F1F90" w:rsidP="0044109B">
            <w:pPr>
              <w:suppressAutoHyphens/>
              <w:rPr>
                <w:sz w:val="18"/>
                <w:szCs w:val="18"/>
              </w:rPr>
            </w:pPr>
            <w:r w:rsidRPr="0044109B">
              <w:rPr>
                <w:sz w:val="18"/>
                <w:szCs w:val="18"/>
              </w:rPr>
              <w:t>Бюджет местный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689,899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3884,649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sz w:val="18"/>
                <w:szCs w:val="18"/>
              </w:rPr>
            </w:pPr>
            <w:r w:rsidRPr="0044109B">
              <w:rPr>
                <w:bCs/>
                <w:sz w:val="18"/>
                <w:szCs w:val="18"/>
              </w:rPr>
              <w:t>717,636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1282,191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266,058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44109B">
              <w:rPr>
                <w:color w:val="000000"/>
                <w:sz w:val="18"/>
                <w:szCs w:val="18"/>
              </w:rPr>
              <w:t>1 778,168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006774">
              <w:rPr>
                <w:color w:val="000000"/>
                <w:sz w:val="18"/>
                <w:szCs w:val="18"/>
              </w:rPr>
              <w:t>1 257,229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006774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006774">
              <w:rPr>
                <w:color w:val="000000"/>
                <w:sz w:val="18"/>
                <w:szCs w:val="18"/>
              </w:rPr>
              <w:t>2 839,588</w:t>
            </w:r>
          </w:p>
        </w:tc>
        <w:tc>
          <w:tcPr>
            <w:tcW w:w="993" w:type="dxa"/>
            <w:vAlign w:val="bottom"/>
          </w:tcPr>
          <w:p w:rsidR="008F1F90" w:rsidRPr="0044109B" w:rsidRDefault="008F1F90" w:rsidP="0044109B">
            <w:pPr>
              <w:jc w:val="right"/>
              <w:rPr>
                <w:color w:val="000000"/>
                <w:sz w:val="18"/>
                <w:szCs w:val="18"/>
              </w:rPr>
            </w:pPr>
            <w:r w:rsidRPr="008F1F90">
              <w:rPr>
                <w:color w:val="000000"/>
                <w:sz w:val="18"/>
                <w:szCs w:val="18"/>
              </w:rPr>
              <w:t>400,000</w:t>
            </w:r>
          </w:p>
        </w:tc>
        <w:tc>
          <w:tcPr>
            <w:tcW w:w="992" w:type="dxa"/>
            <w:vAlign w:val="bottom"/>
          </w:tcPr>
          <w:p w:rsidR="008F1F90" w:rsidRPr="0044109B" w:rsidRDefault="008F1F90" w:rsidP="00651D0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44109B" w:rsidRDefault="008F1F90" w:rsidP="00611D31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</w:tbl>
    <w:p w:rsidR="00C531FE" w:rsidRDefault="00C531FE" w:rsidP="00AF494F">
      <w:pPr>
        <w:tabs>
          <w:tab w:val="left" w:pos="3930"/>
        </w:tabs>
        <w:jc w:val="center"/>
        <w:rPr>
          <w:bCs/>
          <w:color w:val="26282F"/>
          <w:sz w:val="20"/>
          <w:szCs w:val="20"/>
        </w:rPr>
      </w:pPr>
    </w:p>
    <w:p w:rsidR="002D27D7" w:rsidRPr="008727AE" w:rsidRDefault="00C531FE" w:rsidP="002D27D7">
      <w:pPr>
        <w:autoSpaceDE w:val="0"/>
        <w:autoSpaceDN w:val="0"/>
        <w:adjustRightInd w:val="0"/>
        <w:jc w:val="both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br w:type="page"/>
      </w:r>
      <w:r w:rsidR="002D27D7">
        <w:rPr>
          <w:bCs/>
          <w:color w:val="26282F"/>
          <w:sz w:val="20"/>
          <w:szCs w:val="20"/>
        </w:rPr>
        <w:lastRenderedPageBreak/>
        <w:t>Приложение 5</w:t>
      </w:r>
    </w:p>
    <w:p w:rsidR="00987DA6" w:rsidRDefault="00987DA6" w:rsidP="00987DA6">
      <w:pPr>
        <w:jc w:val="both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29.12.2022 № 299</w:t>
      </w:r>
    </w:p>
    <w:p w:rsidR="00C531FE" w:rsidRPr="00B21CE7" w:rsidRDefault="00C531FE" w:rsidP="002D27D7">
      <w:pPr>
        <w:ind w:left="5245"/>
        <w:jc w:val="center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t>Приложение №3</w:t>
      </w:r>
    </w:p>
    <w:p w:rsidR="00C531FE" w:rsidRPr="00E40C0E" w:rsidRDefault="00C531FE" w:rsidP="00C531FE">
      <w:pPr>
        <w:ind w:left="5245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</w:p>
    <w:p w:rsidR="00C531FE" w:rsidRPr="00C86B14" w:rsidRDefault="00C531FE" w:rsidP="00C531FE">
      <w:pPr>
        <w:tabs>
          <w:tab w:val="left" w:pos="3930"/>
        </w:tabs>
        <w:jc w:val="center"/>
        <w:rPr>
          <w:b/>
        </w:rPr>
      </w:pPr>
      <w:r w:rsidRPr="002A0468">
        <w:rPr>
          <w:b/>
        </w:rPr>
        <w:t>РЕСУРСНОЕ ОБЕСПЕЧЕНИЕ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  <w:r w:rsidRPr="001A16D5">
        <w:rPr>
          <w:b/>
          <w:bCs/>
        </w:rPr>
        <w:t xml:space="preserve">реализации </w:t>
      </w:r>
      <w:r w:rsidRPr="00B21CE7">
        <w:rPr>
          <w:b/>
        </w:rPr>
        <w:t>долгосрочной целевой программы</w:t>
      </w:r>
      <w:r w:rsidRPr="00667161">
        <w:rPr>
          <w:b/>
        </w:rPr>
        <w:t xml:space="preserve"> «Комплексная программа модернизации и реформирования 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>жилищно-коммунального  хозяйства 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AF494F" w:rsidRDefault="00C531FE" w:rsidP="00446771">
      <w:pPr>
        <w:tabs>
          <w:tab w:val="left" w:pos="3930"/>
        </w:tabs>
        <w:spacing w:after="120"/>
        <w:jc w:val="center"/>
        <w:rPr>
          <w:b/>
        </w:rPr>
      </w:pPr>
      <w:r w:rsidRPr="00747D66">
        <w:rPr>
          <w:b/>
          <w:bCs/>
        </w:rPr>
        <w:t>за счет средств бюджета</w:t>
      </w:r>
      <w:r w:rsidRPr="00747D66">
        <w:rPr>
          <w:b/>
        </w:rPr>
        <w:t xml:space="preserve"> </w:t>
      </w:r>
      <w:r w:rsidRPr="00590672">
        <w:rPr>
          <w:b/>
        </w:rPr>
        <w:t>Грабовского сельсовета</w:t>
      </w:r>
      <w:r>
        <w:rPr>
          <w:b/>
        </w:rPr>
        <w:t xml:space="preserve"> </w:t>
      </w:r>
      <w:r w:rsidRPr="00590672">
        <w:rPr>
          <w:b/>
        </w:rPr>
        <w:t>Бессоновского район</w:t>
      </w:r>
      <w:r>
        <w:rPr>
          <w:b/>
        </w:rPr>
        <w:t>а Пензенской области</w:t>
      </w:r>
    </w:p>
    <w:tbl>
      <w:tblPr>
        <w:tblW w:w="15451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451"/>
      </w:tblGrid>
      <w:tr w:rsidR="0050103C" w:rsidRPr="00976470" w:rsidTr="00651D01">
        <w:trPr>
          <w:trHeight w:val="227"/>
        </w:trPr>
        <w:tc>
          <w:tcPr>
            <w:tcW w:w="15451" w:type="dxa"/>
            <w:vAlign w:val="center"/>
          </w:tcPr>
          <w:p w:rsidR="0050103C" w:rsidRPr="00976470" w:rsidRDefault="0050103C" w:rsidP="00651D01">
            <w:pPr>
              <w:suppressAutoHyphens/>
              <w:ind w:left="57" w:right="57"/>
              <w:rPr>
                <w:b/>
                <w:sz w:val="16"/>
                <w:szCs w:val="18"/>
              </w:rPr>
            </w:pPr>
            <w:r w:rsidRPr="00976470">
              <w:rPr>
                <w:b/>
                <w:sz w:val="16"/>
                <w:szCs w:val="18"/>
              </w:rPr>
              <w:t>Ответственный исполнитель муниципальной программы: Администрация  Грабовского сельсовета Бессоновского района Пензенской области</w:t>
            </w:r>
          </w:p>
        </w:tc>
      </w:tr>
    </w:tbl>
    <w:p w:rsidR="0050103C" w:rsidRPr="0050103C" w:rsidRDefault="0050103C" w:rsidP="0050103C">
      <w:pPr>
        <w:tabs>
          <w:tab w:val="left" w:pos="3930"/>
        </w:tabs>
        <w:jc w:val="center"/>
        <w:rPr>
          <w:b/>
          <w:sz w:val="12"/>
        </w:rPr>
      </w:pPr>
    </w:p>
    <w:tbl>
      <w:tblPr>
        <w:tblW w:w="15593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9"/>
        <w:gridCol w:w="422"/>
        <w:gridCol w:w="1701"/>
        <w:gridCol w:w="567"/>
        <w:gridCol w:w="425"/>
        <w:gridCol w:w="426"/>
        <w:gridCol w:w="992"/>
        <w:gridCol w:w="425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976470" w:rsidRPr="00976470" w:rsidTr="00963833">
        <w:trPr>
          <w:trHeight w:val="227"/>
          <w:tblHeader/>
        </w:trPr>
        <w:tc>
          <w:tcPr>
            <w:tcW w:w="42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tabs>
                <w:tab w:val="left" w:pos="459"/>
              </w:tabs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 xml:space="preserve">№  </w:t>
            </w:r>
            <w:proofErr w:type="gramStart"/>
            <w:r w:rsidRPr="00976470">
              <w:rPr>
                <w:sz w:val="16"/>
                <w:szCs w:val="18"/>
              </w:rPr>
              <w:t>п</w:t>
            </w:r>
            <w:proofErr w:type="gramEnd"/>
            <w:r w:rsidRPr="00976470">
              <w:rPr>
                <w:sz w:val="16"/>
                <w:szCs w:val="18"/>
              </w:rPr>
              <w:t>/п</w:t>
            </w:r>
          </w:p>
        </w:tc>
        <w:tc>
          <w:tcPr>
            <w:tcW w:w="42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widowControl w:val="0"/>
              <w:suppressAutoHyphens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Статус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 xml:space="preserve">Наименование </w:t>
            </w:r>
          </w:p>
        </w:tc>
        <w:tc>
          <w:tcPr>
            <w:tcW w:w="283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Код бюджетной классификации</w:t>
            </w:r>
          </w:p>
        </w:tc>
        <w:tc>
          <w:tcPr>
            <w:tcW w:w="10206" w:type="dxa"/>
            <w:gridSpan w:val="12"/>
            <w:vAlign w:val="center"/>
          </w:tcPr>
          <w:p w:rsidR="00976470" w:rsidRPr="0097647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Оценка расходов, тыс. рублей</w:t>
            </w:r>
          </w:p>
        </w:tc>
      </w:tr>
      <w:tr w:rsidR="00976470" w:rsidRPr="00976470" w:rsidTr="00963833">
        <w:trPr>
          <w:trHeight w:val="227"/>
          <w:tblHeader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tabs>
                <w:tab w:val="left" w:pos="459"/>
              </w:tabs>
              <w:suppressAutoHyphens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widowControl w:val="0"/>
              <w:suppressAutoHyphens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ГРБС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proofErr w:type="spellStart"/>
            <w:r w:rsidRPr="00976470">
              <w:rPr>
                <w:sz w:val="16"/>
                <w:szCs w:val="18"/>
              </w:rPr>
              <w:t>Рз</w:t>
            </w:r>
            <w:proofErr w:type="spellEnd"/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pStyle w:val="a6"/>
              <w:suppressAutoHyphens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proofErr w:type="gramStart"/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pStyle w:val="a6"/>
              <w:suppressAutoHyphens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ЦС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pStyle w:val="a6"/>
              <w:suppressAutoHyphens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ВР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50103C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 xml:space="preserve">2016 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50103C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 xml:space="preserve">2017 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50103C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 xml:space="preserve">2018 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50103C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 xml:space="preserve">2019 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50103C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>2020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50103C" w:rsidRDefault="00976470" w:rsidP="00976470">
            <w:pPr>
              <w:suppressAutoHyphens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>2021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50103C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>2022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50103C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>2023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976470" w:rsidRPr="0050103C" w:rsidRDefault="00976470" w:rsidP="00976470">
            <w:pPr>
              <w:suppressAutoHyphens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>2024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976470" w:rsidRPr="0050103C" w:rsidRDefault="00976470" w:rsidP="00976470">
            <w:pPr>
              <w:suppressAutoHyphens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>202</w:t>
            </w:r>
            <w:r w:rsidR="0050103C" w:rsidRPr="0050103C">
              <w:rPr>
                <w:b/>
                <w:sz w:val="16"/>
                <w:szCs w:val="18"/>
              </w:rPr>
              <w:t>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976470" w:rsidRPr="0050103C" w:rsidRDefault="00976470" w:rsidP="00976470">
            <w:pPr>
              <w:suppressAutoHyphens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>202</w:t>
            </w:r>
            <w:r w:rsidR="0050103C" w:rsidRPr="0050103C">
              <w:rPr>
                <w:b/>
                <w:sz w:val="16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50103C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50103C">
              <w:rPr>
                <w:b/>
                <w:sz w:val="16"/>
                <w:szCs w:val="18"/>
              </w:rPr>
              <w:t>202</w:t>
            </w:r>
            <w:r w:rsidR="0050103C" w:rsidRPr="0050103C">
              <w:rPr>
                <w:b/>
                <w:sz w:val="16"/>
                <w:szCs w:val="18"/>
              </w:rPr>
              <w:t>7</w:t>
            </w:r>
          </w:p>
        </w:tc>
      </w:tr>
      <w:tr w:rsidR="00F02B75" w:rsidRPr="00976470" w:rsidTr="00963833">
        <w:trPr>
          <w:trHeight w:val="880"/>
        </w:trPr>
        <w:tc>
          <w:tcPr>
            <w:tcW w:w="429" w:type="dxa"/>
            <w:vMerge w:val="restart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2B75" w:rsidRPr="00976470" w:rsidRDefault="00F02B75" w:rsidP="002D27D7">
            <w:pPr>
              <w:tabs>
                <w:tab w:val="left" w:pos="459"/>
              </w:tabs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1</w:t>
            </w:r>
          </w:p>
        </w:tc>
        <w:tc>
          <w:tcPr>
            <w:tcW w:w="422" w:type="dxa"/>
            <w:vMerge w:val="restart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02B75" w:rsidRPr="00976470" w:rsidRDefault="00F02B75" w:rsidP="002D27D7">
            <w:pPr>
              <w:widowControl w:val="0"/>
              <w:suppressAutoHyphens/>
              <w:autoSpaceDE w:val="0"/>
              <w:autoSpaceDN w:val="0"/>
              <w:adjustRightInd w:val="0"/>
              <w:ind w:left="57" w:right="57"/>
              <w:jc w:val="center"/>
              <w:rPr>
                <w:sz w:val="16"/>
                <w:szCs w:val="18"/>
              </w:rPr>
            </w:pPr>
            <w:proofErr w:type="spellStart"/>
            <w:r w:rsidRPr="00976470">
              <w:rPr>
                <w:sz w:val="16"/>
                <w:szCs w:val="18"/>
              </w:rPr>
              <w:t>Програм</w:t>
            </w:r>
            <w:proofErr w:type="spellEnd"/>
          </w:p>
          <w:p w:rsidR="00F02B75" w:rsidRPr="00976470" w:rsidRDefault="00F02B75" w:rsidP="00976470">
            <w:pPr>
              <w:widowControl w:val="0"/>
              <w:suppressAutoHyphens/>
              <w:autoSpaceDE w:val="0"/>
              <w:autoSpaceDN w:val="0"/>
              <w:adjustRightInd w:val="0"/>
              <w:ind w:left="57" w:right="57"/>
              <w:jc w:val="center"/>
              <w:rPr>
                <w:sz w:val="16"/>
                <w:szCs w:val="18"/>
              </w:rPr>
            </w:pPr>
            <w:proofErr w:type="spellStart"/>
            <w:r w:rsidRPr="00976470">
              <w:rPr>
                <w:sz w:val="16"/>
                <w:szCs w:val="18"/>
              </w:rPr>
              <w:t>ма</w:t>
            </w:r>
            <w:proofErr w:type="spellEnd"/>
          </w:p>
        </w:tc>
        <w:tc>
          <w:tcPr>
            <w:tcW w:w="1701" w:type="dxa"/>
            <w:vMerge w:val="restart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2B75" w:rsidRPr="00976470" w:rsidRDefault="00F02B75" w:rsidP="002D27D7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ind w:left="57" w:right="57"/>
              <w:rPr>
                <w:b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>Комплексная программа модернизации и реформирования жилищно-коммунального  хозяйства Грабовского сельсовета»</w:t>
            </w:r>
          </w:p>
        </w:tc>
        <w:tc>
          <w:tcPr>
            <w:tcW w:w="567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b/>
                <w:bCs/>
                <w:color w:val="000000"/>
                <w:sz w:val="16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>2610,501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>6465,463</w:t>
            </w:r>
          </w:p>
        </w:tc>
        <w:tc>
          <w:tcPr>
            <w:tcW w:w="851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>3690,827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color w:val="000000"/>
                <w:sz w:val="16"/>
                <w:szCs w:val="18"/>
              </w:rPr>
              <w:t>3936,623</w:t>
            </w:r>
          </w:p>
        </w:tc>
        <w:tc>
          <w:tcPr>
            <w:tcW w:w="851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color w:val="000000"/>
                <w:sz w:val="16"/>
                <w:szCs w:val="18"/>
              </w:rPr>
              <w:t>4207,807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976470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color w:val="000000"/>
                <w:sz w:val="16"/>
                <w:szCs w:val="18"/>
              </w:rPr>
              <w:t>16764,582</w:t>
            </w:r>
          </w:p>
        </w:tc>
        <w:tc>
          <w:tcPr>
            <w:tcW w:w="851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F02B75">
              <w:rPr>
                <w:b/>
                <w:bCs/>
                <w:color w:val="000000"/>
                <w:sz w:val="16"/>
                <w:szCs w:val="18"/>
              </w:rPr>
              <w:t>7 879,499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F02B75">
              <w:rPr>
                <w:b/>
                <w:bCs/>
                <w:color w:val="000000"/>
                <w:sz w:val="16"/>
                <w:szCs w:val="18"/>
              </w:rPr>
              <w:t>11211,513</w:t>
            </w:r>
          </w:p>
        </w:tc>
        <w:tc>
          <w:tcPr>
            <w:tcW w:w="851" w:type="dxa"/>
            <w:shd w:val="clear" w:color="auto" w:fill="F2F2F2"/>
            <w:tcMar>
              <w:left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F02B75">
              <w:rPr>
                <w:b/>
                <w:bCs/>
                <w:color w:val="000000"/>
                <w:sz w:val="16"/>
                <w:szCs w:val="18"/>
              </w:rPr>
              <w:t>2 683,432</w:t>
            </w:r>
          </w:p>
        </w:tc>
        <w:tc>
          <w:tcPr>
            <w:tcW w:w="850" w:type="dxa"/>
            <w:shd w:val="clear" w:color="auto" w:fill="F2F2F2"/>
            <w:tcMar>
              <w:left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F02B75">
              <w:rPr>
                <w:b/>
                <w:bCs/>
                <w:color w:val="000000"/>
                <w:sz w:val="16"/>
                <w:szCs w:val="18"/>
              </w:rPr>
              <w:t>2 251,079</w:t>
            </w:r>
          </w:p>
        </w:tc>
        <w:tc>
          <w:tcPr>
            <w:tcW w:w="851" w:type="dxa"/>
            <w:shd w:val="clear" w:color="auto" w:fill="F2F2F2"/>
            <w:tcMar>
              <w:left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F02B75">
              <w:rPr>
                <w:b/>
                <w:bCs/>
                <w:color w:val="000000"/>
                <w:sz w:val="16"/>
                <w:szCs w:val="18"/>
              </w:rPr>
              <w:t>2 251,079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F02B75">
              <w:rPr>
                <w:b/>
                <w:bCs/>
                <w:color w:val="000000"/>
                <w:sz w:val="16"/>
                <w:szCs w:val="18"/>
              </w:rPr>
              <w:t>2 251,079</w:t>
            </w:r>
          </w:p>
        </w:tc>
      </w:tr>
      <w:tr w:rsidR="00F02B75" w:rsidRPr="00976470" w:rsidTr="00963833">
        <w:trPr>
          <w:trHeight w:val="442"/>
        </w:trPr>
        <w:tc>
          <w:tcPr>
            <w:tcW w:w="429" w:type="dxa"/>
            <w:vMerge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2B75" w:rsidRPr="00976470" w:rsidRDefault="00F02B75" w:rsidP="002D27D7">
            <w:pPr>
              <w:tabs>
                <w:tab w:val="left" w:pos="459"/>
              </w:tabs>
              <w:suppressAutoHyphens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02B75" w:rsidRPr="00976470" w:rsidRDefault="00F02B75" w:rsidP="002D27D7">
            <w:pPr>
              <w:suppressAutoHyphens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2B75" w:rsidRPr="00976470" w:rsidRDefault="00F02B75" w:rsidP="002D27D7">
            <w:pPr>
              <w:tabs>
                <w:tab w:val="left" w:pos="3152"/>
              </w:tabs>
              <w:suppressAutoHyphens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2610,501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6465,463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3690,827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3936,623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4207,807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16764,582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F02B75">
              <w:rPr>
                <w:bCs/>
                <w:color w:val="000000"/>
                <w:sz w:val="16"/>
                <w:szCs w:val="18"/>
              </w:rPr>
              <w:t>7 879,499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F02B75">
              <w:rPr>
                <w:bCs/>
                <w:color w:val="000000"/>
                <w:sz w:val="16"/>
                <w:szCs w:val="18"/>
              </w:rPr>
              <w:t>11211,513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F02B75">
              <w:rPr>
                <w:bCs/>
                <w:color w:val="000000"/>
                <w:sz w:val="16"/>
                <w:szCs w:val="18"/>
              </w:rPr>
              <w:t>2 683,432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F02B75">
              <w:rPr>
                <w:bCs/>
                <w:color w:val="000000"/>
                <w:sz w:val="16"/>
                <w:szCs w:val="18"/>
              </w:rPr>
              <w:t>2 251,079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F02B75">
              <w:rPr>
                <w:bCs/>
                <w:color w:val="000000"/>
                <w:sz w:val="16"/>
                <w:szCs w:val="18"/>
              </w:rPr>
              <w:t>2 251,079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F02B75">
              <w:rPr>
                <w:bCs/>
                <w:color w:val="000000"/>
                <w:sz w:val="16"/>
                <w:szCs w:val="18"/>
              </w:rPr>
              <w:t>2 251,079</w:t>
            </w:r>
          </w:p>
        </w:tc>
      </w:tr>
      <w:tr w:rsidR="00963833" w:rsidRPr="00976470" w:rsidTr="00963833">
        <w:trPr>
          <w:trHeight w:val="616"/>
        </w:trPr>
        <w:tc>
          <w:tcPr>
            <w:tcW w:w="42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833" w:rsidRPr="00976470" w:rsidRDefault="00963833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1.1</w:t>
            </w:r>
          </w:p>
        </w:tc>
        <w:tc>
          <w:tcPr>
            <w:tcW w:w="42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963833" w:rsidRPr="00976470" w:rsidRDefault="00963833" w:rsidP="002D27D7">
            <w:pPr>
              <w:ind w:left="57" w:right="57"/>
              <w:jc w:val="center"/>
              <w:rPr>
                <w:sz w:val="16"/>
                <w:szCs w:val="18"/>
              </w:rPr>
            </w:pPr>
            <w:proofErr w:type="spellStart"/>
            <w:r w:rsidRPr="00976470">
              <w:rPr>
                <w:sz w:val="16"/>
                <w:szCs w:val="18"/>
              </w:rPr>
              <w:t>Подпро</w:t>
            </w:r>
            <w:proofErr w:type="spellEnd"/>
          </w:p>
          <w:p w:rsidR="00963833" w:rsidRPr="00976470" w:rsidRDefault="00963833" w:rsidP="002D27D7">
            <w:pPr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грамма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833" w:rsidRPr="00976470" w:rsidRDefault="00963833" w:rsidP="002D27D7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ind w:left="57" w:right="57"/>
              <w:rPr>
                <w:b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 xml:space="preserve">Благоустройство населенных пунктов Грабовского сельсовета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976470">
              <w:rPr>
                <w:b/>
                <w:sz w:val="16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b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>1624,893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>1890,787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>1763,160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color w:val="000000"/>
                <w:sz w:val="16"/>
                <w:szCs w:val="18"/>
              </w:rPr>
              <w:t>1830,632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color w:val="000000"/>
                <w:sz w:val="16"/>
                <w:szCs w:val="18"/>
              </w:rPr>
              <w:t>3047,969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976470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color w:val="000000"/>
                <w:sz w:val="16"/>
                <w:szCs w:val="18"/>
              </w:rPr>
              <w:t>2359,073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611D31">
              <w:rPr>
                <w:b/>
                <w:bCs/>
                <w:color w:val="000000"/>
                <w:sz w:val="16"/>
                <w:szCs w:val="18"/>
              </w:rPr>
              <w:t>4 502,447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B705A0">
              <w:rPr>
                <w:b/>
                <w:bCs/>
                <w:color w:val="000000"/>
                <w:sz w:val="16"/>
                <w:szCs w:val="18"/>
              </w:rPr>
              <w:t>2 387,836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63833" w:rsidRPr="00F02B75" w:rsidRDefault="00963833" w:rsidP="006B4D95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F02B75">
              <w:rPr>
                <w:b/>
                <w:bCs/>
                <w:color w:val="000000"/>
                <w:sz w:val="16"/>
                <w:szCs w:val="18"/>
              </w:rPr>
              <w:t>2 683,432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63833" w:rsidRPr="00F02B75" w:rsidRDefault="00963833" w:rsidP="006B4D95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F02B75">
              <w:rPr>
                <w:b/>
                <w:bCs/>
                <w:color w:val="000000"/>
                <w:sz w:val="16"/>
                <w:szCs w:val="18"/>
              </w:rPr>
              <w:t>2 251,079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63833" w:rsidRPr="00F02B75" w:rsidRDefault="00963833" w:rsidP="006B4D95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F02B75">
              <w:rPr>
                <w:b/>
                <w:bCs/>
                <w:color w:val="000000"/>
                <w:sz w:val="16"/>
                <w:szCs w:val="18"/>
              </w:rPr>
              <w:t>2 251,079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F02B75" w:rsidRDefault="00963833" w:rsidP="006B4D95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F02B75">
              <w:rPr>
                <w:b/>
                <w:bCs/>
                <w:color w:val="000000"/>
                <w:sz w:val="16"/>
                <w:szCs w:val="18"/>
              </w:rPr>
              <w:t>2 251,079</w:t>
            </w:r>
          </w:p>
        </w:tc>
      </w:tr>
      <w:tr w:rsidR="00963833" w:rsidRPr="00976470" w:rsidTr="00963833">
        <w:trPr>
          <w:trHeight w:val="412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833" w:rsidRPr="00976470" w:rsidRDefault="00963833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963833" w:rsidRPr="00976470" w:rsidRDefault="00963833" w:rsidP="002D27D7">
            <w:pPr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833" w:rsidRPr="00976470" w:rsidRDefault="00963833" w:rsidP="002D27D7">
            <w:pPr>
              <w:tabs>
                <w:tab w:val="left" w:pos="3152"/>
              </w:tabs>
              <w:suppressAutoHyphens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1624,893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1890,787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1763,160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1830,632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3047,969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2359,073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611D31">
              <w:rPr>
                <w:bCs/>
                <w:color w:val="000000"/>
                <w:sz w:val="16"/>
                <w:szCs w:val="18"/>
              </w:rPr>
              <w:t>4 502,447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B705A0">
              <w:rPr>
                <w:bCs/>
                <w:color w:val="000000"/>
                <w:sz w:val="16"/>
                <w:szCs w:val="18"/>
              </w:rPr>
              <w:t>2 387,836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63833" w:rsidRPr="00F02B75" w:rsidRDefault="00963833" w:rsidP="006B4D95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F02B75">
              <w:rPr>
                <w:bCs/>
                <w:color w:val="000000"/>
                <w:sz w:val="16"/>
                <w:szCs w:val="18"/>
              </w:rPr>
              <w:t>2 683,432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63833" w:rsidRPr="00F02B75" w:rsidRDefault="00963833" w:rsidP="006B4D95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F02B75">
              <w:rPr>
                <w:bCs/>
                <w:color w:val="000000"/>
                <w:sz w:val="16"/>
                <w:szCs w:val="18"/>
              </w:rPr>
              <w:t>2 251,079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63833" w:rsidRPr="00F02B75" w:rsidRDefault="00963833" w:rsidP="006B4D95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F02B75">
              <w:rPr>
                <w:bCs/>
                <w:color w:val="000000"/>
                <w:sz w:val="16"/>
                <w:szCs w:val="18"/>
              </w:rPr>
              <w:t>2 251,079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F02B75" w:rsidRDefault="00963833" w:rsidP="006B4D95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F02B75">
              <w:rPr>
                <w:bCs/>
                <w:color w:val="000000"/>
                <w:sz w:val="16"/>
                <w:szCs w:val="18"/>
              </w:rPr>
              <w:t>2 251,079</w:t>
            </w:r>
          </w:p>
        </w:tc>
      </w:tr>
      <w:tr w:rsidR="00F02B75" w:rsidRPr="00976470" w:rsidTr="00963833">
        <w:trPr>
          <w:trHeight w:val="227"/>
        </w:trPr>
        <w:tc>
          <w:tcPr>
            <w:tcW w:w="42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2B75" w:rsidRPr="00976470" w:rsidRDefault="00F02B75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1.1.1</w:t>
            </w:r>
          </w:p>
        </w:tc>
        <w:tc>
          <w:tcPr>
            <w:tcW w:w="42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02B75" w:rsidRPr="00976470" w:rsidRDefault="00F02B75" w:rsidP="002D27D7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мероприятие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2B75" w:rsidRPr="00976470" w:rsidRDefault="00F02B75" w:rsidP="0067334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suppressAutoHyphens/>
              <w:ind w:left="57" w:right="57"/>
              <w:jc w:val="center"/>
              <w:rPr>
                <w:b/>
                <w:i/>
                <w:sz w:val="16"/>
                <w:szCs w:val="18"/>
              </w:rPr>
            </w:pPr>
            <w:r w:rsidRPr="00976470">
              <w:rPr>
                <w:b/>
                <w:i/>
                <w:sz w:val="16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ind w:left="57" w:right="57"/>
              <w:jc w:val="right"/>
              <w:rPr>
                <w:b/>
                <w:i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>1624</w:t>
            </w:r>
            <w:r w:rsidRPr="00976470">
              <w:rPr>
                <w:b/>
                <w:bCs/>
                <w:i/>
                <w:sz w:val="16"/>
                <w:szCs w:val="18"/>
              </w:rPr>
              <w:t>,893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  <w:r w:rsidRPr="00976470">
              <w:rPr>
                <w:b/>
                <w:bCs/>
                <w:i/>
                <w:sz w:val="16"/>
                <w:szCs w:val="18"/>
              </w:rPr>
              <w:t>1890,787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  <w:r w:rsidRPr="00976470">
              <w:rPr>
                <w:b/>
                <w:bCs/>
                <w:i/>
                <w:sz w:val="16"/>
                <w:szCs w:val="18"/>
              </w:rPr>
              <w:t>1763,160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ind w:left="57" w:right="57"/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i/>
                <w:color w:val="000000"/>
                <w:sz w:val="16"/>
                <w:szCs w:val="18"/>
              </w:rPr>
              <w:t>1830,632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ind w:left="57" w:right="57"/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i/>
                <w:color w:val="000000"/>
                <w:sz w:val="16"/>
                <w:szCs w:val="18"/>
              </w:rPr>
              <w:t>3047,969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976470">
            <w:pPr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i/>
                <w:color w:val="000000"/>
                <w:sz w:val="16"/>
                <w:szCs w:val="18"/>
              </w:rPr>
              <w:t>2359,073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F02B75">
              <w:rPr>
                <w:b/>
                <w:bCs/>
                <w:i/>
                <w:color w:val="000000"/>
                <w:sz w:val="16"/>
                <w:szCs w:val="18"/>
              </w:rPr>
              <w:t>4 433,328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F02B75">
              <w:rPr>
                <w:b/>
                <w:bCs/>
                <w:i/>
                <w:color w:val="000000"/>
                <w:sz w:val="16"/>
                <w:szCs w:val="18"/>
              </w:rPr>
              <w:t>2 261,513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F02B75">
              <w:rPr>
                <w:b/>
                <w:bCs/>
                <w:i/>
                <w:color w:val="000000"/>
                <w:sz w:val="16"/>
                <w:szCs w:val="18"/>
              </w:rPr>
              <w:t>2 283,432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F02B75">
              <w:rPr>
                <w:b/>
                <w:bCs/>
                <w:i/>
                <w:color w:val="000000"/>
                <w:sz w:val="16"/>
                <w:szCs w:val="18"/>
              </w:rPr>
              <w:t>2 251,079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F02B75">
              <w:rPr>
                <w:b/>
                <w:bCs/>
                <w:i/>
                <w:color w:val="000000"/>
                <w:sz w:val="16"/>
                <w:szCs w:val="18"/>
              </w:rPr>
              <w:t>2 251,079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F02B75">
              <w:rPr>
                <w:b/>
                <w:bCs/>
                <w:i/>
                <w:color w:val="000000"/>
                <w:sz w:val="16"/>
                <w:szCs w:val="18"/>
              </w:rPr>
              <w:t>2 251,079</w:t>
            </w:r>
          </w:p>
        </w:tc>
      </w:tr>
      <w:tr w:rsidR="00F02B75" w:rsidRPr="0097647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2B75" w:rsidRPr="00976470" w:rsidRDefault="00F02B75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2B75" w:rsidRPr="00976470" w:rsidRDefault="00F02B75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2B75" w:rsidRPr="00976470" w:rsidRDefault="00F02B75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1624,893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1890,787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1763,160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1830,632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3047,969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976470" w:rsidRDefault="00F02B75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2359,073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F02B75">
              <w:rPr>
                <w:bCs/>
                <w:color w:val="000000"/>
                <w:sz w:val="16"/>
                <w:szCs w:val="18"/>
              </w:rPr>
              <w:t>4 433,328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F02B75">
              <w:rPr>
                <w:bCs/>
                <w:color w:val="000000"/>
                <w:sz w:val="16"/>
                <w:szCs w:val="18"/>
              </w:rPr>
              <w:t>2 261,513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F02B75">
              <w:rPr>
                <w:bCs/>
                <w:color w:val="000000"/>
                <w:sz w:val="16"/>
                <w:szCs w:val="18"/>
              </w:rPr>
              <w:t>2 283,432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F02B75">
              <w:rPr>
                <w:bCs/>
                <w:color w:val="000000"/>
                <w:sz w:val="16"/>
                <w:szCs w:val="18"/>
              </w:rPr>
              <w:t>2 251,079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F02B75">
              <w:rPr>
                <w:bCs/>
                <w:color w:val="000000"/>
                <w:sz w:val="16"/>
                <w:szCs w:val="18"/>
              </w:rPr>
              <w:t>2 251,079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F02B75" w:rsidRDefault="00F02B75" w:rsidP="00F02B75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F02B75">
              <w:rPr>
                <w:bCs/>
                <w:color w:val="000000"/>
                <w:sz w:val="16"/>
                <w:szCs w:val="18"/>
              </w:rPr>
              <w:t>2 251,079</w:t>
            </w:r>
          </w:p>
        </w:tc>
      </w:tr>
      <w:tr w:rsidR="00976470" w:rsidRPr="0097647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04088C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04101S13</w:t>
            </w:r>
            <w:r w:rsidR="00976470" w:rsidRPr="00976470">
              <w:rPr>
                <w:sz w:val="16"/>
                <w:szCs w:val="18"/>
              </w:rPr>
              <w:t>80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04088C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04088C">
              <w:rPr>
                <w:bCs/>
                <w:color w:val="000000"/>
                <w:sz w:val="16"/>
                <w:szCs w:val="18"/>
              </w:rPr>
              <w:t>1768,342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</w:tr>
      <w:tr w:rsidR="00976470" w:rsidRPr="0097647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0410150185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  <w:r w:rsidRPr="00976470">
              <w:rPr>
                <w:color w:val="000000"/>
                <w:sz w:val="16"/>
                <w:szCs w:val="18"/>
              </w:rPr>
              <w:t>77,000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</w:tr>
      <w:tr w:rsidR="00976470" w:rsidRPr="0097647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0410165280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22,040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</w:tr>
      <w:tr w:rsidR="00976470" w:rsidRPr="0097647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976470" w:rsidRDefault="0097647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0410171400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  <w:r w:rsidRPr="00976470">
              <w:rPr>
                <w:color w:val="000000"/>
                <w:sz w:val="16"/>
                <w:szCs w:val="18"/>
              </w:rPr>
              <w:t>46,400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76470" w:rsidRPr="0097647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97647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</w:tr>
      <w:tr w:rsidR="00963833" w:rsidRPr="0097647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833" w:rsidRPr="00976470" w:rsidRDefault="00963833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833" w:rsidRPr="00976470" w:rsidRDefault="00963833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833" w:rsidRPr="00976470" w:rsidRDefault="00963833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0410181110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  <w:r w:rsidRPr="00976470">
              <w:rPr>
                <w:color w:val="000000"/>
                <w:sz w:val="16"/>
                <w:szCs w:val="18"/>
              </w:rPr>
              <w:t>958,959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  <w:r w:rsidRPr="00976470">
              <w:rPr>
                <w:color w:val="000000"/>
                <w:sz w:val="16"/>
                <w:szCs w:val="18"/>
              </w:rPr>
              <w:t>1174,553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  <w:r w:rsidRPr="00976470">
              <w:rPr>
                <w:color w:val="000000"/>
                <w:sz w:val="16"/>
                <w:szCs w:val="18"/>
              </w:rPr>
              <w:t>1396,397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  <w:r w:rsidRPr="00976470">
              <w:rPr>
                <w:color w:val="000000"/>
                <w:sz w:val="16"/>
                <w:szCs w:val="18"/>
              </w:rPr>
              <w:t>1349,043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2425,429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976470">
            <w:pPr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1626,392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F02B75">
              <w:rPr>
                <w:sz w:val="16"/>
                <w:szCs w:val="18"/>
              </w:rPr>
              <w:t>1 827,938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63833" w:rsidRDefault="00963833" w:rsidP="00963833">
            <w:pPr>
              <w:ind w:left="57" w:right="57"/>
              <w:jc w:val="right"/>
              <w:rPr>
                <w:sz w:val="16"/>
                <w:szCs w:val="18"/>
              </w:rPr>
            </w:pPr>
            <w:r w:rsidRPr="00963833">
              <w:rPr>
                <w:sz w:val="16"/>
                <w:szCs w:val="18"/>
              </w:rPr>
              <w:t>2074,316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63833" w:rsidRPr="00963833" w:rsidRDefault="00963833" w:rsidP="00963833">
            <w:pPr>
              <w:ind w:left="57" w:right="57"/>
              <w:jc w:val="right"/>
              <w:rPr>
                <w:sz w:val="16"/>
                <w:szCs w:val="18"/>
              </w:rPr>
            </w:pPr>
            <w:r w:rsidRPr="00963833">
              <w:rPr>
                <w:sz w:val="16"/>
                <w:szCs w:val="18"/>
              </w:rPr>
              <w:t>2128,376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63833" w:rsidRPr="00963833" w:rsidRDefault="00963833" w:rsidP="00963833">
            <w:pPr>
              <w:ind w:left="57" w:right="57"/>
              <w:jc w:val="right"/>
              <w:rPr>
                <w:sz w:val="16"/>
                <w:szCs w:val="18"/>
              </w:rPr>
            </w:pPr>
            <w:r w:rsidRPr="00963833">
              <w:rPr>
                <w:sz w:val="16"/>
                <w:szCs w:val="18"/>
              </w:rPr>
              <w:t>2183,875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63833" w:rsidRPr="00963833" w:rsidRDefault="00963833" w:rsidP="006B4D95">
            <w:pPr>
              <w:ind w:left="57" w:right="57"/>
              <w:jc w:val="right"/>
              <w:rPr>
                <w:sz w:val="16"/>
                <w:szCs w:val="18"/>
              </w:rPr>
            </w:pPr>
            <w:r w:rsidRPr="00963833">
              <w:rPr>
                <w:sz w:val="16"/>
                <w:szCs w:val="18"/>
              </w:rPr>
              <w:t>2183,875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63833" w:rsidRDefault="00963833" w:rsidP="006B4D95">
            <w:pPr>
              <w:ind w:left="57" w:right="57"/>
              <w:jc w:val="right"/>
              <w:rPr>
                <w:sz w:val="16"/>
                <w:szCs w:val="18"/>
              </w:rPr>
            </w:pPr>
            <w:r w:rsidRPr="00963833">
              <w:rPr>
                <w:sz w:val="16"/>
                <w:szCs w:val="18"/>
              </w:rPr>
              <w:t>2183,875</w:t>
            </w:r>
          </w:p>
        </w:tc>
      </w:tr>
      <w:tr w:rsidR="00B705A0" w:rsidRPr="0097647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0410181110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850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  <w:r w:rsidRPr="00976470">
              <w:rPr>
                <w:color w:val="000000"/>
                <w:sz w:val="16"/>
                <w:szCs w:val="18"/>
              </w:rPr>
              <w:t>1,975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  <w:r w:rsidRPr="00976470">
              <w:rPr>
                <w:color w:val="000000"/>
                <w:sz w:val="16"/>
                <w:szCs w:val="18"/>
              </w:rPr>
              <w:t>0,200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2,428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B705A0" w:rsidRDefault="00B705A0" w:rsidP="00B705A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</w:tr>
      <w:tr w:rsidR="00B705A0" w:rsidRPr="0097647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0410181120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86,000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233,723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F02B75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F02B75">
              <w:rPr>
                <w:bCs/>
                <w:sz w:val="16"/>
                <w:szCs w:val="18"/>
              </w:rPr>
              <w:t>342,689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B705A0" w:rsidRDefault="00B705A0" w:rsidP="00B705A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8C67FC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</w:tr>
      <w:tr w:rsidR="00963833" w:rsidRPr="0097647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833" w:rsidRPr="00976470" w:rsidRDefault="00963833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833" w:rsidRPr="00976470" w:rsidRDefault="00963833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833" w:rsidRPr="00976470" w:rsidRDefault="00963833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0410181150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463,008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666,234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271,988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395,388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386,389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640,640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76470" w:rsidRDefault="00963833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F02B75">
              <w:rPr>
                <w:bCs/>
                <w:color w:val="000000"/>
                <w:sz w:val="16"/>
                <w:szCs w:val="18"/>
              </w:rPr>
              <w:t>408,246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63833" w:rsidRDefault="00963833" w:rsidP="00963833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63833">
              <w:rPr>
                <w:bCs/>
                <w:color w:val="000000"/>
                <w:sz w:val="16"/>
                <w:szCs w:val="18"/>
              </w:rPr>
              <w:t>137,197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63833" w:rsidRPr="00963833" w:rsidRDefault="00963833" w:rsidP="00963833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63833">
              <w:rPr>
                <w:bCs/>
                <w:color w:val="000000"/>
                <w:sz w:val="16"/>
                <w:szCs w:val="18"/>
              </w:rPr>
              <w:t>155,056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63833" w:rsidRPr="00963833" w:rsidRDefault="00963833" w:rsidP="00963833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63833">
              <w:rPr>
                <w:bCs/>
                <w:color w:val="000000"/>
                <w:sz w:val="16"/>
                <w:szCs w:val="18"/>
              </w:rPr>
              <w:t>67,204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63833" w:rsidRPr="00963833" w:rsidRDefault="00963833" w:rsidP="006B4D95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63833">
              <w:rPr>
                <w:bCs/>
                <w:color w:val="000000"/>
                <w:sz w:val="16"/>
                <w:szCs w:val="18"/>
              </w:rPr>
              <w:t>67,204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963833" w:rsidRDefault="00963833" w:rsidP="006B4D95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63833">
              <w:rPr>
                <w:bCs/>
                <w:color w:val="000000"/>
                <w:sz w:val="16"/>
                <w:szCs w:val="18"/>
              </w:rPr>
              <w:t>67,204</w:t>
            </w:r>
          </w:p>
        </w:tc>
      </w:tr>
      <w:tr w:rsidR="00B705A0" w:rsidRPr="0097647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04101L0185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55,926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</w:tr>
      <w:tr w:rsidR="00B705A0" w:rsidRPr="0097647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04101R0185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70,000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</w:tr>
      <w:tr w:rsidR="00B705A0" w:rsidRPr="0097647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04101S1400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50,000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46,400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70,000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04088C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04088C">
              <w:rPr>
                <w:bCs/>
                <w:color w:val="000000"/>
                <w:sz w:val="16"/>
                <w:szCs w:val="18"/>
              </w:rPr>
              <w:t>86,113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963833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50</w:t>
            </w:r>
            <w:r w:rsidR="00B705A0">
              <w:rPr>
                <w:bCs/>
                <w:color w:val="000000"/>
                <w:sz w:val="16"/>
                <w:szCs w:val="18"/>
              </w:rPr>
              <w:t>,000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</w:tr>
      <w:tr w:rsidR="00B705A0" w:rsidRPr="00976470" w:rsidTr="00963833">
        <w:trPr>
          <w:trHeight w:val="442"/>
        </w:trPr>
        <w:tc>
          <w:tcPr>
            <w:tcW w:w="42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lastRenderedPageBreak/>
              <w:t>1.2</w:t>
            </w:r>
          </w:p>
        </w:tc>
        <w:tc>
          <w:tcPr>
            <w:tcW w:w="42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705A0" w:rsidRPr="00976470" w:rsidRDefault="00B705A0" w:rsidP="00976470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Подпрограмма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ind w:left="57" w:right="57"/>
              <w:rPr>
                <w:b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 xml:space="preserve">Чистая вода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976470">
              <w:rPr>
                <w:b/>
                <w:sz w:val="16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>985,608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>4574,676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976470">
              <w:rPr>
                <w:b/>
                <w:bCs/>
                <w:sz w:val="16"/>
                <w:szCs w:val="18"/>
              </w:rPr>
              <w:t>1927,667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color w:val="000000"/>
                <w:sz w:val="16"/>
                <w:szCs w:val="18"/>
              </w:rPr>
              <w:t>2 105,991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color w:val="000000"/>
                <w:sz w:val="16"/>
                <w:szCs w:val="18"/>
              </w:rPr>
              <w:t>1159,838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color w:val="000000"/>
                <w:sz w:val="16"/>
                <w:szCs w:val="18"/>
              </w:rPr>
              <w:t>14405,509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F02B75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F02B75">
              <w:rPr>
                <w:b/>
                <w:bCs/>
                <w:color w:val="000000"/>
                <w:sz w:val="16"/>
                <w:szCs w:val="18"/>
              </w:rPr>
              <w:t>3 446,171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963833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 w:rsidRPr="00963833">
              <w:rPr>
                <w:b/>
                <w:bCs/>
                <w:color w:val="000000"/>
                <w:sz w:val="16"/>
                <w:szCs w:val="18"/>
              </w:rPr>
              <w:t>8950,000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400</w:t>
            </w:r>
            <w:r w:rsidRPr="00976470">
              <w:rPr>
                <w:b/>
                <w:bCs/>
                <w:color w:val="000000"/>
                <w:sz w:val="16"/>
                <w:szCs w:val="18"/>
              </w:rPr>
              <w:t>,000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0</w:t>
            </w:r>
          </w:p>
        </w:tc>
      </w:tr>
      <w:tr w:rsidR="00B705A0" w:rsidRPr="00976470" w:rsidTr="00963833">
        <w:trPr>
          <w:trHeight w:val="443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705A0" w:rsidRPr="00976470" w:rsidRDefault="00B705A0" w:rsidP="00976470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3152"/>
              </w:tabs>
              <w:suppressAutoHyphens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985,608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4574,676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1927,667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2 105,991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1159,838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14405,509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F02B75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F02B75">
              <w:rPr>
                <w:bCs/>
                <w:color w:val="000000"/>
                <w:sz w:val="16"/>
                <w:szCs w:val="18"/>
              </w:rPr>
              <w:t>3 446,171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963833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63833">
              <w:rPr>
                <w:bCs/>
                <w:color w:val="000000"/>
                <w:sz w:val="16"/>
                <w:szCs w:val="18"/>
              </w:rPr>
              <w:t>8950,000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400</w:t>
            </w:r>
            <w:r w:rsidRPr="00976470">
              <w:rPr>
                <w:bCs/>
                <w:color w:val="000000"/>
                <w:sz w:val="16"/>
                <w:szCs w:val="18"/>
              </w:rPr>
              <w:t>,000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</w:tr>
      <w:tr w:rsidR="00B705A0" w:rsidRPr="00976470" w:rsidTr="00963833">
        <w:trPr>
          <w:trHeight w:val="442"/>
        </w:trPr>
        <w:tc>
          <w:tcPr>
            <w:tcW w:w="42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1.2.1</w:t>
            </w:r>
          </w:p>
        </w:tc>
        <w:tc>
          <w:tcPr>
            <w:tcW w:w="42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705A0" w:rsidRPr="00976470" w:rsidRDefault="00B705A0" w:rsidP="00976470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мероприятие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Содержание объектов водохозяйственных систем</w:t>
            </w:r>
          </w:p>
          <w:p w:rsidR="00B705A0" w:rsidRPr="0097647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b/>
                <w:i/>
                <w:sz w:val="16"/>
                <w:szCs w:val="18"/>
              </w:rPr>
            </w:pPr>
            <w:r w:rsidRPr="00976470">
              <w:rPr>
                <w:b/>
                <w:i/>
                <w:sz w:val="16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  <w:r w:rsidRPr="00976470">
              <w:rPr>
                <w:b/>
                <w:bCs/>
                <w:i/>
                <w:sz w:val="16"/>
                <w:szCs w:val="18"/>
              </w:rPr>
              <w:t>985,608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  <w:r w:rsidRPr="00976470">
              <w:rPr>
                <w:b/>
                <w:bCs/>
                <w:i/>
                <w:sz w:val="16"/>
                <w:szCs w:val="18"/>
              </w:rPr>
              <w:t>4574,676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  <w:r w:rsidRPr="00976470">
              <w:rPr>
                <w:b/>
                <w:bCs/>
                <w:i/>
                <w:sz w:val="16"/>
                <w:szCs w:val="18"/>
              </w:rPr>
              <w:t>1927,667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i/>
                <w:color w:val="000000"/>
                <w:sz w:val="16"/>
                <w:szCs w:val="18"/>
              </w:rPr>
              <w:t>2 105,991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i/>
                <w:color w:val="000000"/>
                <w:sz w:val="16"/>
                <w:szCs w:val="18"/>
              </w:rPr>
              <w:t>1159,838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976470">
              <w:rPr>
                <w:b/>
                <w:bCs/>
                <w:i/>
                <w:color w:val="000000"/>
                <w:sz w:val="16"/>
                <w:szCs w:val="18"/>
              </w:rPr>
              <w:t>14405,509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F02B75" w:rsidP="002D27D7">
            <w:pPr>
              <w:ind w:left="57" w:right="57"/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F02B75">
              <w:rPr>
                <w:b/>
                <w:bCs/>
                <w:i/>
                <w:color w:val="000000"/>
                <w:sz w:val="16"/>
                <w:szCs w:val="18"/>
              </w:rPr>
              <w:t>3 446,171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963833" w:rsidP="002D27D7">
            <w:pPr>
              <w:ind w:left="57" w:right="57"/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 w:rsidRPr="00963833">
              <w:rPr>
                <w:b/>
                <w:bCs/>
                <w:i/>
                <w:color w:val="000000"/>
                <w:sz w:val="16"/>
                <w:szCs w:val="18"/>
              </w:rPr>
              <w:t>8950,000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  <w:r>
              <w:rPr>
                <w:b/>
                <w:bCs/>
                <w:i/>
                <w:color w:val="000000"/>
                <w:sz w:val="16"/>
                <w:szCs w:val="18"/>
              </w:rPr>
              <w:t>400</w:t>
            </w:r>
            <w:r w:rsidRPr="00976470">
              <w:rPr>
                <w:b/>
                <w:bCs/>
                <w:i/>
                <w:color w:val="000000"/>
                <w:sz w:val="16"/>
                <w:szCs w:val="18"/>
              </w:rPr>
              <w:t>,000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/>
                <w:bCs/>
                <w:i/>
                <w:color w:val="000000"/>
                <w:sz w:val="16"/>
                <w:szCs w:val="18"/>
              </w:rPr>
            </w:pPr>
          </w:p>
        </w:tc>
      </w:tr>
      <w:tr w:rsidR="00B705A0" w:rsidRPr="00976470" w:rsidTr="00963833">
        <w:trPr>
          <w:trHeight w:val="442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97647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985,608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4574,676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976470">
              <w:rPr>
                <w:bCs/>
                <w:sz w:val="16"/>
                <w:szCs w:val="18"/>
              </w:rPr>
              <w:t>1927,667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2 105,991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1159,838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14405,509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F02B75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F02B75">
              <w:rPr>
                <w:bCs/>
                <w:color w:val="000000"/>
                <w:sz w:val="16"/>
                <w:szCs w:val="18"/>
              </w:rPr>
              <w:t>3 446,171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963833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63833">
              <w:rPr>
                <w:bCs/>
                <w:color w:val="000000"/>
                <w:sz w:val="16"/>
                <w:szCs w:val="18"/>
              </w:rPr>
              <w:t>8950,000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400</w:t>
            </w:r>
            <w:r w:rsidRPr="00976470">
              <w:rPr>
                <w:bCs/>
                <w:color w:val="000000"/>
                <w:sz w:val="16"/>
                <w:szCs w:val="18"/>
              </w:rPr>
              <w:t>,000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</w:p>
        </w:tc>
      </w:tr>
      <w:tr w:rsidR="0024795B" w:rsidRPr="00976470" w:rsidTr="00963833">
        <w:trPr>
          <w:trHeight w:val="443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0430165140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98,591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199,051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929,091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266,058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719,076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F02B75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F02B75">
              <w:rPr>
                <w:sz w:val="16"/>
                <w:szCs w:val="18"/>
              </w:rPr>
              <w:t>319,111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963833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150</w:t>
            </w:r>
            <w:r w:rsidR="00B705A0">
              <w:rPr>
                <w:sz w:val="16"/>
                <w:szCs w:val="18"/>
              </w:rPr>
              <w:t>,000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</w:tr>
      <w:tr w:rsidR="0024795B" w:rsidRPr="00976470" w:rsidTr="00963833">
        <w:trPr>
          <w:trHeight w:val="442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0430171350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295,709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2175,995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1210,031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</w:tr>
      <w:tr w:rsidR="0024795B" w:rsidRPr="00976470" w:rsidTr="00963833">
        <w:trPr>
          <w:trHeight w:val="443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04301S1350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689,899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2300,090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518,585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1176,900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976470">
              <w:rPr>
                <w:sz w:val="16"/>
                <w:szCs w:val="18"/>
              </w:rPr>
              <w:t>893,780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bCs/>
                <w:color w:val="000000"/>
                <w:sz w:val="16"/>
                <w:szCs w:val="18"/>
              </w:rPr>
            </w:pPr>
            <w:r w:rsidRPr="00976470">
              <w:rPr>
                <w:bCs/>
                <w:color w:val="000000"/>
                <w:sz w:val="16"/>
                <w:szCs w:val="18"/>
              </w:rPr>
              <w:t>13686,433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F02B75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F02B75">
              <w:rPr>
                <w:sz w:val="16"/>
                <w:szCs w:val="18"/>
              </w:rPr>
              <w:t>3 127,060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963833" w:rsidP="00963833">
            <w:pPr>
              <w:ind w:left="57" w:right="57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8800</w:t>
            </w:r>
            <w:r w:rsidR="00B705A0" w:rsidRPr="00B705A0">
              <w:rPr>
                <w:sz w:val="16"/>
                <w:szCs w:val="18"/>
              </w:rPr>
              <w:t>,</w:t>
            </w:r>
            <w:r>
              <w:rPr>
                <w:sz w:val="16"/>
                <w:szCs w:val="18"/>
              </w:rPr>
              <w:t>000</w:t>
            </w:r>
            <w:r w:rsidR="00B705A0" w:rsidRPr="00B705A0">
              <w:rPr>
                <w:sz w:val="16"/>
                <w:szCs w:val="18"/>
              </w:rPr>
              <w:t xml:space="preserve">   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400,000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97647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97647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</w:tr>
    </w:tbl>
    <w:p w:rsidR="00C531FE" w:rsidRDefault="00C531FE" w:rsidP="00AF494F">
      <w:pPr>
        <w:tabs>
          <w:tab w:val="left" w:pos="3930"/>
        </w:tabs>
        <w:jc w:val="center"/>
        <w:rPr>
          <w:bCs/>
          <w:color w:val="26282F"/>
          <w:sz w:val="20"/>
          <w:szCs w:val="20"/>
        </w:rPr>
      </w:pPr>
    </w:p>
    <w:p w:rsidR="0009195B" w:rsidRPr="008727AE" w:rsidRDefault="00424416" w:rsidP="0009195B">
      <w:pPr>
        <w:autoSpaceDE w:val="0"/>
        <w:autoSpaceDN w:val="0"/>
        <w:adjustRightInd w:val="0"/>
        <w:jc w:val="both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br w:type="page"/>
      </w:r>
      <w:r w:rsidR="0009195B">
        <w:rPr>
          <w:bCs/>
          <w:color w:val="26282F"/>
          <w:sz w:val="20"/>
          <w:szCs w:val="20"/>
        </w:rPr>
        <w:lastRenderedPageBreak/>
        <w:t>Приложение 6</w:t>
      </w:r>
    </w:p>
    <w:p w:rsidR="00987DA6" w:rsidRDefault="00987DA6" w:rsidP="00987DA6">
      <w:pPr>
        <w:jc w:val="both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29.12.2022 № 299</w:t>
      </w:r>
    </w:p>
    <w:p w:rsidR="00C86B14" w:rsidRPr="00201B5D" w:rsidRDefault="0003063D" w:rsidP="00201B5D">
      <w:pPr>
        <w:ind w:left="6663"/>
        <w:jc w:val="center"/>
        <w:rPr>
          <w:b/>
          <w:bCs/>
          <w:color w:val="26282F"/>
          <w:sz w:val="18"/>
          <w:szCs w:val="20"/>
        </w:rPr>
      </w:pPr>
      <w:r w:rsidRPr="00201B5D">
        <w:rPr>
          <w:b/>
          <w:bCs/>
          <w:color w:val="26282F"/>
          <w:sz w:val="18"/>
          <w:szCs w:val="20"/>
        </w:rPr>
        <w:t>Приложение №4</w:t>
      </w:r>
    </w:p>
    <w:p w:rsidR="00C86B14" w:rsidRPr="00201B5D" w:rsidRDefault="00C86B14" w:rsidP="00201B5D">
      <w:pPr>
        <w:ind w:left="7513"/>
        <w:jc w:val="center"/>
        <w:rPr>
          <w:bCs/>
          <w:color w:val="26282F"/>
          <w:sz w:val="18"/>
          <w:szCs w:val="20"/>
        </w:rPr>
      </w:pPr>
      <w:r w:rsidRPr="00201B5D">
        <w:rPr>
          <w:bCs/>
          <w:color w:val="26282F"/>
          <w:sz w:val="18"/>
          <w:szCs w:val="20"/>
        </w:rPr>
        <w:t>к долгосрочной целевой 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4571B5" w:rsidRPr="00201B5D" w:rsidRDefault="00A2332F" w:rsidP="00201B5D">
      <w:pPr>
        <w:jc w:val="center"/>
        <w:rPr>
          <w:b/>
          <w:sz w:val="20"/>
          <w:szCs w:val="20"/>
        </w:rPr>
      </w:pPr>
      <w:r w:rsidRPr="00201B5D">
        <w:rPr>
          <w:b/>
          <w:sz w:val="20"/>
          <w:szCs w:val="20"/>
        </w:rPr>
        <w:t>ПЕРЕЧЕНЬ МЕРОПРИЯТИЙ</w:t>
      </w:r>
    </w:p>
    <w:p w:rsidR="006E5FC4" w:rsidRPr="00201B5D" w:rsidRDefault="00B21CE7" w:rsidP="00392596">
      <w:pPr>
        <w:jc w:val="center"/>
        <w:rPr>
          <w:b/>
          <w:sz w:val="20"/>
          <w:szCs w:val="20"/>
        </w:rPr>
      </w:pPr>
      <w:r w:rsidRPr="00201B5D">
        <w:rPr>
          <w:b/>
          <w:sz w:val="20"/>
          <w:szCs w:val="20"/>
        </w:rPr>
        <w:t xml:space="preserve">долгосрочной целевой программы </w:t>
      </w:r>
      <w:r w:rsidR="006E5FC4" w:rsidRPr="00201B5D">
        <w:rPr>
          <w:b/>
          <w:sz w:val="20"/>
          <w:szCs w:val="20"/>
        </w:rPr>
        <w:t xml:space="preserve">«Комплексная программа модернизации и реформирования жилищно-коммунального  хозяйства </w:t>
      </w:r>
    </w:p>
    <w:p w:rsidR="00FD14C6" w:rsidRPr="00201B5D" w:rsidRDefault="006E5FC4" w:rsidP="00336E22">
      <w:pPr>
        <w:suppressAutoHyphens/>
        <w:spacing w:after="120"/>
        <w:ind w:right="-369"/>
        <w:jc w:val="center"/>
        <w:rPr>
          <w:b/>
          <w:sz w:val="20"/>
          <w:szCs w:val="20"/>
        </w:rPr>
      </w:pPr>
      <w:r w:rsidRPr="00201B5D">
        <w:rPr>
          <w:b/>
          <w:sz w:val="20"/>
          <w:szCs w:val="20"/>
        </w:rPr>
        <w:t>Грабовского сельсовета Бессоновского района Пензенской области »</w:t>
      </w:r>
    </w:p>
    <w:tbl>
      <w:tblPr>
        <w:tblW w:w="14742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3"/>
        <w:gridCol w:w="3209"/>
        <w:gridCol w:w="1985"/>
        <w:gridCol w:w="1417"/>
        <w:gridCol w:w="1276"/>
        <w:gridCol w:w="1276"/>
        <w:gridCol w:w="1134"/>
        <w:gridCol w:w="992"/>
        <w:gridCol w:w="1134"/>
        <w:gridCol w:w="1276"/>
      </w:tblGrid>
      <w:tr w:rsidR="00392596" w:rsidRPr="003D216C" w:rsidTr="003D216C">
        <w:trPr>
          <w:cantSplit/>
          <w:tblHeader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201B5D" w:rsidRDefault="00392596" w:rsidP="008526E5">
            <w:pPr>
              <w:jc w:val="center"/>
              <w:rPr>
                <w:sz w:val="16"/>
                <w:szCs w:val="18"/>
              </w:rPr>
            </w:pPr>
            <w:r w:rsidRPr="00201B5D">
              <w:rPr>
                <w:sz w:val="16"/>
                <w:szCs w:val="18"/>
              </w:rPr>
              <w:t xml:space="preserve">№ </w:t>
            </w:r>
            <w:proofErr w:type="gramStart"/>
            <w:r w:rsidRPr="00201B5D">
              <w:rPr>
                <w:sz w:val="16"/>
                <w:szCs w:val="18"/>
              </w:rPr>
              <w:t>п</w:t>
            </w:r>
            <w:proofErr w:type="gramEnd"/>
            <w:r w:rsidRPr="00201B5D">
              <w:rPr>
                <w:sz w:val="16"/>
                <w:szCs w:val="18"/>
              </w:rPr>
              <w:t>/п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201B5D" w:rsidRDefault="00392596" w:rsidP="008526E5">
            <w:pPr>
              <w:jc w:val="center"/>
              <w:rPr>
                <w:sz w:val="16"/>
                <w:szCs w:val="18"/>
              </w:rPr>
            </w:pPr>
            <w:r w:rsidRPr="00201B5D">
              <w:rPr>
                <w:sz w:val="16"/>
                <w:szCs w:val="18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201B5D" w:rsidRDefault="00392596" w:rsidP="008526E5">
            <w:pPr>
              <w:jc w:val="center"/>
              <w:rPr>
                <w:sz w:val="16"/>
                <w:szCs w:val="18"/>
              </w:rPr>
            </w:pPr>
            <w:r w:rsidRPr="00201B5D">
              <w:rPr>
                <w:sz w:val="16"/>
                <w:szCs w:val="18"/>
              </w:rPr>
              <w:t>Исполнители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201B5D" w:rsidRDefault="00392596" w:rsidP="00D613EE">
            <w:pPr>
              <w:jc w:val="center"/>
              <w:rPr>
                <w:sz w:val="16"/>
                <w:szCs w:val="18"/>
              </w:rPr>
            </w:pPr>
            <w:r w:rsidRPr="00201B5D">
              <w:rPr>
                <w:sz w:val="16"/>
                <w:szCs w:val="18"/>
              </w:rPr>
              <w:t>Срок исполнения (год)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201B5D" w:rsidRDefault="00697E5D" w:rsidP="00697E5D">
            <w:pPr>
              <w:jc w:val="center"/>
              <w:rPr>
                <w:sz w:val="16"/>
                <w:szCs w:val="18"/>
              </w:rPr>
            </w:pPr>
            <w:r w:rsidRPr="00201B5D">
              <w:rPr>
                <w:sz w:val="16"/>
                <w:szCs w:val="18"/>
              </w:rPr>
              <w:t>Оценка о</w:t>
            </w:r>
            <w:r w:rsidR="00392596" w:rsidRPr="00201B5D">
              <w:rPr>
                <w:sz w:val="16"/>
                <w:szCs w:val="18"/>
              </w:rPr>
              <w:t>бъем</w:t>
            </w:r>
            <w:r w:rsidRPr="00201B5D">
              <w:rPr>
                <w:sz w:val="16"/>
                <w:szCs w:val="18"/>
              </w:rPr>
              <w:t>а</w:t>
            </w:r>
            <w:r w:rsidR="00392596" w:rsidRPr="00201B5D">
              <w:rPr>
                <w:sz w:val="16"/>
                <w:szCs w:val="18"/>
              </w:rPr>
              <w:t xml:space="preserve"> финансирования подпрограммы, тыс. рублей</w:t>
            </w:r>
          </w:p>
        </w:tc>
      </w:tr>
      <w:tr w:rsidR="004571B5" w:rsidRPr="003D216C" w:rsidTr="003D216C">
        <w:trPr>
          <w:cantSplit/>
          <w:trHeight w:val="110"/>
          <w:tblHeader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201B5D" w:rsidRDefault="004571B5" w:rsidP="008526E5">
            <w:pPr>
              <w:rPr>
                <w:sz w:val="16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201B5D" w:rsidRDefault="004571B5" w:rsidP="008526E5">
            <w:pPr>
              <w:rPr>
                <w:sz w:val="16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201B5D" w:rsidRDefault="004571B5" w:rsidP="008526E5">
            <w:pPr>
              <w:rPr>
                <w:sz w:val="16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201B5D" w:rsidRDefault="004571B5" w:rsidP="008526E5">
            <w:pPr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201B5D" w:rsidRDefault="004571B5" w:rsidP="008526E5">
            <w:pPr>
              <w:jc w:val="center"/>
              <w:rPr>
                <w:b/>
                <w:sz w:val="16"/>
                <w:szCs w:val="18"/>
              </w:rPr>
            </w:pPr>
            <w:r w:rsidRPr="00201B5D">
              <w:rPr>
                <w:b/>
                <w:sz w:val="16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201B5D" w:rsidRDefault="004571B5" w:rsidP="008526E5">
            <w:pPr>
              <w:jc w:val="center"/>
              <w:rPr>
                <w:sz w:val="16"/>
                <w:szCs w:val="18"/>
              </w:rPr>
            </w:pPr>
            <w:r w:rsidRPr="00201B5D">
              <w:rPr>
                <w:sz w:val="16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201B5D" w:rsidRDefault="004571B5" w:rsidP="00392596">
            <w:pPr>
              <w:jc w:val="center"/>
              <w:rPr>
                <w:sz w:val="16"/>
                <w:szCs w:val="18"/>
              </w:rPr>
            </w:pPr>
            <w:r w:rsidRPr="00201B5D">
              <w:rPr>
                <w:sz w:val="16"/>
                <w:szCs w:val="18"/>
              </w:rPr>
              <w:t xml:space="preserve">Бюджет </w:t>
            </w:r>
            <w:r w:rsidR="00392596" w:rsidRPr="00201B5D">
              <w:rPr>
                <w:sz w:val="16"/>
                <w:szCs w:val="18"/>
              </w:rPr>
              <w:t>субъекта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201B5D" w:rsidRDefault="004571B5" w:rsidP="00392596">
            <w:pPr>
              <w:jc w:val="center"/>
              <w:rPr>
                <w:sz w:val="16"/>
                <w:szCs w:val="18"/>
              </w:rPr>
            </w:pPr>
            <w:r w:rsidRPr="00201B5D">
              <w:rPr>
                <w:sz w:val="16"/>
                <w:szCs w:val="18"/>
              </w:rPr>
              <w:t>Бюджет район</w:t>
            </w:r>
            <w:r w:rsidR="00E90CC6" w:rsidRPr="00201B5D">
              <w:rPr>
                <w:sz w:val="16"/>
                <w:szCs w:val="18"/>
              </w:rPr>
              <w:t>а</w:t>
            </w:r>
            <w:r w:rsidRPr="00201B5D">
              <w:rPr>
                <w:sz w:val="16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201B5D" w:rsidRDefault="004571B5" w:rsidP="00392596">
            <w:pPr>
              <w:jc w:val="center"/>
              <w:rPr>
                <w:sz w:val="16"/>
                <w:szCs w:val="18"/>
              </w:rPr>
            </w:pPr>
            <w:r w:rsidRPr="00201B5D">
              <w:rPr>
                <w:sz w:val="16"/>
                <w:szCs w:val="18"/>
              </w:rPr>
              <w:t>Бюджет</w:t>
            </w:r>
            <w:r w:rsidR="00E90CC6" w:rsidRPr="00201B5D">
              <w:rPr>
                <w:sz w:val="16"/>
                <w:szCs w:val="18"/>
              </w:rPr>
              <w:t xml:space="preserve"> </w:t>
            </w:r>
            <w:r w:rsidR="00392596" w:rsidRPr="00201B5D">
              <w:rPr>
                <w:sz w:val="16"/>
                <w:szCs w:val="18"/>
              </w:rPr>
              <w:t>местный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201B5D" w:rsidRDefault="00392596" w:rsidP="008526E5">
            <w:pPr>
              <w:rPr>
                <w:sz w:val="16"/>
                <w:szCs w:val="18"/>
              </w:rPr>
            </w:pPr>
            <w:r w:rsidRPr="00201B5D">
              <w:rPr>
                <w:sz w:val="16"/>
                <w:szCs w:val="18"/>
              </w:rPr>
              <w:t>Иные источники</w:t>
            </w:r>
          </w:p>
        </w:tc>
      </w:tr>
      <w:tr w:rsidR="000C5EAD" w:rsidRPr="003D216C" w:rsidTr="009756C3">
        <w:trPr>
          <w:cantSplit/>
          <w:trHeight w:val="284"/>
        </w:trPr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D216C" w:rsidRDefault="000C5EAD" w:rsidP="009756C3">
            <w:pPr>
              <w:rPr>
                <w:b/>
                <w:sz w:val="18"/>
                <w:szCs w:val="18"/>
              </w:rPr>
            </w:pPr>
            <w:r w:rsidRPr="003D216C">
              <w:rPr>
                <w:b/>
                <w:sz w:val="18"/>
                <w:szCs w:val="18"/>
              </w:rPr>
              <w:t>Объем  финансирования муниципальной программы  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D216C" w:rsidRDefault="00270278" w:rsidP="00697E5D">
            <w:pPr>
              <w:ind w:left="-108"/>
              <w:jc w:val="right"/>
              <w:rPr>
                <w:b/>
                <w:bCs/>
                <w:sz w:val="18"/>
                <w:szCs w:val="18"/>
              </w:rPr>
            </w:pPr>
            <w:r w:rsidRPr="00270278">
              <w:rPr>
                <w:b/>
                <w:bCs/>
                <w:sz w:val="18"/>
                <w:szCs w:val="18"/>
              </w:rPr>
              <w:t>67 236,405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D216C" w:rsidRDefault="000C5EAD" w:rsidP="00F04DEE">
            <w:pPr>
              <w:ind w:left="-108"/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D216C" w:rsidRDefault="00122A7C" w:rsidP="00F04DEE">
            <w:pPr>
              <w:ind w:left="-108"/>
              <w:jc w:val="right"/>
              <w:rPr>
                <w:b/>
                <w:bCs/>
                <w:sz w:val="18"/>
                <w:szCs w:val="18"/>
              </w:rPr>
            </w:pPr>
            <w:r w:rsidRPr="00122A7C">
              <w:rPr>
                <w:b/>
                <w:bCs/>
                <w:sz w:val="18"/>
                <w:szCs w:val="18"/>
              </w:rPr>
              <w:t>24 348,913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D216C" w:rsidRDefault="00261B9E" w:rsidP="00F04DEE">
            <w:pPr>
              <w:ind w:left="-108"/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3 314,972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D216C" w:rsidRDefault="00270278" w:rsidP="00F04DEE">
            <w:pPr>
              <w:ind w:left="-108"/>
              <w:jc w:val="right"/>
              <w:rPr>
                <w:b/>
                <w:bCs/>
                <w:sz w:val="18"/>
                <w:szCs w:val="18"/>
              </w:rPr>
            </w:pPr>
            <w:r w:rsidRPr="00270278">
              <w:rPr>
                <w:b/>
                <w:bCs/>
                <w:sz w:val="18"/>
                <w:szCs w:val="18"/>
              </w:rPr>
              <w:t>39 495,520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D216C" w:rsidRDefault="000C5EAD" w:rsidP="00F04DEE">
            <w:pPr>
              <w:ind w:left="-108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4571B5" w:rsidRPr="003D216C" w:rsidTr="009756C3">
        <w:trPr>
          <w:cantSplit/>
          <w:trHeight w:val="284"/>
        </w:trPr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D14C6" w:rsidRPr="003D216C" w:rsidRDefault="00720476" w:rsidP="00FD14C6">
            <w:pPr>
              <w:rPr>
                <w:sz w:val="18"/>
                <w:szCs w:val="18"/>
              </w:rPr>
            </w:pPr>
            <w:r w:rsidRPr="003D216C">
              <w:rPr>
                <w:b/>
                <w:sz w:val="18"/>
                <w:szCs w:val="18"/>
              </w:rPr>
              <w:t xml:space="preserve">1. </w:t>
            </w:r>
            <w:r w:rsidR="004571B5" w:rsidRPr="003D216C">
              <w:rPr>
                <w:b/>
                <w:sz w:val="18"/>
                <w:szCs w:val="18"/>
              </w:rPr>
              <w:t>Подпрограм</w:t>
            </w:r>
            <w:r w:rsidRPr="003D216C">
              <w:rPr>
                <w:b/>
                <w:sz w:val="18"/>
                <w:szCs w:val="18"/>
              </w:rPr>
              <w:t>ма «</w:t>
            </w:r>
            <w:r w:rsidR="004571B5" w:rsidRPr="003D216C">
              <w:rPr>
                <w:b/>
                <w:sz w:val="18"/>
                <w:szCs w:val="18"/>
              </w:rPr>
              <w:t xml:space="preserve"> </w:t>
            </w:r>
            <w:r w:rsidR="006E5FC4" w:rsidRPr="003D216C">
              <w:rPr>
                <w:b/>
                <w:sz w:val="18"/>
                <w:szCs w:val="18"/>
              </w:rPr>
              <w:t>Благоустройство населенных пунктов Грабовского сельсовета Бессоновского района Пензенской области</w:t>
            </w:r>
            <w:r w:rsidRPr="003D216C">
              <w:rPr>
                <w:b/>
                <w:sz w:val="18"/>
                <w:szCs w:val="18"/>
              </w:rPr>
              <w:t>»</w:t>
            </w:r>
            <w:r w:rsidR="00E90CC6" w:rsidRPr="003D216C">
              <w:rPr>
                <w:sz w:val="18"/>
                <w:szCs w:val="18"/>
              </w:rPr>
              <w:t xml:space="preserve"> </w:t>
            </w:r>
          </w:p>
        </w:tc>
      </w:tr>
      <w:tr w:rsidR="000C5EAD" w:rsidRPr="003D216C" w:rsidTr="009756C3">
        <w:trPr>
          <w:cantSplit/>
          <w:trHeight w:val="284"/>
        </w:trPr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3D216C" w:rsidRDefault="000C5EAD" w:rsidP="009756C3">
            <w:pPr>
              <w:rPr>
                <w:sz w:val="18"/>
                <w:szCs w:val="18"/>
              </w:rPr>
            </w:pPr>
            <w:r w:rsidRPr="003D216C">
              <w:rPr>
                <w:b/>
                <w:sz w:val="18"/>
                <w:szCs w:val="18"/>
              </w:rPr>
              <w:t>Объем финансирования Подпрограммы 1: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3D216C" w:rsidRDefault="00122A7C" w:rsidP="00F04DEE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122A7C">
              <w:rPr>
                <w:b/>
                <w:color w:val="000000"/>
                <w:sz w:val="18"/>
                <w:szCs w:val="18"/>
              </w:rPr>
              <w:t>28 298,024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3D216C" w:rsidRDefault="000C5EAD" w:rsidP="00F04DEE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3D216C">
              <w:rPr>
                <w:b/>
                <w:color w:val="000000"/>
                <w:sz w:val="18"/>
                <w:szCs w:val="18"/>
              </w:rPr>
              <w:t>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3D216C" w:rsidRDefault="00122A7C" w:rsidP="00F04DEE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122A7C">
              <w:rPr>
                <w:b/>
                <w:color w:val="000000"/>
                <w:sz w:val="18"/>
                <w:szCs w:val="18"/>
              </w:rPr>
              <w:t>1 840,922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3D216C" w:rsidRDefault="000C5EAD" w:rsidP="00F04DEE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3D216C" w:rsidRDefault="00AC2A45" w:rsidP="00F04DEE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AC2A45">
              <w:rPr>
                <w:b/>
                <w:color w:val="000000"/>
                <w:sz w:val="18"/>
                <w:szCs w:val="18"/>
              </w:rPr>
              <w:t>26 380,102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3D216C" w:rsidRDefault="000C5EAD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2F4B89" w:rsidRPr="003D216C" w:rsidTr="009756C3">
        <w:trPr>
          <w:cantSplit/>
          <w:trHeight w:val="28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4B89" w:rsidRPr="003D216C" w:rsidRDefault="002F4B89" w:rsidP="008526E5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1.1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4B89" w:rsidRPr="003D216C" w:rsidRDefault="002F4B89" w:rsidP="00392596">
            <w:pPr>
              <w:ind w:right="-11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4B89" w:rsidRPr="003D216C" w:rsidRDefault="002F4B89" w:rsidP="00D1351D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Администрация Грабовского сельсовета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B562F2" w:rsidP="00A2332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2F4B89" w:rsidRPr="003D216C">
              <w:rPr>
                <w:b/>
                <w:bCs/>
                <w:color w:val="000000"/>
                <w:sz w:val="18"/>
                <w:szCs w:val="18"/>
              </w:rPr>
              <w:t>624,893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77,000 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153E6D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1</w:t>
            </w:r>
            <w:r w:rsidR="002F4B89" w:rsidRPr="003D216C">
              <w:rPr>
                <w:color w:val="000000"/>
                <w:sz w:val="18"/>
                <w:szCs w:val="18"/>
              </w:rPr>
              <w:t>477,893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2F4B89" w:rsidRPr="003D216C" w:rsidTr="009756C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B562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2F4B89" w:rsidRPr="003D216C">
              <w:rPr>
                <w:b/>
                <w:bCs/>
                <w:color w:val="000000"/>
                <w:sz w:val="18"/>
                <w:szCs w:val="18"/>
              </w:rPr>
              <w:t>890,787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153E6D" w:rsidP="00BF429C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1</w:t>
            </w:r>
            <w:r w:rsidR="002F4B89" w:rsidRPr="003D216C">
              <w:rPr>
                <w:color w:val="000000"/>
                <w:sz w:val="18"/>
                <w:szCs w:val="18"/>
              </w:rPr>
              <w:t>875,787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ind w:right="35"/>
              <w:jc w:val="right"/>
              <w:rPr>
                <w:color w:val="FF0000"/>
                <w:sz w:val="18"/>
                <w:szCs w:val="18"/>
              </w:rPr>
            </w:pPr>
          </w:p>
        </w:tc>
      </w:tr>
      <w:tr w:rsidR="002F4B89" w:rsidRPr="003D216C" w:rsidTr="009756C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B562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2F4B89" w:rsidRPr="003D216C">
              <w:rPr>
                <w:b/>
                <w:bCs/>
                <w:color w:val="000000"/>
                <w:sz w:val="18"/>
                <w:szCs w:val="18"/>
              </w:rPr>
              <w:t>763,160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 w:rsidP="00BF429C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46,400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 w:rsidP="00BF429C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1716,760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2F4B89" w:rsidRPr="003D216C" w:rsidTr="009756C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B562F2" w:rsidP="003B53E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2F4B89" w:rsidRPr="003D216C">
              <w:rPr>
                <w:b/>
                <w:bCs/>
                <w:color w:val="000000"/>
                <w:sz w:val="18"/>
                <w:szCs w:val="18"/>
              </w:rPr>
              <w:t>830,632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153E6D" w:rsidP="00B21CE7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1</w:t>
            </w:r>
            <w:r w:rsidR="002F4B89" w:rsidRPr="003D216C">
              <w:rPr>
                <w:color w:val="000000"/>
                <w:sz w:val="18"/>
                <w:szCs w:val="18"/>
              </w:rPr>
              <w:t>830,632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3D216C" w:rsidRDefault="002F4B89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02FC5" w:rsidRPr="003D216C" w:rsidTr="009756C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3D216C" w:rsidRDefault="00A02FC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3D216C" w:rsidRDefault="00A02FC5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3D216C" w:rsidRDefault="00A02FC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A02FC5" w:rsidP="008526E5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2FC5" w:rsidRPr="003D216C" w:rsidRDefault="00B562F2" w:rsidP="00A02FC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A02FC5" w:rsidRPr="003D216C">
              <w:rPr>
                <w:b/>
                <w:bCs/>
                <w:color w:val="000000"/>
                <w:sz w:val="18"/>
                <w:szCs w:val="18"/>
              </w:rPr>
              <w:t>047,969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153E6D" w:rsidP="00B21CE7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3</w:t>
            </w:r>
            <w:r w:rsidR="00A02FC5" w:rsidRPr="003D216C">
              <w:rPr>
                <w:color w:val="000000"/>
                <w:sz w:val="18"/>
                <w:szCs w:val="18"/>
              </w:rPr>
              <w:t>047,969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A02FC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02FC5" w:rsidRPr="003D216C" w:rsidTr="009756C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3D216C" w:rsidRDefault="00A02FC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3D216C" w:rsidRDefault="00A02FC5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3D216C" w:rsidRDefault="00A02FC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A02FC5" w:rsidP="00E90CC6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2FC5" w:rsidRPr="003D216C" w:rsidRDefault="00261B9E" w:rsidP="00AE1DE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2 359,073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AE1DEB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261B9E" w:rsidP="003D5A8A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2 324,073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3D216C" w:rsidRDefault="00A02FC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C2A45" w:rsidRPr="003D216C" w:rsidTr="00064967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 w:rsidP="00E90CC6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C2A45" w:rsidRDefault="00AC2A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C2A45">
              <w:rPr>
                <w:b/>
                <w:bCs/>
                <w:color w:val="000000"/>
                <w:sz w:val="18"/>
                <w:szCs w:val="18"/>
              </w:rPr>
              <w:t>4 433,328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C2A45" w:rsidRDefault="00AC2A45">
            <w:pPr>
              <w:jc w:val="right"/>
              <w:rPr>
                <w:sz w:val="18"/>
                <w:szCs w:val="18"/>
              </w:rPr>
            </w:pPr>
            <w:r w:rsidRPr="00AC2A45">
              <w:rPr>
                <w:sz w:val="18"/>
                <w:szCs w:val="18"/>
              </w:rPr>
              <w:t>1 624,522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55060A" w:rsidRDefault="00AC2A45">
            <w:pPr>
              <w:jc w:val="right"/>
              <w:rPr>
                <w:color w:val="000000"/>
                <w:sz w:val="18"/>
                <w:szCs w:val="18"/>
              </w:rPr>
            </w:pPr>
            <w:r w:rsidRPr="0055060A">
              <w:rPr>
                <w:color w:val="000000"/>
                <w:sz w:val="18"/>
                <w:szCs w:val="18"/>
              </w:rPr>
              <w:t>2 808,806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C2A45" w:rsidRPr="003D216C" w:rsidTr="00064967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 w:rsidP="0038483D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C2A45" w:rsidRDefault="00122A7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22A7C">
              <w:rPr>
                <w:b/>
                <w:bCs/>
                <w:color w:val="000000"/>
                <w:sz w:val="18"/>
                <w:szCs w:val="18"/>
              </w:rPr>
              <w:t>2 311,513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 w:rsidP="0038483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C2A45" w:rsidRDefault="00122A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 w:rsidP="0038483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55060A" w:rsidRDefault="00AC2A45">
            <w:pPr>
              <w:jc w:val="right"/>
              <w:rPr>
                <w:color w:val="000000"/>
                <w:sz w:val="18"/>
                <w:szCs w:val="18"/>
              </w:rPr>
            </w:pPr>
            <w:r w:rsidRPr="0055060A">
              <w:rPr>
                <w:color w:val="000000"/>
                <w:sz w:val="18"/>
                <w:szCs w:val="18"/>
              </w:rPr>
              <w:t>2 261,513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C2A45" w:rsidRPr="003D216C" w:rsidTr="00064967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 w:rsidP="00651D0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C2A45" w:rsidRDefault="00AC2A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C2A45">
              <w:rPr>
                <w:b/>
                <w:bCs/>
                <w:color w:val="000000"/>
                <w:sz w:val="18"/>
                <w:szCs w:val="18"/>
              </w:rPr>
              <w:t>2 283,432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 w:rsidP="00651D0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C2A45" w:rsidRDefault="00AC2A4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 w:rsidP="00651D0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55060A" w:rsidRDefault="00AC2A45">
            <w:pPr>
              <w:jc w:val="right"/>
              <w:rPr>
                <w:color w:val="000000"/>
                <w:sz w:val="18"/>
                <w:szCs w:val="18"/>
              </w:rPr>
            </w:pPr>
            <w:r w:rsidRPr="0055060A">
              <w:rPr>
                <w:color w:val="000000"/>
                <w:sz w:val="18"/>
                <w:szCs w:val="18"/>
              </w:rPr>
              <w:t>2 283,432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C2A45" w:rsidRPr="003D216C" w:rsidTr="00064967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 w:rsidP="00651D0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C2A45" w:rsidRDefault="00AC2A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C2A45">
              <w:rPr>
                <w:b/>
                <w:bCs/>
                <w:color w:val="000000"/>
                <w:sz w:val="18"/>
                <w:szCs w:val="18"/>
              </w:rPr>
              <w:t>2 251,079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 w:rsidP="008C67F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C2A45" w:rsidRDefault="00AC2A4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 w:rsidP="008C67F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55060A" w:rsidRDefault="00AC2A45">
            <w:pPr>
              <w:jc w:val="right"/>
              <w:rPr>
                <w:color w:val="000000"/>
                <w:sz w:val="18"/>
                <w:szCs w:val="18"/>
              </w:rPr>
            </w:pPr>
            <w:r w:rsidRPr="0055060A">
              <w:rPr>
                <w:color w:val="000000"/>
                <w:sz w:val="18"/>
                <w:szCs w:val="18"/>
              </w:rPr>
              <w:t>2 251,079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C2A45" w:rsidRPr="003D216C" w:rsidTr="00064967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 w:rsidP="00651D0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C2A45" w:rsidRDefault="00AC2A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C2A45">
              <w:rPr>
                <w:b/>
                <w:bCs/>
                <w:color w:val="000000"/>
                <w:sz w:val="18"/>
                <w:szCs w:val="18"/>
              </w:rPr>
              <w:t>2 251,079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 w:rsidP="008C67F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Default="00AC2A4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 w:rsidP="008C67F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55060A" w:rsidRDefault="00AC2A45">
            <w:pPr>
              <w:jc w:val="right"/>
              <w:rPr>
                <w:color w:val="000000"/>
                <w:sz w:val="18"/>
                <w:szCs w:val="18"/>
              </w:rPr>
            </w:pPr>
            <w:r w:rsidRPr="0055060A">
              <w:rPr>
                <w:color w:val="000000"/>
                <w:sz w:val="18"/>
                <w:szCs w:val="18"/>
              </w:rPr>
              <w:t>2 251,079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C2A45" w:rsidRPr="003D216C" w:rsidTr="00064967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 w:rsidP="00651D0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C2A45" w:rsidRDefault="00AC2A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C2A45">
              <w:rPr>
                <w:b/>
                <w:bCs/>
                <w:color w:val="000000"/>
                <w:sz w:val="18"/>
                <w:szCs w:val="18"/>
              </w:rPr>
              <w:t>2 251,079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 w:rsidP="008C67F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Default="00AC2A4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 w:rsidP="008C67F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55060A" w:rsidRDefault="00AC2A45">
            <w:pPr>
              <w:jc w:val="right"/>
              <w:rPr>
                <w:color w:val="000000"/>
                <w:sz w:val="18"/>
                <w:szCs w:val="18"/>
              </w:rPr>
            </w:pPr>
            <w:r w:rsidRPr="0055060A">
              <w:rPr>
                <w:color w:val="000000"/>
                <w:sz w:val="18"/>
                <w:szCs w:val="18"/>
              </w:rPr>
              <w:t>2 251,079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3D216C" w:rsidRDefault="00AC2A4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09195B" w:rsidRPr="003D216C" w:rsidTr="00342E80">
        <w:trPr>
          <w:cantSplit/>
          <w:trHeight w:val="228"/>
        </w:trPr>
        <w:tc>
          <w:tcPr>
            <w:tcW w:w="14742" w:type="dxa"/>
            <w:gridSpan w:val="11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9195B" w:rsidRPr="003D216C" w:rsidRDefault="0009195B" w:rsidP="00D17CD8">
            <w:pPr>
              <w:ind w:right="35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из них по направлениям:</w:t>
            </w:r>
          </w:p>
        </w:tc>
      </w:tr>
      <w:tr w:rsidR="005E7BB1" w:rsidRPr="003D216C" w:rsidTr="00342E80">
        <w:trPr>
          <w:cantSplit/>
          <w:trHeight w:val="20"/>
        </w:trPr>
        <w:tc>
          <w:tcPr>
            <w:tcW w:w="623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7BB1" w:rsidRPr="003D216C" w:rsidRDefault="005E7BB1" w:rsidP="00DD0B97">
            <w:pPr>
              <w:rPr>
                <w:b/>
                <w:i/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lastRenderedPageBreak/>
              <w:t xml:space="preserve"> </w:t>
            </w:r>
            <w:r w:rsidRPr="003D216C">
              <w:rPr>
                <w:b/>
                <w:i/>
                <w:sz w:val="18"/>
                <w:szCs w:val="18"/>
              </w:rPr>
              <w:t>- совершенствование системы наружного освещения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36E22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20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36E22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92,800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46,400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46,400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20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36E22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20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36E22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E7BB1">
              <w:rPr>
                <w:b/>
                <w:bCs/>
                <w:color w:val="000000"/>
                <w:sz w:val="18"/>
                <w:szCs w:val="18"/>
              </w:rPr>
              <w:t>86,113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5E7BB1">
              <w:rPr>
                <w:color w:val="000000"/>
                <w:sz w:val="18"/>
                <w:szCs w:val="18"/>
              </w:rPr>
              <w:t>33,014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  <w:r w:rsidRPr="005E7BB1">
              <w:rPr>
                <w:color w:val="000000"/>
                <w:sz w:val="18"/>
                <w:szCs w:val="18"/>
              </w:rPr>
              <w:t>53,099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20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AC2A45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</w:t>
            </w:r>
            <w:r w:rsidR="00AC2A45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Default="00270278" w:rsidP="00336E2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  <w:r w:rsidR="00AC2A45">
              <w:rPr>
                <w:b/>
                <w:bCs/>
                <w:color w:val="000000"/>
                <w:sz w:val="18"/>
                <w:szCs w:val="18"/>
              </w:rPr>
              <w:t>0</w:t>
            </w:r>
            <w:r w:rsidR="005E7BB1">
              <w:rPr>
                <w:b/>
                <w:bCs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Default="00270278" w:rsidP="00336E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Default="00AC2A45" w:rsidP="00336E2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  <w:r w:rsidR="005E7BB1">
              <w:rPr>
                <w:color w:val="000000"/>
                <w:sz w:val="18"/>
                <w:szCs w:val="18"/>
              </w:rPr>
              <w:t>,</w:t>
            </w:r>
            <w:r w:rsidR="00270278">
              <w:rPr>
                <w:color w:val="000000"/>
                <w:sz w:val="18"/>
                <w:szCs w:val="18"/>
              </w:rPr>
              <w:t>0</w:t>
            </w:r>
            <w:r w:rsidR="005E7BB1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3D216C" w:rsidRDefault="005E7BB1" w:rsidP="00336E22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36E22">
        <w:trPr>
          <w:cantSplit/>
          <w:trHeight w:val="70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42E80">
            <w:pPr>
              <w:rPr>
                <w:sz w:val="18"/>
                <w:szCs w:val="18"/>
              </w:rPr>
            </w:pPr>
            <w:r w:rsidRPr="003D216C">
              <w:rPr>
                <w:b/>
                <w:i/>
                <w:sz w:val="18"/>
                <w:szCs w:val="18"/>
              </w:rPr>
              <w:t>- 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83D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593DF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1768,342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83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83D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1591,508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83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83D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176,834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83D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249"/>
        </w:trPr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D14C6">
            <w:pPr>
              <w:ind w:right="35"/>
              <w:rPr>
                <w:b/>
                <w:sz w:val="18"/>
                <w:szCs w:val="18"/>
              </w:rPr>
            </w:pPr>
            <w:r w:rsidRPr="003D216C">
              <w:rPr>
                <w:b/>
                <w:sz w:val="18"/>
                <w:szCs w:val="18"/>
              </w:rPr>
              <w:t>2. Подпрограмма «Чистая вода»</w:t>
            </w:r>
          </w:p>
        </w:tc>
      </w:tr>
      <w:tr w:rsidR="005E7BB1" w:rsidRPr="003D216C" w:rsidTr="00342E80">
        <w:trPr>
          <w:cantSplit/>
          <w:trHeight w:val="169"/>
        </w:trPr>
        <w:tc>
          <w:tcPr>
            <w:tcW w:w="765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right"/>
              <w:rPr>
                <w:sz w:val="18"/>
                <w:szCs w:val="18"/>
              </w:rPr>
            </w:pPr>
            <w:r w:rsidRPr="003D216C">
              <w:rPr>
                <w:b/>
                <w:sz w:val="18"/>
                <w:szCs w:val="18"/>
              </w:rPr>
              <w:t>Объем финансирования Подпрограммы 2: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270278" w:rsidP="00697E5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70278">
              <w:rPr>
                <w:b/>
                <w:bCs/>
                <w:color w:val="000000"/>
                <w:sz w:val="18"/>
                <w:szCs w:val="18"/>
              </w:rPr>
              <w:t>38 938,381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270278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70278">
              <w:rPr>
                <w:b/>
                <w:bCs/>
                <w:color w:val="000000"/>
                <w:sz w:val="18"/>
                <w:szCs w:val="18"/>
              </w:rPr>
              <w:t>22 507,991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4E39F8">
            <w:pPr>
              <w:jc w:val="center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3 314,972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270278" w:rsidP="00697E5D">
            <w:pPr>
              <w:jc w:val="right"/>
              <w:rPr>
                <w:b/>
                <w:bCs/>
                <w:sz w:val="18"/>
                <w:szCs w:val="18"/>
              </w:rPr>
            </w:pPr>
            <w:r w:rsidRPr="00270278">
              <w:rPr>
                <w:b/>
                <w:bCs/>
                <w:sz w:val="18"/>
                <w:szCs w:val="18"/>
              </w:rPr>
              <w:t>13 115,418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ind w:right="35"/>
              <w:jc w:val="right"/>
              <w:rPr>
                <w:b/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266"/>
        </w:trPr>
        <w:tc>
          <w:tcPr>
            <w:tcW w:w="10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7BB1" w:rsidRPr="003D216C" w:rsidRDefault="005E7BB1" w:rsidP="008526E5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1</w:t>
            </w:r>
          </w:p>
        </w:tc>
        <w:tc>
          <w:tcPr>
            <w:tcW w:w="3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7BB1" w:rsidRPr="003D216C" w:rsidRDefault="005E7BB1" w:rsidP="00384094">
            <w:pPr>
              <w:ind w:right="-11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Содержание объектов водохозяйственных систем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7BB1" w:rsidRPr="003D216C" w:rsidRDefault="005E7BB1" w:rsidP="00384094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Администрация Грабовского сельсовета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985,608 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295,709 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689,899 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4574,676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690,027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3884,649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1927,667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1210,031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717,636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2105,991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823,800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1282,191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914D0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1159,838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625,646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E7BB1" w:rsidRPr="003D216C" w:rsidRDefault="005E7BB1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268,134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E7BB1" w:rsidRPr="003D216C" w:rsidRDefault="005E7BB1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266,058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42E80">
        <w:trPr>
          <w:cantSplit/>
          <w:trHeight w:val="116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153E6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14 405,509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153E6D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9 580,503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B0365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3 046,838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B0365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1 778,168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5060A" w:rsidRPr="003D216C" w:rsidTr="00D15103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55060A" w:rsidRDefault="0055060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5060A">
              <w:rPr>
                <w:b/>
                <w:bCs/>
                <w:color w:val="000000"/>
                <w:sz w:val="18"/>
                <w:szCs w:val="18"/>
              </w:rPr>
              <w:t>3 446,171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55060A" w:rsidRDefault="0055060A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55060A">
              <w:rPr>
                <w:bCs/>
                <w:color w:val="000000"/>
                <w:sz w:val="18"/>
                <w:szCs w:val="18"/>
              </w:rPr>
              <w:t>2 188,942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55060A" w:rsidRDefault="0055060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55060A" w:rsidRDefault="0055060A">
            <w:pPr>
              <w:jc w:val="right"/>
              <w:rPr>
                <w:color w:val="000000"/>
                <w:sz w:val="18"/>
                <w:szCs w:val="18"/>
              </w:rPr>
            </w:pPr>
            <w:r w:rsidRPr="0055060A">
              <w:rPr>
                <w:color w:val="000000"/>
                <w:sz w:val="18"/>
                <w:szCs w:val="18"/>
              </w:rPr>
              <w:t>1 257,229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>
            <w:pPr>
              <w:jc w:val="right"/>
              <w:rPr>
                <w:sz w:val="18"/>
                <w:szCs w:val="18"/>
              </w:rPr>
            </w:pPr>
          </w:p>
        </w:tc>
      </w:tr>
      <w:tr w:rsidR="0055060A" w:rsidRPr="003D216C" w:rsidTr="00D15103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55060A" w:rsidRDefault="0027027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70278">
              <w:rPr>
                <w:b/>
                <w:bCs/>
                <w:color w:val="000000"/>
                <w:sz w:val="18"/>
                <w:szCs w:val="18"/>
              </w:rPr>
              <w:t>8 999,588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38483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55060A" w:rsidRDefault="0027027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6160,000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55060A" w:rsidRDefault="0055060A" w:rsidP="0038483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55060A" w:rsidRDefault="00270278">
            <w:pPr>
              <w:jc w:val="right"/>
              <w:rPr>
                <w:color w:val="000000"/>
                <w:sz w:val="18"/>
                <w:szCs w:val="18"/>
              </w:rPr>
            </w:pPr>
            <w:r w:rsidRPr="00270278">
              <w:rPr>
                <w:color w:val="000000"/>
                <w:sz w:val="18"/>
                <w:szCs w:val="18"/>
              </w:rPr>
              <w:t>2 839,588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>
            <w:pPr>
              <w:jc w:val="right"/>
              <w:rPr>
                <w:sz w:val="18"/>
                <w:szCs w:val="18"/>
              </w:rPr>
            </w:pPr>
          </w:p>
        </w:tc>
      </w:tr>
      <w:tr w:rsidR="0055060A" w:rsidRPr="003D216C" w:rsidTr="00D15103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651D0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55060A" w:rsidRDefault="0027027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70278">
              <w:rPr>
                <w:b/>
                <w:bCs/>
                <w:color w:val="000000"/>
                <w:sz w:val="18"/>
                <w:szCs w:val="18"/>
              </w:rPr>
              <w:t>1 333,333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270278" w:rsidP="00651D0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933,333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55060A" w:rsidRDefault="0055060A">
            <w:pPr>
              <w:jc w:val="right"/>
              <w:rPr>
                <w:color w:val="000000"/>
                <w:sz w:val="18"/>
                <w:szCs w:val="18"/>
              </w:rPr>
            </w:pPr>
            <w:r w:rsidRPr="0055060A">
              <w:rPr>
                <w:color w:val="000000"/>
                <w:sz w:val="18"/>
                <w:szCs w:val="18"/>
              </w:rPr>
              <w:t>400,000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>
            <w:pPr>
              <w:jc w:val="right"/>
              <w:rPr>
                <w:sz w:val="18"/>
                <w:szCs w:val="18"/>
              </w:rPr>
            </w:pPr>
          </w:p>
        </w:tc>
      </w:tr>
      <w:tr w:rsidR="0055060A" w:rsidRPr="003D216C" w:rsidTr="00D15103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651D0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55060A" w:rsidRDefault="0055060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5060A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651D0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55060A" w:rsidRDefault="0055060A">
            <w:pPr>
              <w:jc w:val="right"/>
              <w:rPr>
                <w:color w:val="000000"/>
                <w:sz w:val="18"/>
                <w:szCs w:val="18"/>
              </w:rPr>
            </w:pPr>
            <w:r w:rsidRPr="0055060A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>
            <w:pPr>
              <w:jc w:val="right"/>
              <w:rPr>
                <w:sz w:val="18"/>
                <w:szCs w:val="18"/>
              </w:rPr>
            </w:pPr>
          </w:p>
        </w:tc>
      </w:tr>
      <w:tr w:rsidR="0055060A" w:rsidRPr="003D216C" w:rsidTr="00D15103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651D0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55060A" w:rsidRDefault="0055060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5060A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651D0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55060A" w:rsidRDefault="0055060A">
            <w:pPr>
              <w:jc w:val="right"/>
              <w:rPr>
                <w:color w:val="000000"/>
                <w:sz w:val="18"/>
                <w:szCs w:val="18"/>
              </w:rPr>
            </w:pPr>
            <w:r w:rsidRPr="0055060A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>
            <w:pPr>
              <w:jc w:val="right"/>
              <w:rPr>
                <w:sz w:val="18"/>
                <w:szCs w:val="18"/>
              </w:rPr>
            </w:pPr>
          </w:p>
        </w:tc>
      </w:tr>
      <w:tr w:rsidR="0055060A" w:rsidRPr="003D216C" w:rsidTr="00D15103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55060A" w:rsidRDefault="0055060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5060A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 w:rsidP="004E39F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55060A" w:rsidRDefault="0055060A">
            <w:pPr>
              <w:jc w:val="right"/>
              <w:rPr>
                <w:color w:val="000000"/>
                <w:sz w:val="18"/>
                <w:szCs w:val="18"/>
              </w:rPr>
            </w:pPr>
            <w:r w:rsidRPr="0055060A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3D216C" w:rsidRDefault="0055060A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36E22">
        <w:trPr>
          <w:cantSplit/>
          <w:trHeight w:val="106"/>
        </w:trPr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D216C">
            <w:pPr>
              <w:rPr>
                <w:b/>
                <w:i/>
                <w:sz w:val="18"/>
                <w:szCs w:val="18"/>
              </w:rPr>
            </w:pPr>
            <w:r w:rsidRPr="003D216C">
              <w:rPr>
                <w:b/>
                <w:i/>
                <w:sz w:val="18"/>
                <w:szCs w:val="18"/>
              </w:rPr>
              <w:t>Из них в рамках государственной программы Пензенской области  "Обеспечение жильем и коммунальными услугами населения Пензенской области":</w:t>
            </w:r>
          </w:p>
        </w:tc>
      </w:tr>
      <w:tr w:rsidR="005E7BB1" w:rsidRPr="003D216C" w:rsidTr="003D216C">
        <w:trPr>
          <w:cantSplit/>
          <w:trHeight w:val="98"/>
        </w:trPr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C29EC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Капитальный ремонт водопроводных  сетей  и  водонапорной башни  </w:t>
            </w:r>
            <w:proofErr w:type="spellStart"/>
            <w:r w:rsidRPr="003D216C">
              <w:rPr>
                <w:sz w:val="18"/>
                <w:szCs w:val="18"/>
              </w:rPr>
              <w:t>с</w:t>
            </w:r>
            <w:proofErr w:type="gramStart"/>
            <w:r w:rsidRPr="003D216C">
              <w:rPr>
                <w:sz w:val="18"/>
                <w:szCs w:val="18"/>
              </w:rPr>
              <w:t>.Г</w:t>
            </w:r>
            <w:proofErr w:type="gramEnd"/>
            <w:r w:rsidRPr="003D216C">
              <w:rPr>
                <w:sz w:val="18"/>
                <w:szCs w:val="18"/>
              </w:rPr>
              <w:t>рабово</w:t>
            </w:r>
            <w:proofErr w:type="spellEnd"/>
            <w:r w:rsidRPr="003D216C">
              <w:rPr>
                <w:sz w:val="18"/>
                <w:szCs w:val="18"/>
              </w:rPr>
              <w:t>, ул.2-я Совхозная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784429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985,608 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784429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295,709 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784429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689,899 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D17CD8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34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C29EC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Ремонт  водопроводных сетей в с. Грабово по ул. </w:t>
            </w:r>
            <w:proofErr w:type="gramStart"/>
            <w:r w:rsidRPr="003D216C">
              <w:rPr>
                <w:sz w:val="18"/>
                <w:szCs w:val="18"/>
              </w:rPr>
              <w:t>Советская</w:t>
            </w:r>
            <w:proofErr w:type="gramEnd"/>
            <w:r w:rsidRPr="003D216C">
              <w:rPr>
                <w:sz w:val="18"/>
                <w:szCs w:val="18"/>
              </w:rPr>
              <w:t xml:space="preserve">, ул. Колхозная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301,875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90,563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211,312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</w:tr>
      <w:tr w:rsidR="005E7BB1" w:rsidRPr="003D216C" w:rsidTr="003D216C">
        <w:trPr>
          <w:cantSplit/>
          <w:trHeight w:val="70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C29EC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lastRenderedPageBreak/>
              <w:t xml:space="preserve">Ремонт водопроводных сетей 950 м. и водонапорной башни  п. Ера ул. </w:t>
            </w:r>
            <w:proofErr w:type="spellStart"/>
            <w:r w:rsidRPr="003D216C">
              <w:rPr>
                <w:sz w:val="18"/>
                <w:szCs w:val="18"/>
              </w:rPr>
              <w:t>Подлесная</w:t>
            </w:r>
            <w:proofErr w:type="spellEnd"/>
            <w:r w:rsidRPr="003D216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1998,214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599,464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1398,750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</w:tr>
      <w:tr w:rsidR="005E7BB1" w:rsidRPr="003D216C" w:rsidTr="003D216C">
        <w:trPr>
          <w:cantSplit/>
          <w:trHeight w:val="98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C29EC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Аварийно-восстановительные работы на водозаборе: артезианская скважина в п. Ера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2140,995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2140,995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 </w:t>
            </w:r>
          </w:p>
        </w:tc>
      </w:tr>
      <w:tr w:rsidR="005E7BB1" w:rsidRPr="003D216C" w:rsidTr="003D216C">
        <w:trPr>
          <w:cantSplit/>
          <w:trHeight w:val="98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C29EC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Капитальный ремонт водонапорной башни и водопровода </w:t>
            </w:r>
            <w:proofErr w:type="spellStart"/>
            <w:r w:rsidRPr="003D216C">
              <w:rPr>
                <w:sz w:val="18"/>
                <w:szCs w:val="18"/>
              </w:rPr>
              <w:t>с</w:t>
            </w:r>
            <w:proofErr w:type="gramStart"/>
            <w:r w:rsidRPr="003D216C">
              <w:rPr>
                <w:sz w:val="18"/>
                <w:szCs w:val="18"/>
              </w:rPr>
              <w:t>.Г</w:t>
            </w:r>
            <w:proofErr w:type="gramEnd"/>
            <w:r w:rsidRPr="003D216C">
              <w:rPr>
                <w:sz w:val="18"/>
                <w:szCs w:val="18"/>
              </w:rPr>
              <w:t>рабово</w:t>
            </w:r>
            <w:proofErr w:type="spellEnd"/>
            <w:r w:rsidRPr="003D216C">
              <w:rPr>
                <w:sz w:val="18"/>
                <w:szCs w:val="18"/>
              </w:rPr>
              <w:t>, ул. Грибова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913,961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639,773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274,188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172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C29EC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Капитальный ремонт водонапорной башни и водопровода </w:t>
            </w:r>
            <w:proofErr w:type="spellStart"/>
            <w:r w:rsidRPr="003D216C">
              <w:rPr>
                <w:sz w:val="18"/>
                <w:szCs w:val="18"/>
              </w:rPr>
              <w:t>с</w:t>
            </w:r>
            <w:proofErr w:type="gramStart"/>
            <w:r w:rsidRPr="003D216C">
              <w:rPr>
                <w:sz w:val="18"/>
                <w:szCs w:val="18"/>
              </w:rPr>
              <w:t>.Ч</w:t>
            </w:r>
            <w:proofErr w:type="gramEnd"/>
            <w:r w:rsidRPr="003D216C">
              <w:rPr>
                <w:sz w:val="18"/>
                <w:szCs w:val="18"/>
              </w:rPr>
              <w:t>ертково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814,655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570,258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244,397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C29EC">
            <w:pPr>
              <w:rPr>
                <w:sz w:val="18"/>
                <w:szCs w:val="18"/>
              </w:rPr>
            </w:pPr>
            <w:proofErr w:type="gramStart"/>
            <w:r w:rsidRPr="003D216C">
              <w:rPr>
                <w:sz w:val="18"/>
                <w:szCs w:val="18"/>
              </w:rPr>
              <w:t>Капитальный ремонт участков водопровода в с. Грабово, Бессоновского района, Пензенской области: от дома № 29 до дома №31 по ул. Лесная; от дома № 29 до дома №16, от дома №16 до дома №32 , от дома №21 до дома №24 по ул. Школьная; от дома №13-до дома №19 по ул. 40 лет Победы.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1176,900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823,800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353,100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7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C29EC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Капитальный ремонт участка водопровода по ул. Подгорная в </w:t>
            </w:r>
            <w:proofErr w:type="spellStart"/>
            <w:r w:rsidRPr="003D216C">
              <w:rPr>
                <w:sz w:val="18"/>
                <w:szCs w:val="18"/>
              </w:rPr>
              <w:t>с</w:t>
            </w:r>
            <w:proofErr w:type="gramStart"/>
            <w:r w:rsidRPr="003D216C">
              <w:rPr>
                <w:sz w:val="18"/>
                <w:szCs w:val="18"/>
              </w:rPr>
              <w:t>.Г</w:t>
            </w:r>
            <w:proofErr w:type="gramEnd"/>
            <w:r w:rsidRPr="003D216C">
              <w:rPr>
                <w:sz w:val="18"/>
                <w:szCs w:val="18"/>
              </w:rPr>
              <w:t>рабово</w:t>
            </w:r>
            <w:proofErr w:type="spellEnd"/>
            <w:r w:rsidRPr="003D216C">
              <w:rPr>
                <w:sz w:val="18"/>
                <w:szCs w:val="18"/>
              </w:rPr>
              <w:t xml:space="preserve"> Бессоновского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82D5F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203,676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142,573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61,103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5E484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82D5F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Капитальный  ремонт водонапорной башни и примыкающих трубопроводов, расположенной по адресу: Пензенская область, Бессоновский район, с. Грабово, ул. Майская, 31б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b/>
                <w:bCs/>
                <w:sz w:val="18"/>
                <w:szCs w:val="18"/>
              </w:rPr>
            </w:pPr>
            <w:r w:rsidRPr="003D216C">
              <w:rPr>
                <w:b/>
                <w:bCs/>
                <w:sz w:val="18"/>
                <w:szCs w:val="18"/>
              </w:rPr>
              <w:t>690,104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1C76B4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483,073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207,031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5E484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82D5F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Капитальный ремонт водозаборного узла, расположенного по адресу: Пензенская область, Бессоновский район, с. Грабово, ул. Грибова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9705A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2999,999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18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9705A9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2099,999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18B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9705A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900,000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9705A9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Капитальный ремонт участка водопровода по ул. </w:t>
            </w:r>
            <w:proofErr w:type="gramStart"/>
            <w:r w:rsidRPr="003D216C">
              <w:rPr>
                <w:sz w:val="18"/>
                <w:szCs w:val="18"/>
              </w:rPr>
              <w:t>Шоссейная</w:t>
            </w:r>
            <w:proofErr w:type="gramEnd"/>
            <w:r w:rsidRPr="003D216C">
              <w:rPr>
                <w:sz w:val="18"/>
                <w:szCs w:val="18"/>
              </w:rPr>
              <w:t xml:space="preserve"> в с. Грабово Бессоновского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18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>530,308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18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18B2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371,216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18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18B2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>159,092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82D5F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Капитальный ремонт водозаборного узла, расположенного по адресу: Пензенская область, Бессоновский район, </w:t>
            </w:r>
            <w:proofErr w:type="spellStart"/>
            <w:r w:rsidRPr="003D216C">
              <w:rPr>
                <w:sz w:val="18"/>
                <w:szCs w:val="18"/>
              </w:rPr>
              <w:t>с</w:t>
            </w:r>
            <w:proofErr w:type="gramStart"/>
            <w:r w:rsidRPr="003D216C">
              <w:rPr>
                <w:sz w:val="18"/>
                <w:szCs w:val="18"/>
              </w:rPr>
              <w:t>.Г</w:t>
            </w:r>
            <w:proofErr w:type="gramEnd"/>
            <w:r w:rsidRPr="003D216C">
              <w:rPr>
                <w:sz w:val="18"/>
                <w:szCs w:val="18"/>
              </w:rPr>
              <w:t>рабово</w:t>
            </w:r>
            <w:proofErr w:type="spellEnd"/>
            <w:r w:rsidRPr="003D216C">
              <w:rPr>
                <w:sz w:val="18"/>
                <w:szCs w:val="18"/>
              </w:rPr>
              <w:t xml:space="preserve">, </w:t>
            </w:r>
            <w:proofErr w:type="spellStart"/>
            <w:r w:rsidRPr="003D216C">
              <w:rPr>
                <w:sz w:val="18"/>
                <w:szCs w:val="18"/>
              </w:rPr>
              <w:t>ул.Советская</w:t>
            </w:r>
            <w:proofErr w:type="spellEnd"/>
            <w:r w:rsidRPr="003D216C">
              <w:rPr>
                <w:sz w:val="18"/>
                <w:szCs w:val="18"/>
              </w:rPr>
              <w:t>, 201А на участке с кадастровым номером 58:05:0100702:874 (скважина №б/н-2(кад.136))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0C5E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 xml:space="preserve">10 156,126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18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AA2CBB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7109,288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right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3046, 838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AA2CB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82D5F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Капитальный ремонт водопровода по </w:t>
            </w:r>
            <w:proofErr w:type="spellStart"/>
            <w:r w:rsidRPr="003D216C">
              <w:rPr>
                <w:sz w:val="18"/>
                <w:szCs w:val="18"/>
              </w:rPr>
              <w:t>ул</w:t>
            </w:r>
            <w:proofErr w:type="gramStart"/>
            <w:r w:rsidRPr="003D216C">
              <w:rPr>
                <w:sz w:val="18"/>
                <w:szCs w:val="18"/>
              </w:rPr>
              <w:t>.А</w:t>
            </w:r>
            <w:proofErr w:type="gramEnd"/>
            <w:r w:rsidRPr="003D216C">
              <w:rPr>
                <w:sz w:val="18"/>
                <w:szCs w:val="18"/>
              </w:rPr>
              <w:t>нтипова</w:t>
            </w:r>
            <w:proofErr w:type="spellEnd"/>
            <w:r w:rsidRPr="003D216C">
              <w:rPr>
                <w:sz w:val="18"/>
                <w:szCs w:val="18"/>
              </w:rPr>
              <w:t xml:space="preserve"> в </w:t>
            </w:r>
            <w:proofErr w:type="spellStart"/>
            <w:r w:rsidRPr="003D216C">
              <w:rPr>
                <w:sz w:val="18"/>
                <w:szCs w:val="18"/>
              </w:rPr>
              <w:t>с.Чертково</w:t>
            </w:r>
            <w:proofErr w:type="spellEnd"/>
            <w:r w:rsidRPr="003D216C">
              <w:rPr>
                <w:sz w:val="18"/>
                <w:szCs w:val="18"/>
              </w:rPr>
              <w:t xml:space="preserve"> Бессоновского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6E7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 xml:space="preserve">810,612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18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6E7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 xml:space="preserve">567,428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0C5EA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6E7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 xml:space="preserve">243,184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82D5F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Капитальный ремонт водопровода по </w:t>
            </w:r>
            <w:proofErr w:type="spellStart"/>
            <w:r w:rsidRPr="003D216C">
              <w:rPr>
                <w:sz w:val="18"/>
                <w:szCs w:val="18"/>
              </w:rPr>
              <w:t>ул</w:t>
            </w:r>
            <w:proofErr w:type="gramStart"/>
            <w:r w:rsidRPr="003D216C">
              <w:rPr>
                <w:sz w:val="18"/>
                <w:szCs w:val="18"/>
              </w:rPr>
              <w:t>.О</w:t>
            </w:r>
            <w:proofErr w:type="gramEnd"/>
            <w:r w:rsidRPr="003D216C">
              <w:rPr>
                <w:sz w:val="18"/>
                <w:szCs w:val="18"/>
              </w:rPr>
              <w:t>вражная</w:t>
            </w:r>
            <w:proofErr w:type="spellEnd"/>
            <w:r w:rsidRPr="003D216C">
              <w:rPr>
                <w:sz w:val="18"/>
                <w:szCs w:val="18"/>
              </w:rPr>
              <w:t xml:space="preserve"> в </w:t>
            </w:r>
            <w:proofErr w:type="spellStart"/>
            <w:r w:rsidRPr="003D216C">
              <w:rPr>
                <w:sz w:val="18"/>
                <w:szCs w:val="18"/>
              </w:rPr>
              <w:t>с.Грабово</w:t>
            </w:r>
            <w:proofErr w:type="spellEnd"/>
            <w:r w:rsidRPr="003D216C">
              <w:rPr>
                <w:sz w:val="18"/>
                <w:szCs w:val="18"/>
              </w:rPr>
              <w:t xml:space="preserve"> Бессоновского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6E7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 xml:space="preserve">1833, 662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18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6E7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 xml:space="preserve">128,563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0C5EA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F6E79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 xml:space="preserve">55,099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82D5F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Капитальный ремонт водонапорной башни и примыкающих трубопроводов, расположенной по адресу: Пензенская область, Бессоновский район, с. Грабово, </w:t>
            </w:r>
            <w:proofErr w:type="spellStart"/>
            <w:r w:rsidRPr="003D216C">
              <w:rPr>
                <w:sz w:val="18"/>
                <w:szCs w:val="18"/>
              </w:rPr>
              <w:t>ул</w:t>
            </w:r>
            <w:proofErr w:type="gramStart"/>
            <w:r w:rsidRPr="003D216C">
              <w:rPr>
                <w:sz w:val="18"/>
                <w:szCs w:val="18"/>
              </w:rPr>
              <w:t>.Ю</w:t>
            </w:r>
            <w:proofErr w:type="gramEnd"/>
            <w:r w:rsidRPr="003D216C">
              <w:rPr>
                <w:sz w:val="18"/>
                <w:szCs w:val="18"/>
              </w:rPr>
              <w:t>билейная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181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D216C">
              <w:rPr>
                <w:b/>
                <w:bCs/>
                <w:color w:val="000000"/>
                <w:sz w:val="18"/>
                <w:szCs w:val="18"/>
              </w:rPr>
              <w:t xml:space="preserve">2 132, 786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rFonts w:ascii="Arial CYR" w:hAnsi="Arial CYR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1816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 xml:space="preserve">1 492, 950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0C5EA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381816">
            <w:pPr>
              <w:jc w:val="right"/>
              <w:rPr>
                <w:color w:val="000000"/>
                <w:sz w:val="18"/>
                <w:szCs w:val="18"/>
              </w:rPr>
            </w:pPr>
            <w:r w:rsidRPr="003D216C">
              <w:rPr>
                <w:color w:val="000000"/>
                <w:sz w:val="18"/>
                <w:szCs w:val="18"/>
              </w:rPr>
              <w:t xml:space="preserve">639, 836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5E7BB1">
            <w:pPr>
              <w:rPr>
                <w:sz w:val="18"/>
                <w:szCs w:val="18"/>
              </w:rPr>
            </w:pPr>
            <w:r w:rsidRPr="003D216C">
              <w:rPr>
                <w:sz w:val="18"/>
                <w:szCs w:val="18"/>
              </w:rPr>
              <w:t xml:space="preserve">Капитальный ремонт водозаборного узла, расположенного по адресу: Пензенская область, Бессоновский район, с. </w:t>
            </w:r>
            <w:r>
              <w:rPr>
                <w:sz w:val="18"/>
                <w:szCs w:val="18"/>
              </w:rPr>
              <w:t>Чертково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B21C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670417" w:rsidP="0038181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8800,000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rFonts w:ascii="Arial CYR" w:hAnsi="Arial CYR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270278" w:rsidP="0038181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6160,000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0C5EA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270278" w:rsidP="0027027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2640,000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270278" w:rsidRPr="003D216C" w:rsidTr="00987DA6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70278" w:rsidRPr="00987DA6" w:rsidRDefault="00270278" w:rsidP="005E7BB1">
            <w:pPr>
              <w:rPr>
                <w:sz w:val="18"/>
                <w:szCs w:val="18"/>
              </w:rPr>
            </w:pPr>
            <w:r w:rsidRPr="00987DA6">
              <w:rPr>
                <w:sz w:val="18"/>
                <w:szCs w:val="18"/>
              </w:rPr>
              <w:lastRenderedPageBreak/>
              <w:t>Капитальный ремонт водонапорной башни и примыкающих трубопроводов, расположенной по адресу: Пензенская область, Бессоновский район, с. Чертково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70278" w:rsidRPr="00987DA6" w:rsidRDefault="00270278" w:rsidP="00B21CE7">
            <w:pPr>
              <w:jc w:val="center"/>
              <w:rPr>
                <w:sz w:val="18"/>
                <w:szCs w:val="18"/>
              </w:rPr>
            </w:pPr>
            <w:r w:rsidRPr="00987DA6">
              <w:rPr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70278" w:rsidRPr="00987DA6" w:rsidRDefault="00270278" w:rsidP="006B4D9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87DA6">
              <w:rPr>
                <w:b/>
                <w:bCs/>
                <w:color w:val="000000"/>
                <w:sz w:val="18"/>
                <w:szCs w:val="18"/>
              </w:rPr>
              <w:t xml:space="preserve">1 333,333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70278" w:rsidRPr="00987DA6" w:rsidRDefault="00270278" w:rsidP="006B4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70278" w:rsidRPr="00987DA6" w:rsidRDefault="00270278" w:rsidP="006B4D95">
            <w:pPr>
              <w:jc w:val="right"/>
              <w:rPr>
                <w:color w:val="000000"/>
                <w:sz w:val="18"/>
                <w:szCs w:val="18"/>
              </w:rPr>
            </w:pPr>
            <w:r w:rsidRPr="00987DA6">
              <w:rPr>
                <w:sz w:val="18"/>
                <w:szCs w:val="18"/>
              </w:rPr>
              <w:t xml:space="preserve">933,333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70278" w:rsidRPr="00987DA6" w:rsidRDefault="00270278" w:rsidP="006B4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70278" w:rsidRPr="00987DA6" w:rsidRDefault="00270278" w:rsidP="006B4D95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987DA6">
              <w:rPr>
                <w:bCs/>
                <w:color w:val="000000"/>
                <w:sz w:val="18"/>
                <w:szCs w:val="18"/>
              </w:rPr>
              <w:t>400,000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70278" w:rsidRPr="00987DA6" w:rsidRDefault="00270278">
            <w:pPr>
              <w:jc w:val="right"/>
              <w:rPr>
                <w:sz w:val="18"/>
                <w:szCs w:val="18"/>
              </w:rPr>
            </w:pPr>
          </w:p>
        </w:tc>
        <w:bookmarkStart w:id="0" w:name="_GoBack"/>
        <w:bookmarkEnd w:id="0"/>
      </w:tr>
      <w:tr w:rsidR="0024795B" w:rsidRPr="003D216C" w:rsidTr="0024795B">
        <w:trPr>
          <w:cantSplit/>
          <w:trHeight w:val="20"/>
        </w:trPr>
        <w:tc>
          <w:tcPr>
            <w:tcW w:w="623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4795B" w:rsidRPr="003D216C" w:rsidRDefault="0024795B" w:rsidP="00247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мероприятия по модернизации и капитальному</w:t>
            </w:r>
            <w:r w:rsidRPr="003D216C">
              <w:rPr>
                <w:sz w:val="18"/>
                <w:szCs w:val="18"/>
              </w:rPr>
              <w:t xml:space="preserve">  ремонт</w:t>
            </w:r>
            <w:r>
              <w:rPr>
                <w:sz w:val="18"/>
                <w:szCs w:val="18"/>
              </w:rPr>
              <w:t>у</w:t>
            </w:r>
            <w:r w:rsidRPr="003D216C">
              <w:rPr>
                <w:sz w:val="18"/>
                <w:szCs w:val="18"/>
              </w:rPr>
              <w:t xml:space="preserve">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4795B" w:rsidRPr="003D216C" w:rsidRDefault="00270278" w:rsidP="00651D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4795B" w:rsidRPr="003D216C" w:rsidRDefault="0024795B" w:rsidP="00651D0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4795B" w:rsidRPr="003D216C" w:rsidRDefault="0024795B" w:rsidP="00381816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4795B" w:rsidRPr="003D216C" w:rsidRDefault="0024795B" w:rsidP="00651D0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4795B" w:rsidRPr="003D216C" w:rsidRDefault="0024795B" w:rsidP="00381816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4795B" w:rsidRPr="003D216C" w:rsidRDefault="00270278" w:rsidP="00651D0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70278">
              <w:rPr>
                <w:bCs/>
                <w:color w:val="000000"/>
                <w:sz w:val="18"/>
                <w:szCs w:val="18"/>
              </w:rPr>
              <w:t xml:space="preserve">49,588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4795B" w:rsidRPr="003D216C" w:rsidRDefault="0024795B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1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82D5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24795B" w:rsidP="00651D0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21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82D5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24795B" w:rsidP="0024795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651D01">
            <w:pPr>
              <w:jc w:val="right"/>
              <w:rPr>
                <w:sz w:val="18"/>
                <w:szCs w:val="18"/>
              </w:rPr>
            </w:pPr>
          </w:p>
        </w:tc>
      </w:tr>
      <w:tr w:rsidR="005E7BB1" w:rsidRPr="003D216C" w:rsidTr="003D216C">
        <w:trPr>
          <w:cantSplit/>
          <w:trHeight w:val="111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882D5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24795B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3D216C" w:rsidRDefault="005E7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AD2BB2" w:rsidRPr="002A66A4" w:rsidRDefault="00AD2BB2" w:rsidP="00946C76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</w:pPr>
    </w:p>
    <w:sectPr w:rsidR="00AD2BB2" w:rsidRPr="002A66A4" w:rsidSect="00201B5D">
      <w:pgSz w:w="16834" w:h="11909" w:orient="landscape"/>
      <w:pgMar w:top="993" w:right="816" w:bottom="127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E651B4"/>
    <w:multiLevelType w:val="hybridMultilevel"/>
    <w:tmpl w:val="E898A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57537"/>
    <w:multiLevelType w:val="hybridMultilevel"/>
    <w:tmpl w:val="7EB0C164"/>
    <w:lvl w:ilvl="0" w:tplc="4B5C96CC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0729"/>
    <w:rsid w:val="0000498D"/>
    <w:rsid w:val="00005437"/>
    <w:rsid w:val="00006044"/>
    <w:rsid w:val="00006774"/>
    <w:rsid w:val="00017656"/>
    <w:rsid w:val="000210D7"/>
    <w:rsid w:val="0003063D"/>
    <w:rsid w:val="00031134"/>
    <w:rsid w:val="000322F5"/>
    <w:rsid w:val="000332D5"/>
    <w:rsid w:val="000333E6"/>
    <w:rsid w:val="00035686"/>
    <w:rsid w:val="00035FC4"/>
    <w:rsid w:val="00036AD2"/>
    <w:rsid w:val="0004088C"/>
    <w:rsid w:val="00042237"/>
    <w:rsid w:val="00042CB4"/>
    <w:rsid w:val="00051B59"/>
    <w:rsid w:val="00057EFD"/>
    <w:rsid w:val="00060161"/>
    <w:rsid w:val="00065406"/>
    <w:rsid w:val="00065D1A"/>
    <w:rsid w:val="00072B0F"/>
    <w:rsid w:val="0008276E"/>
    <w:rsid w:val="00085674"/>
    <w:rsid w:val="0009195B"/>
    <w:rsid w:val="00091AE5"/>
    <w:rsid w:val="0009322A"/>
    <w:rsid w:val="000951B6"/>
    <w:rsid w:val="000A0E57"/>
    <w:rsid w:val="000A326B"/>
    <w:rsid w:val="000B2986"/>
    <w:rsid w:val="000B66B6"/>
    <w:rsid w:val="000C2EBA"/>
    <w:rsid w:val="000C33B1"/>
    <w:rsid w:val="000C5EAD"/>
    <w:rsid w:val="000D0D56"/>
    <w:rsid w:val="000D117E"/>
    <w:rsid w:val="000D2D06"/>
    <w:rsid w:val="000E1C88"/>
    <w:rsid w:val="000E508A"/>
    <w:rsid w:val="000E6F70"/>
    <w:rsid w:val="000E7073"/>
    <w:rsid w:val="000F4EE3"/>
    <w:rsid w:val="00102A2C"/>
    <w:rsid w:val="00105194"/>
    <w:rsid w:val="001079AE"/>
    <w:rsid w:val="0011027B"/>
    <w:rsid w:val="00115C69"/>
    <w:rsid w:val="00122406"/>
    <w:rsid w:val="00122A7C"/>
    <w:rsid w:val="0012343D"/>
    <w:rsid w:val="00132B25"/>
    <w:rsid w:val="00135FDA"/>
    <w:rsid w:val="0013682A"/>
    <w:rsid w:val="001431A8"/>
    <w:rsid w:val="00153E6D"/>
    <w:rsid w:val="00154519"/>
    <w:rsid w:val="00166858"/>
    <w:rsid w:val="0016709E"/>
    <w:rsid w:val="00175596"/>
    <w:rsid w:val="0018303D"/>
    <w:rsid w:val="00186183"/>
    <w:rsid w:val="001863AA"/>
    <w:rsid w:val="00190256"/>
    <w:rsid w:val="00190C25"/>
    <w:rsid w:val="001A22A6"/>
    <w:rsid w:val="001B2B76"/>
    <w:rsid w:val="001B2C7D"/>
    <w:rsid w:val="001B681E"/>
    <w:rsid w:val="001C135D"/>
    <w:rsid w:val="001C76B4"/>
    <w:rsid w:val="001D0E80"/>
    <w:rsid w:val="001E3E7D"/>
    <w:rsid w:val="001E6031"/>
    <w:rsid w:val="001E7C18"/>
    <w:rsid w:val="001F304B"/>
    <w:rsid w:val="001F5875"/>
    <w:rsid w:val="0020170D"/>
    <w:rsid w:val="00201B5D"/>
    <w:rsid w:val="002062AE"/>
    <w:rsid w:val="002072D2"/>
    <w:rsid w:val="00215000"/>
    <w:rsid w:val="00215159"/>
    <w:rsid w:val="002152FF"/>
    <w:rsid w:val="002172C6"/>
    <w:rsid w:val="00227A44"/>
    <w:rsid w:val="002300CD"/>
    <w:rsid w:val="00230A71"/>
    <w:rsid w:val="002344E0"/>
    <w:rsid w:val="00243A64"/>
    <w:rsid w:val="00245ADA"/>
    <w:rsid w:val="0024795B"/>
    <w:rsid w:val="00261B9E"/>
    <w:rsid w:val="0026440B"/>
    <w:rsid w:val="00267FD1"/>
    <w:rsid w:val="00270278"/>
    <w:rsid w:val="00280B40"/>
    <w:rsid w:val="00284F92"/>
    <w:rsid w:val="00293115"/>
    <w:rsid w:val="00293CE3"/>
    <w:rsid w:val="002A0468"/>
    <w:rsid w:val="002A18B3"/>
    <w:rsid w:val="002A66A4"/>
    <w:rsid w:val="002A76B0"/>
    <w:rsid w:val="002B09D7"/>
    <w:rsid w:val="002B1940"/>
    <w:rsid w:val="002B6756"/>
    <w:rsid w:val="002D27D7"/>
    <w:rsid w:val="002D4FF5"/>
    <w:rsid w:val="002D6C1F"/>
    <w:rsid w:val="002E1BC8"/>
    <w:rsid w:val="002E1CED"/>
    <w:rsid w:val="002E5271"/>
    <w:rsid w:val="002E6197"/>
    <w:rsid w:val="002F4B89"/>
    <w:rsid w:val="00302D91"/>
    <w:rsid w:val="00310178"/>
    <w:rsid w:val="00315287"/>
    <w:rsid w:val="003212E3"/>
    <w:rsid w:val="00325283"/>
    <w:rsid w:val="00330B73"/>
    <w:rsid w:val="0033147F"/>
    <w:rsid w:val="00331647"/>
    <w:rsid w:val="00336C3D"/>
    <w:rsid w:val="00336E22"/>
    <w:rsid w:val="00342E80"/>
    <w:rsid w:val="003432CC"/>
    <w:rsid w:val="00355AE1"/>
    <w:rsid w:val="00357352"/>
    <w:rsid w:val="00357A1B"/>
    <w:rsid w:val="00371BFB"/>
    <w:rsid w:val="00377C1E"/>
    <w:rsid w:val="00381816"/>
    <w:rsid w:val="003822B0"/>
    <w:rsid w:val="00384094"/>
    <w:rsid w:val="00384569"/>
    <w:rsid w:val="0038483D"/>
    <w:rsid w:val="003879A2"/>
    <w:rsid w:val="00392596"/>
    <w:rsid w:val="003A3022"/>
    <w:rsid w:val="003B3C56"/>
    <w:rsid w:val="003B53E7"/>
    <w:rsid w:val="003C1752"/>
    <w:rsid w:val="003D216C"/>
    <w:rsid w:val="003D59C5"/>
    <w:rsid w:val="003D5A8A"/>
    <w:rsid w:val="003D6C97"/>
    <w:rsid w:val="003E101F"/>
    <w:rsid w:val="003E4FC4"/>
    <w:rsid w:val="003E6FCF"/>
    <w:rsid w:val="004017F2"/>
    <w:rsid w:val="004039A0"/>
    <w:rsid w:val="004055DE"/>
    <w:rsid w:val="00411687"/>
    <w:rsid w:val="00416E01"/>
    <w:rsid w:val="004216AC"/>
    <w:rsid w:val="00423C07"/>
    <w:rsid w:val="00424416"/>
    <w:rsid w:val="00427BB2"/>
    <w:rsid w:val="00430C65"/>
    <w:rsid w:val="0043284D"/>
    <w:rsid w:val="0044109B"/>
    <w:rsid w:val="004442A4"/>
    <w:rsid w:val="00445185"/>
    <w:rsid w:val="00446771"/>
    <w:rsid w:val="004477F3"/>
    <w:rsid w:val="004518F5"/>
    <w:rsid w:val="004571B5"/>
    <w:rsid w:val="00460A2D"/>
    <w:rsid w:val="00460CAE"/>
    <w:rsid w:val="00462A54"/>
    <w:rsid w:val="00464C84"/>
    <w:rsid w:val="004702FC"/>
    <w:rsid w:val="00486726"/>
    <w:rsid w:val="00491694"/>
    <w:rsid w:val="00492C35"/>
    <w:rsid w:val="004A0B9C"/>
    <w:rsid w:val="004A299A"/>
    <w:rsid w:val="004A43CB"/>
    <w:rsid w:val="004A613D"/>
    <w:rsid w:val="004B1145"/>
    <w:rsid w:val="004B1E96"/>
    <w:rsid w:val="004B23E0"/>
    <w:rsid w:val="004C4947"/>
    <w:rsid w:val="004D2BF3"/>
    <w:rsid w:val="004E2712"/>
    <w:rsid w:val="004E39F8"/>
    <w:rsid w:val="004F3CAA"/>
    <w:rsid w:val="0050103C"/>
    <w:rsid w:val="00501BC9"/>
    <w:rsid w:val="00506C43"/>
    <w:rsid w:val="005264D6"/>
    <w:rsid w:val="00527F7A"/>
    <w:rsid w:val="005378CC"/>
    <w:rsid w:val="00541DFF"/>
    <w:rsid w:val="005420FD"/>
    <w:rsid w:val="00544AA6"/>
    <w:rsid w:val="005464A1"/>
    <w:rsid w:val="0055060A"/>
    <w:rsid w:val="00567A09"/>
    <w:rsid w:val="00567FB8"/>
    <w:rsid w:val="00576A48"/>
    <w:rsid w:val="00580812"/>
    <w:rsid w:val="00584732"/>
    <w:rsid w:val="005867B1"/>
    <w:rsid w:val="0059093B"/>
    <w:rsid w:val="005922B1"/>
    <w:rsid w:val="00593D2F"/>
    <w:rsid w:val="00593DF8"/>
    <w:rsid w:val="00593F4C"/>
    <w:rsid w:val="005947F4"/>
    <w:rsid w:val="0059545D"/>
    <w:rsid w:val="005A1B53"/>
    <w:rsid w:val="005A56F5"/>
    <w:rsid w:val="005B2263"/>
    <w:rsid w:val="005B2C2D"/>
    <w:rsid w:val="005B35C5"/>
    <w:rsid w:val="005B5919"/>
    <w:rsid w:val="005B75A4"/>
    <w:rsid w:val="005D2370"/>
    <w:rsid w:val="005E3D71"/>
    <w:rsid w:val="005E484A"/>
    <w:rsid w:val="005E578A"/>
    <w:rsid w:val="005E64AD"/>
    <w:rsid w:val="005E7BB1"/>
    <w:rsid w:val="005F097F"/>
    <w:rsid w:val="005F5536"/>
    <w:rsid w:val="005F5880"/>
    <w:rsid w:val="00600829"/>
    <w:rsid w:val="00603DBD"/>
    <w:rsid w:val="0060696D"/>
    <w:rsid w:val="006109EA"/>
    <w:rsid w:val="00611D31"/>
    <w:rsid w:val="00612E75"/>
    <w:rsid w:val="00614199"/>
    <w:rsid w:val="00621198"/>
    <w:rsid w:val="0062398E"/>
    <w:rsid w:val="006258D9"/>
    <w:rsid w:val="00631EF9"/>
    <w:rsid w:val="006350F1"/>
    <w:rsid w:val="006418A4"/>
    <w:rsid w:val="006428A7"/>
    <w:rsid w:val="00642E44"/>
    <w:rsid w:val="006467C7"/>
    <w:rsid w:val="00650A59"/>
    <w:rsid w:val="00651D01"/>
    <w:rsid w:val="00654688"/>
    <w:rsid w:val="00657ADF"/>
    <w:rsid w:val="006661EF"/>
    <w:rsid w:val="0066645F"/>
    <w:rsid w:val="006668BA"/>
    <w:rsid w:val="00667161"/>
    <w:rsid w:val="00670417"/>
    <w:rsid w:val="00671244"/>
    <w:rsid w:val="006722C6"/>
    <w:rsid w:val="00672FB3"/>
    <w:rsid w:val="00673341"/>
    <w:rsid w:val="00673587"/>
    <w:rsid w:val="0067652D"/>
    <w:rsid w:val="00687266"/>
    <w:rsid w:val="00690345"/>
    <w:rsid w:val="00695A01"/>
    <w:rsid w:val="00697E5D"/>
    <w:rsid w:val="006A0FED"/>
    <w:rsid w:val="006A2410"/>
    <w:rsid w:val="006A30A8"/>
    <w:rsid w:val="006B6FAA"/>
    <w:rsid w:val="006C1AAE"/>
    <w:rsid w:val="006C575E"/>
    <w:rsid w:val="006D4BEF"/>
    <w:rsid w:val="006D7E7F"/>
    <w:rsid w:val="006E03FD"/>
    <w:rsid w:val="006E5FC4"/>
    <w:rsid w:val="006E7FEC"/>
    <w:rsid w:val="006F0CB2"/>
    <w:rsid w:val="006F18B2"/>
    <w:rsid w:val="006F6E79"/>
    <w:rsid w:val="006F71BB"/>
    <w:rsid w:val="00700BCD"/>
    <w:rsid w:val="007118CE"/>
    <w:rsid w:val="00717A98"/>
    <w:rsid w:val="00720476"/>
    <w:rsid w:val="00730E37"/>
    <w:rsid w:val="0074288A"/>
    <w:rsid w:val="00745132"/>
    <w:rsid w:val="007458A5"/>
    <w:rsid w:val="0075329D"/>
    <w:rsid w:val="00754110"/>
    <w:rsid w:val="0075764E"/>
    <w:rsid w:val="00775CEC"/>
    <w:rsid w:val="0077701C"/>
    <w:rsid w:val="007828BC"/>
    <w:rsid w:val="00784429"/>
    <w:rsid w:val="00784A17"/>
    <w:rsid w:val="00784F55"/>
    <w:rsid w:val="0078526D"/>
    <w:rsid w:val="00792EA8"/>
    <w:rsid w:val="007934FB"/>
    <w:rsid w:val="00797DA6"/>
    <w:rsid w:val="007B6E87"/>
    <w:rsid w:val="007C340A"/>
    <w:rsid w:val="007C476B"/>
    <w:rsid w:val="007C4DAE"/>
    <w:rsid w:val="007D5BE4"/>
    <w:rsid w:val="007F253C"/>
    <w:rsid w:val="008004BD"/>
    <w:rsid w:val="00815DBC"/>
    <w:rsid w:val="0082743B"/>
    <w:rsid w:val="008300C3"/>
    <w:rsid w:val="00834D21"/>
    <w:rsid w:val="00836157"/>
    <w:rsid w:val="00844DCC"/>
    <w:rsid w:val="00847389"/>
    <w:rsid w:val="008526E5"/>
    <w:rsid w:val="00857CE2"/>
    <w:rsid w:val="008673AF"/>
    <w:rsid w:val="00871115"/>
    <w:rsid w:val="008727AE"/>
    <w:rsid w:val="00873ECB"/>
    <w:rsid w:val="00881A38"/>
    <w:rsid w:val="00882D5F"/>
    <w:rsid w:val="0088405B"/>
    <w:rsid w:val="00886F96"/>
    <w:rsid w:val="008877E9"/>
    <w:rsid w:val="00890F74"/>
    <w:rsid w:val="008B0365"/>
    <w:rsid w:val="008B549D"/>
    <w:rsid w:val="008B57AF"/>
    <w:rsid w:val="008B5B8A"/>
    <w:rsid w:val="008C0659"/>
    <w:rsid w:val="008C67FC"/>
    <w:rsid w:val="008C6F18"/>
    <w:rsid w:val="008E54B2"/>
    <w:rsid w:val="008E5F54"/>
    <w:rsid w:val="008F1F90"/>
    <w:rsid w:val="008F7D27"/>
    <w:rsid w:val="0090198E"/>
    <w:rsid w:val="0090358E"/>
    <w:rsid w:val="00903AE6"/>
    <w:rsid w:val="00904C3E"/>
    <w:rsid w:val="009132A5"/>
    <w:rsid w:val="00914D07"/>
    <w:rsid w:val="00917FE7"/>
    <w:rsid w:val="009217F9"/>
    <w:rsid w:val="009349D1"/>
    <w:rsid w:val="00935E48"/>
    <w:rsid w:val="00937D5A"/>
    <w:rsid w:val="009430AB"/>
    <w:rsid w:val="00945462"/>
    <w:rsid w:val="00946C76"/>
    <w:rsid w:val="00953B67"/>
    <w:rsid w:val="00963833"/>
    <w:rsid w:val="0096433F"/>
    <w:rsid w:val="00964A1A"/>
    <w:rsid w:val="00965DCE"/>
    <w:rsid w:val="009705A9"/>
    <w:rsid w:val="00971C39"/>
    <w:rsid w:val="009756C3"/>
    <w:rsid w:val="00976470"/>
    <w:rsid w:val="00987DA6"/>
    <w:rsid w:val="00990102"/>
    <w:rsid w:val="00993C82"/>
    <w:rsid w:val="00995E44"/>
    <w:rsid w:val="009A133A"/>
    <w:rsid w:val="009A4636"/>
    <w:rsid w:val="009B18B8"/>
    <w:rsid w:val="009B290F"/>
    <w:rsid w:val="009C1FA8"/>
    <w:rsid w:val="009C4F88"/>
    <w:rsid w:val="009C59AF"/>
    <w:rsid w:val="009D0D3F"/>
    <w:rsid w:val="009D7AB1"/>
    <w:rsid w:val="009E16C2"/>
    <w:rsid w:val="009E7C44"/>
    <w:rsid w:val="009F2B4F"/>
    <w:rsid w:val="009F6E2A"/>
    <w:rsid w:val="00A02661"/>
    <w:rsid w:val="00A02FC5"/>
    <w:rsid w:val="00A04C03"/>
    <w:rsid w:val="00A06758"/>
    <w:rsid w:val="00A1083B"/>
    <w:rsid w:val="00A16F45"/>
    <w:rsid w:val="00A21E00"/>
    <w:rsid w:val="00A2332F"/>
    <w:rsid w:val="00A30B21"/>
    <w:rsid w:val="00A4125E"/>
    <w:rsid w:val="00A50C90"/>
    <w:rsid w:val="00A61261"/>
    <w:rsid w:val="00A6260F"/>
    <w:rsid w:val="00A6795C"/>
    <w:rsid w:val="00A7011A"/>
    <w:rsid w:val="00A71596"/>
    <w:rsid w:val="00A8364F"/>
    <w:rsid w:val="00A848C0"/>
    <w:rsid w:val="00A90022"/>
    <w:rsid w:val="00A90ED0"/>
    <w:rsid w:val="00AA2CBB"/>
    <w:rsid w:val="00AB0729"/>
    <w:rsid w:val="00AB3B16"/>
    <w:rsid w:val="00AB5C1A"/>
    <w:rsid w:val="00AB6B65"/>
    <w:rsid w:val="00AB7F1C"/>
    <w:rsid w:val="00AC2A45"/>
    <w:rsid w:val="00AC2AD1"/>
    <w:rsid w:val="00AC3090"/>
    <w:rsid w:val="00AC4DE1"/>
    <w:rsid w:val="00AD0E4A"/>
    <w:rsid w:val="00AD2BB2"/>
    <w:rsid w:val="00AD3ABA"/>
    <w:rsid w:val="00AD4A5C"/>
    <w:rsid w:val="00AD594E"/>
    <w:rsid w:val="00AD67EA"/>
    <w:rsid w:val="00AE1DEB"/>
    <w:rsid w:val="00AE53FC"/>
    <w:rsid w:val="00AF048D"/>
    <w:rsid w:val="00AF3539"/>
    <w:rsid w:val="00AF494F"/>
    <w:rsid w:val="00B02F7D"/>
    <w:rsid w:val="00B07CFD"/>
    <w:rsid w:val="00B103FE"/>
    <w:rsid w:val="00B13CA8"/>
    <w:rsid w:val="00B16B4E"/>
    <w:rsid w:val="00B17CE2"/>
    <w:rsid w:val="00B21CE7"/>
    <w:rsid w:val="00B223ED"/>
    <w:rsid w:val="00B228E0"/>
    <w:rsid w:val="00B228F1"/>
    <w:rsid w:val="00B25BD8"/>
    <w:rsid w:val="00B26A84"/>
    <w:rsid w:val="00B319DE"/>
    <w:rsid w:val="00B31C0C"/>
    <w:rsid w:val="00B4250A"/>
    <w:rsid w:val="00B428AC"/>
    <w:rsid w:val="00B47F84"/>
    <w:rsid w:val="00B5363D"/>
    <w:rsid w:val="00B562F2"/>
    <w:rsid w:val="00B6067A"/>
    <w:rsid w:val="00B6331E"/>
    <w:rsid w:val="00B66EAE"/>
    <w:rsid w:val="00B705A0"/>
    <w:rsid w:val="00B807DD"/>
    <w:rsid w:val="00B87998"/>
    <w:rsid w:val="00B93440"/>
    <w:rsid w:val="00B97A60"/>
    <w:rsid w:val="00BA0708"/>
    <w:rsid w:val="00BA0E84"/>
    <w:rsid w:val="00BA4394"/>
    <w:rsid w:val="00BA72F1"/>
    <w:rsid w:val="00BA7718"/>
    <w:rsid w:val="00BB5831"/>
    <w:rsid w:val="00BC124A"/>
    <w:rsid w:val="00BC5B15"/>
    <w:rsid w:val="00BD04E1"/>
    <w:rsid w:val="00BE46A5"/>
    <w:rsid w:val="00BF0346"/>
    <w:rsid w:val="00BF429C"/>
    <w:rsid w:val="00BF6521"/>
    <w:rsid w:val="00BF78B8"/>
    <w:rsid w:val="00C018AE"/>
    <w:rsid w:val="00C01B8C"/>
    <w:rsid w:val="00C06B23"/>
    <w:rsid w:val="00C22C8C"/>
    <w:rsid w:val="00C2681A"/>
    <w:rsid w:val="00C32153"/>
    <w:rsid w:val="00C34451"/>
    <w:rsid w:val="00C35A21"/>
    <w:rsid w:val="00C40BA6"/>
    <w:rsid w:val="00C4587B"/>
    <w:rsid w:val="00C531FE"/>
    <w:rsid w:val="00C54986"/>
    <w:rsid w:val="00C630D3"/>
    <w:rsid w:val="00C667C9"/>
    <w:rsid w:val="00C805CC"/>
    <w:rsid w:val="00C80FA8"/>
    <w:rsid w:val="00C8274C"/>
    <w:rsid w:val="00C86B14"/>
    <w:rsid w:val="00C9156E"/>
    <w:rsid w:val="00CA1932"/>
    <w:rsid w:val="00CA57B1"/>
    <w:rsid w:val="00CB43C8"/>
    <w:rsid w:val="00CB48E5"/>
    <w:rsid w:val="00CB59A0"/>
    <w:rsid w:val="00CC40F5"/>
    <w:rsid w:val="00CC7F9B"/>
    <w:rsid w:val="00CD25F9"/>
    <w:rsid w:val="00CD5A6B"/>
    <w:rsid w:val="00CE00E2"/>
    <w:rsid w:val="00CE4C01"/>
    <w:rsid w:val="00CE7520"/>
    <w:rsid w:val="00CF04F8"/>
    <w:rsid w:val="00CF16ED"/>
    <w:rsid w:val="00CF5CBD"/>
    <w:rsid w:val="00D052DD"/>
    <w:rsid w:val="00D052F7"/>
    <w:rsid w:val="00D05F3D"/>
    <w:rsid w:val="00D112FA"/>
    <w:rsid w:val="00D12439"/>
    <w:rsid w:val="00D1351D"/>
    <w:rsid w:val="00D143AC"/>
    <w:rsid w:val="00D153EA"/>
    <w:rsid w:val="00D17CD8"/>
    <w:rsid w:val="00D2487B"/>
    <w:rsid w:val="00D2622E"/>
    <w:rsid w:val="00D30CFD"/>
    <w:rsid w:val="00D32450"/>
    <w:rsid w:val="00D33A4E"/>
    <w:rsid w:val="00D47AA4"/>
    <w:rsid w:val="00D51A75"/>
    <w:rsid w:val="00D51E68"/>
    <w:rsid w:val="00D53BCE"/>
    <w:rsid w:val="00D5762E"/>
    <w:rsid w:val="00D613EE"/>
    <w:rsid w:val="00D6640D"/>
    <w:rsid w:val="00D67919"/>
    <w:rsid w:val="00D7352A"/>
    <w:rsid w:val="00D75401"/>
    <w:rsid w:val="00D83870"/>
    <w:rsid w:val="00D83913"/>
    <w:rsid w:val="00D9172E"/>
    <w:rsid w:val="00D919AF"/>
    <w:rsid w:val="00D93A0E"/>
    <w:rsid w:val="00D96553"/>
    <w:rsid w:val="00DA513A"/>
    <w:rsid w:val="00DA5E3F"/>
    <w:rsid w:val="00DB6BFF"/>
    <w:rsid w:val="00DD0B97"/>
    <w:rsid w:val="00DE4D63"/>
    <w:rsid w:val="00DF1B8B"/>
    <w:rsid w:val="00DF41CB"/>
    <w:rsid w:val="00DF5AD4"/>
    <w:rsid w:val="00DF7B9C"/>
    <w:rsid w:val="00E01299"/>
    <w:rsid w:val="00E061B4"/>
    <w:rsid w:val="00E111C7"/>
    <w:rsid w:val="00E14101"/>
    <w:rsid w:val="00E22897"/>
    <w:rsid w:val="00E25FF9"/>
    <w:rsid w:val="00E3171D"/>
    <w:rsid w:val="00E37241"/>
    <w:rsid w:val="00E40C0E"/>
    <w:rsid w:val="00E40CEE"/>
    <w:rsid w:val="00E4263C"/>
    <w:rsid w:val="00E42A28"/>
    <w:rsid w:val="00E461B5"/>
    <w:rsid w:val="00E46482"/>
    <w:rsid w:val="00E5232E"/>
    <w:rsid w:val="00E55182"/>
    <w:rsid w:val="00E60138"/>
    <w:rsid w:val="00E6180C"/>
    <w:rsid w:val="00E74DBE"/>
    <w:rsid w:val="00E75E64"/>
    <w:rsid w:val="00E777D0"/>
    <w:rsid w:val="00E830A1"/>
    <w:rsid w:val="00E837B6"/>
    <w:rsid w:val="00E8703E"/>
    <w:rsid w:val="00E87D3F"/>
    <w:rsid w:val="00E90CC6"/>
    <w:rsid w:val="00E93989"/>
    <w:rsid w:val="00EA2E96"/>
    <w:rsid w:val="00EA3031"/>
    <w:rsid w:val="00EA45DF"/>
    <w:rsid w:val="00EA53B4"/>
    <w:rsid w:val="00EA7A16"/>
    <w:rsid w:val="00EB03A5"/>
    <w:rsid w:val="00EB505A"/>
    <w:rsid w:val="00EC0394"/>
    <w:rsid w:val="00EC0940"/>
    <w:rsid w:val="00EC2015"/>
    <w:rsid w:val="00EC2FE1"/>
    <w:rsid w:val="00EC301F"/>
    <w:rsid w:val="00EC32A1"/>
    <w:rsid w:val="00ED4AF3"/>
    <w:rsid w:val="00ED6305"/>
    <w:rsid w:val="00EE1D21"/>
    <w:rsid w:val="00EE2CBA"/>
    <w:rsid w:val="00EF1B0A"/>
    <w:rsid w:val="00EF1BC5"/>
    <w:rsid w:val="00EF249E"/>
    <w:rsid w:val="00EF3138"/>
    <w:rsid w:val="00F021D2"/>
    <w:rsid w:val="00F02B75"/>
    <w:rsid w:val="00F04DEE"/>
    <w:rsid w:val="00F07686"/>
    <w:rsid w:val="00F11386"/>
    <w:rsid w:val="00F12C4A"/>
    <w:rsid w:val="00F17E96"/>
    <w:rsid w:val="00F3054C"/>
    <w:rsid w:val="00F3516A"/>
    <w:rsid w:val="00F379D7"/>
    <w:rsid w:val="00F40B8E"/>
    <w:rsid w:val="00F40E2C"/>
    <w:rsid w:val="00F40FFA"/>
    <w:rsid w:val="00F70019"/>
    <w:rsid w:val="00F717D7"/>
    <w:rsid w:val="00F8037D"/>
    <w:rsid w:val="00F81708"/>
    <w:rsid w:val="00F83E6F"/>
    <w:rsid w:val="00F85D99"/>
    <w:rsid w:val="00F86BB3"/>
    <w:rsid w:val="00F914B7"/>
    <w:rsid w:val="00F94471"/>
    <w:rsid w:val="00F951F6"/>
    <w:rsid w:val="00F97C96"/>
    <w:rsid w:val="00FA5DC6"/>
    <w:rsid w:val="00FA79D5"/>
    <w:rsid w:val="00FB3890"/>
    <w:rsid w:val="00FB3FFA"/>
    <w:rsid w:val="00FB6677"/>
    <w:rsid w:val="00FC29EC"/>
    <w:rsid w:val="00FC358E"/>
    <w:rsid w:val="00FC37DC"/>
    <w:rsid w:val="00FC64EE"/>
    <w:rsid w:val="00FD14C6"/>
    <w:rsid w:val="00FD41C5"/>
    <w:rsid w:val="00FE0507"/>
    <w:rsid w:val="00FE41A2"/>
    <w:rsid w:val="00FE65B1"/>
    <w:rsid w:val="00FE7EEF"/>
    <w:rsid w:val="00FF0FED"/>
    <w:rsid w:val="00FF44C2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633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805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BD04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715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7159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57CE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Нормальный (таблица)"/>
    <w:basedOn w:val="a"/>
    <w:next w:val="a"/>
    <w:rsid w:val="00B6331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14">
    <w:name w:val="Стиль 14 пт"/>
    <w:rsid w:val="00C22C8C"/>
    <w:rPr>
      <w:sz w:val="28"/>
    </w:rPr>
  </w:style>
  <w:style w:type="character" w:customStyle="1" w:styleId="10">
    <w:name w:val="Заголовок 1 Знак"/>
    <w:link w:val="1"/>
    <w:rsid w:val="00B5363D"/>
    <w:rPr>
      <w:rFonts w:ascii="Cambria" w:hAnsi="Cambria"/>
      <w:b/>
      <w:bCs/>
      <w:kern w:val="32"/>
      <w:sz w:val="32"/>
      <w:szCs w:val="32"/>
    </w:rPr>
  </w:style>
  <w:style w:type="paragraph" w:styleId="a7">
    <w:name w:val="Body Text Indent"/>
    <w:basedOn w:val="a"/>
    <w:link w:val="a8"/>
    <w:rsid w:val="005F5880"/>
    <w:pPr>
      <w:ind w:firstLine="540"/>
      <w:jc w:val="both"/>
    </w:pPr>
    <w:rPr>
      <w:szCs w:val="20"/>
    </w:rPr>
  </w:style>
  <w:style w:type="character" w:customStyle="1" w:styleId="a8">
    <w:name w:val="Основной текст с отступом Знак"/>
    <w:link w:val="a7"/>
    <w:rsid w:val="005F5880"/>
    <w:rPr>
      <w:sz w:val="24"/>
    </w:rPr>
  </w:style>
  <w:style w:type="character" w:customStyle="1" w:styleId="a9">
    <w:name w:val="Цветовое выделение"/>
    <w:rsid w:val="0012343D"/>
    <w:rPr>
      <w:b/>
      <w:color w:val="26282F"/>
    </w:rPr>
  </w:style>
  <w:style w:type="character" w:customStyle="1" w:styleId="WW8Num2z0">
    <w:name w:val="WW8Num2z0"/>
    <w:rsid w:val="006F0CB2"/>
    <w:rPr>
      <w:sz w:val="28"/>
      <w:szCs w:val="28"/>
    </w:rPr>
  </w:style>
  <w:style w:type="paragraph" w:styleId="aa">
    <w:name w:val="Normal (Web)"/>
    <w:basedOn w:val="a"/>
    <w:uiPriority w:val="99"/>
    <w:unhideWhenUsed/>
    <w:rsid w:val="00FF44C2"/>
    <w:pPr>
      <w:spacing w:before="100" w:beforeAutospacing="1" w:after="100" w:afterAutospacing="1"/>
    </w:pPr>
  </w:style>
  <w:style w:type="paragraph" w:customStyle="1" w:styleId="ab">
    <w:name w:val="Таблицы (моноширинный)"/>
    <w:basedOn w:val="a"/>
    <w:next w:val="a"/>
    <w:uiPriority w:val="99"/>
    <w:rsid w:val="00BA070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uiPriority w:val="9"/>
    <w:rsid w:val="00C805CC"/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11">
    <w:name w:val="toc 1"/>
    <w:basedOn w:val="a"/>
    <w:next w:val="a"/>
    <w:autoRedefine/>
    <w:uiPriority w:val="39"/>
    <w:unhideWhenUsed/>
    <w:qFormat/>
    <w:rsid w:val="00D2622E"/>
    <w:pPr>
      <w:widowControl w:val="0"/>
      <w:tabs>
        <w:tab w:val="center" w:pos="10065"/>
      </w:tabs>
      <w:spacing w:after="100" w:line="360" w:lineRule="auto"/>
      <w:jc w:val="center"/>
    </w:pPr>
    <w:rPr>
      <w:rFonts w:eastAsia="Calibr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2F924-0BDD-493B-A5B1-A4E481865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13</Pages>
  <Words>3281</Words>
  <Characters>18704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Пользователь</cp:lastModifiedBy>
  <cp:revision>15</cp:revision>
  <cp:lastPrinted>2022-11-30T11:32:00Z</cp:lastPrinted>
  <dcterms:created xsi:type="dcterms:W3CDTF">2023-01-08T17:00:00Z</dcterms:created>
  <dcterms:modified xsi:type="dcterms:W3CDTF">2023-01-11T07:19:00Z</dcterms:modified>
</cp:coreProperties>
</file>